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0F" w:rsidRDefault="00263C0F"/>
    <w:p w:rsidR="00263C0F" w:rsidRDefault="00263C0F"/>
    <w:p w:rsidR="00263C0F" w:rsidRDefault="00263C0F"/>
    <w:p w:rsidR="008F12DE" w:rsidRDefault="008F12DE" w:rsidP="00700DDD">
      <w:pPr>
        <w:ind w:right="-81"/>
      </w:pPr>
    </w:p>
    <w:p w:rsidR="00263C0F" w:rsidRDefault="008F12DE" w:rsidP="00700DDD">
      <w:pPr>
        <w:ind w:right="-81"/>
      </w:pPr>
      <w:r>
        <w:t xml:space="preserve">                                                                                                                                                                  </w:t>
      </w:r>
      <w:r w:rsidR="00263C0F" w:rsidRPr="00FD5A19">
        <w:t xml:space="preserve">Приложение   1   </w:t>
      </w:r>
    </w:p>
    <w:p w:rsidR="00263C0F" w:rsidRPr="00FD5A19" w:rsidRDefault="00263C0F" w:rsidP="00AC23E7">
      <w:pPr>
        <w:ind w:left="5664" w:right="-81" w:firstLine="708"/>
        <w:jc w:val="right"/>
      </w:pPr>
      <w:r w:rsidRPr="00FD5A19">
        <w:t xml:space="preserve">к Решению Собрания представителей </w:t>
      </w:r>
    </w:p>
    <w:p w:rsidR="00263C0F" w:rsidRDefault="00263C0F" w:rsidP="00AC23E7">
      <w:pPr>
        <w:jc w:val="right"/>
      </w:pPr>
      <w:r w:rsidRPr="00FD5A19">
        <w:t xml:space="preserve">сельского поселения </w:t>
      </w:r>
      <w:r>
        <w:t>Заплавное</w:t>
      </w:r>
    </w:p>
    <w:p w:rsidR="00263C0F" w:rsidRPr="00FD5A19" w:rsidRDefault="00263C0F" w:rsidP="00AC23E7">
      <w:pPr>
        <w:jc w:val="right"/>
      </w:pPr>
      <w:r w:rsidRPr="00FD5A19">
        <w:t xml:space="preserve"> муниципального района Борский</w:t>
      </w:r>
    </w:p>
    <w:p w:rsidR="00263C0F" w:rsidRPr="00D743AD" w:rsidRDefault="00263C0F" w:rsidP="00AC23E7">
      <w:pPr>
        <w:jc w:val="right"/>
      </w:pPr>
      <w:r w:rsidRPr="00FD5A19">
        <w:t>Самарской области</w:t>
      </w:r>
      <w:r w:rsidRPr="00AE44EE">
        <w:t>четвертого созыва</w:t>
      </w:r>
    </w:p>
    <w:p w:rsidR="00263C0F" w:rsidRPr="00D743AD" w:rsidRDefault="00263C0F" w:rsidP="00AB048F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 w:rsidR="008E3645">
        <w:t>9</w:t>
      </w:r>
    </w:p>
    <w:p w:rsidR="00263C0F" w:rsidRPr="005C00B5" w:rsidRDefault="00263C0F" w:rsidP="00AC23E7">
      <w:pPr>
        <w:jc w:val="right"/>
        <w:rPr>
          <w:sz w:val="22"/>
          <w:szCs w:val="22"/>
        </w:rPr>
      </w:pPr>
    </w:p>
    <w:p w:rsidR="00263C0F" w:rsidRPr="005C00B5" w:rsidRDefault="00263C0F" w:rsidP="00A04186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Перечень   главных администраторов</w:t>
      </w:r>
    </w:p>
    <w:p w:rsidR="00263C0F" w:rsidRPr="005C00B5" w:rsidRDefault="00263C0F" w:rsidP="00A04186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доходов бюджета сельского поселения Заплавное</w:t>
      </w:r>
    </w:p>
    <w:p w:rsidR="00263C0F" w:rsidRPr="005C00B5" w:rsidRDefault="00263C0F" w:rsidP="00A04186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263C0F" w:rsidRPr="005C00B5" w:rsidRDefault="00263C0F" w:rsidP="00A04186">
      <w:pPr>
        <w:jc w:val="center"/>
        <w:rPr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946"/>
      </w:tblGrid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Код глав</w:t>
            </w:r>
          </w:p>
          <w:p w:rsidR="00263C0F" w:rsidRPr="00612D3D" w:rsidRDefault="00263C0F" w:rsidP="00A041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D3D">
              <w:rPr>
                <w:b/>
                <w:sz w:val="24"/>
                <w:szCs w:val="24"/>
              </w:rPr>
              <w:t>ного</w:t>
            </w:r>
            <w:proofErr w:type="spellEnd"/>
          </w:p>
          <w:p w:rsidR="00263C0F" w:rsidRPr="00612D3D" w:rsidRDefault="00263C0F" w:rsidP="00A041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D3D">
              <w:rPr>
                <w:b/>
                <w:sz w:val="24"/>
                <w:szCs w:val="24"/>
              </w:rPr>
              <w:t>адми</w:t>
            </w:r>
            <w:proofErr w:type="spellEnd"/>
          </w:p>
          <w:p w:rsidR="00263C0F" w:rsidRPr="00612D3D" w:rsidRDefault="00263C0F" w:rsidP="00A041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D3D">
              <w:rPr>
                <w:b/>
                <w:sz w:val="24"/>
                <w:szCs w:val="24"/>
              </w:rPr>
              <w:t>нист-рато</w:t>
            </w:r>
            <w:proofErr w:type="spellEnd"/>
          </w:p>
          <w:p w:rsidR="00263C0F" w:rsidRPr="00612D3D" w:rsidRDefault="00263C0F" w:rsidP="00A041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D3D">
              <w:rPr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Код доходов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Наименование  главного администратора доходов  бюджета сельского поселения,  дохода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1 03 02230 01 0000 110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1 03 02240 01 0000 110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2D3D">
              <w:rPr>
                <w:sz w:val="24"/>
                <w:szCs w:val="24"/>
              </w:rPr>
              <w:t>инжекторных</w:t>
            </w:r>
            <w:proofErr w:type="spellEnd"/>
            <w:r w:rsidRPr="00612D3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1 03 02250 01 0000 110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1 03 02260 01 0000 110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Управление Федеральной налоговой службы   по Самарской области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1 01 02010 01 0000 110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1 01 02020 01 0000 110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612D3D">
              <w:rPr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</w:p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1 01 02030 01 0000 110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Налог на доходы физических лиц с доходов, полученных физическими лицами  в соответствии со статьей 228 Налогового кодекса 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1 01 02040 01 0000 110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>
              <w:rPr>
                <w:sz w:val="24"/>
                <w:szCs w:val="24"/>
              </w:rPr>
              <w:t xml:space="preserve"> трудовую деятельность по найму </w:t>
            </w:r>
            <w:r w:rsidRPr="00612D3D">
              <w:rPr>
                <w:sz w:val="24"/>
                <w:szCs w:val="24"/>
              </w:rPr>
              <w:t>на основании патента в соответствии со статьей 227.1  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1 05 03010 01 0000 110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Единый сельскохозяйственный налог</w:t>
            </w:r>
            <w:r>
              <w:rPr>
                <w:sz w:val="24"/>
                <w:szCs w:val="24"/>
              </w:rPr>
              <w:t>*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1 05 03020 01 0000 110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  <w:r>
              <w:rPr>
                <w:sz w:val="24"/>
                <w:szCs w:val="24"/>
              </w:rPr>
              <w:t>*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1 06 01030 10 0000 110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 xml:space="preserve">сельских </w:t>
            </w:r>
            <w:r w:rsidRPr="00612D3D">
              <w:rPr>
                <w:sz w:val="24"/>
                <w:szCs w:val="24"/>
              </w:rPr>
              <w:t>поселений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1 06 06033 10 0000 110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1 06 06043 10 0000 110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1 09 0405</w:t>
            </w:r>
            <w:r>
              <w:rPr>
                <w:sz w:val="24"/>
                <w:szCs w:val="24"/>
              </w:rPr>
              <w:t>3</w:t>
            </w:r>
            <w:r w:rsidRPr="00612D3D">
              <w:rPr>
                <w:sz w:val="24"/>
                <w:szCs w:val="24"/>
              </w:rPr>
              <w:t xml:space="preserve"> 10 0000 110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Земельный налог (по обязательствам, возникшим до 1 января 2006 г</w:t>
            </w:r>
            <w:r>
              <w:rPr>
                <w:sz w:val="24"/>
                <w:szCs w:val="24"/>
              </w:rPr>
              <w:t>ода), мобилизуемый на территориях сельских</w:t>
            </w:r>
            <w:r w:rsidRPr="00612D3D">
              <w:rPr>
                <w:sz w:val="24"/>
                <w:szCs w:val="24"/>
              </w:rPr>
              <w:t xml:space="preserve"> поселений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1 11 05025 10 0000 120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4"/>
                <w:szCs w:val="24"/>
              </w:rPr>
              <w:t xml:space="preserve"> сельских</w:t>
            </w:r>
            <w:r w:rsidRPr="00612D3D">
              <w:rPr>
                <w:sz w:val="24"/>
                <w:szCs w:val="24"/>
              </w:rPr>
              <w:t xml:space="preserve"> поселений (за исключением земельных участков муниципальных</w:t>
            </w:r>
            <w:r>
              <w:rPr>
                <w:sz w:val="24"/>
                <w:szCs w:val="24"/>
              </w:rPr>
              <w:t xml:space="preserve"> бюджетных</w:t>
            </w:r>
            <w:r w:rsidRPr="00612D3D">
              <w:rPr>
                <w:sz w:val="24"/>
                <w:szCs w:val="24"/>
              </w:rPr>
              <w:t xml:space="preserve"> и автономных учреждений)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1 11 09045 10 0000 120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>
              <w:rPr>
                <w:sz w:val="24"/>
                <w:szCs w:val="24"/>
              </w:rPr>
              <w:t xml:space="preserve"> бюджетных и</w:t>
            </w:r>
            <w:r w:rsidRPr="00612D3D">
              <w:rPr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1 14 06025 10 0000 430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продажи земельных участков, находящихся в собственности</w:t>
            </w:r>
            <w:r>
              <w:rPr>
                <w:sz w:val="24"/>
                <w:szCs w:val="24"/>
              </w:rPr>
              <w:t xml:space="preserve"> сельских</w:t>
            </w:r>
            <w:r w:rsidRPr="00612D3D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 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Default="00263C0F" w:rsidP="00A04186">
            <w:pPr>
              <w:jc w:val="center"/>
              <w:rPr>
                <w:sz w:val="24"/>
                <w:szCs w:val="24"/>
              </w:rPr>
            </w:pPr>
          </w:p>
          <w:p w:rsidR="00263C0F" w:rsidRDefault="00263C0F" w:rsidP="00A04186">
            <w:pPr>
              <w:jc w:val="center"/>
              <w:rPr>
                <w:sz w:val="24"/>
                <w:szCs w:val="24"/>
              </w:rPr>
            </w:pPr>
          </w:p>
          <w:p w:rsidR="00263C0F" w:rsidRDefault="00263C0F" w:rsidP="00A04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vAlign w:val="center"/>
          </w:tcPr>
          <w:p w:rsidR="00263C0F" w:rsidRPr="002E519D" w:rsidRDefault="00263C0F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1 16 07010 10 0000 140</w:t>
            </w:r>
          </w:p>
        </w:tc>
        <w:tc>
          <w:tcPr>
            <w:tcW w:w="6946" w:type="dxa"/>
            <w:vAlign w:val="center"/>
          </w:tcPr>
          <w:p w:rsidR="00263C0F" w:rsidRPr="002E519D" w:rsidRDefault="00263C0F" w:rsidP="00A04186">
            <w:pPr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Default="00263C0F" w:rsidP="00A04186">
            <w:pPr>
              <w:rPr>
                <w:sz w:val="24"/>
                <w:szCs w:val="24"/>
              </w:rPr>
            </w:pPr>
          </w:p>
          <w:p w:rsidR="00263C0F" w:rsidRDefault="00263C0F" w:rsidP="00A04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247</w:t>
            </w:r>
          </w:p>
          <w:p w:rsidR="00263C0F" w:rsidRDefault="00263C0F" w:rsidP="00A04186"/>
        </w:tc>
        <w:tc>
          <w:tcPr>
            <w:tcW w:w="2693" w:type="dxa"/>
            <w:vAlign w:val="center"/>
          </w:tcPr>
          <w:p w:rsidR="00263C0F" w:rsidRPr="002E519D" w:rsidRDefault="00263C0F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1 16 07090 10 0000 140</w:t>
            </w:r>
          </w:p>
        </w:tc>
        <w:tc>
          <w:tcPr>
            <w:tcW w:w="6946" w:type="dxa"/>
            <w:vAlign w:val="center"/>
          </w:tcPr>
          <w:p w:rsidR="00263C0F" w:rsidRPr="002E519D" w:rsidRDefault="00263C0F" w:rsidP="00A04186">
            <w:pPr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Default="00263C0F" w:rsidP="00A04186">
            <w:pPr>
              <w:jc w:val="center"/>
              <w:rPr>
                <w:sz w:val="24"/>
                <w:szCs w:val="24"/>
              </w:rPr>
            </w:pPr>
          </w:p>
          <w:p w:rsidR="00263C0F" w:rsidRDefault="00263C0F" w:rsidP="00A04186">
            <w:pPr>
              <w:rPr>
                <w:sz w:val="24"/>
                <w:szCs w:val="24"/>
              </w:rPr>
            </w:pPr>
          </w:p>
          <w:p w:rsidR="00263C0F" w:rsidRDefault="00263C0F" w:rsidP="00A04186">
            <w:r w:rsidRPr="002D39BC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vAlign w:val="center"/>
          </w:tcPr>
          <w:p w:rsidR="00263C0F" w:rsidRPr="002E519D" w:rsidRDefault="00263C0F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1 16 10061 10 0000 140</w:t>
            </w:r>
          </w:p>
        </w:tc>
        <w:tc>
          <w:tcPr>
            <w:tcW w:w="6946" w:type="dxa"/>
            <w:vAlign w:val="center"/>
          </w:tcPr>
          <w:p w:rsidR="00263C0F" w:rsidRPr="002E519D" w:rsidRDefault="00263C0F" w:rsidP="00A04186">
            <w:pPr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</w:t>
            </w:r>
            <w:r w:rsidRPr="002E519D">
              <w:rPr>
                <w:sz w:val="24"/>
                <w:szCs w:val="24"/>
              </w:rPr>
              <w:lastRenderedPageBreak/>
              <w:t>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Default="00263C0F" w:rsidP="00A04186">
            <w:pPr>
              <w:jc w:val="center"/>
              <w:rPr>
                <w:sz w:val="24"/>
                <w:szCs w:val="24"/>
              </w:rPr>
            </w:pPr>
          </w:p>
          <w:p w:rsidR="00263C0F" w:rsidRDefault="00263C0F" w:rsidP="00A04186">
            <w:pPr>
              <w:jc w:val="center"/>
              <w:rPr>
                <w:sz w:val="24"/>
                <w:szCs w:val="24"/>
              </w:rPr>
            </w:pPr>
          </w:p>
          <w:p w:rsidR="00263C0F" w:rsidRDefault="00263C0F" w:rsidP="00A04186">
            <w:pPr>
              <w:jc w:val="center"/>
              <w:rPr>
                <w:sz w:val="24"/>
                <w:szCs w:val="24"/>
              </w:rPr>
            </w:pPr>
          </w:p>
          <w:p w:rsidR="00263C0F" w:rsidRDefault="00263C0F" w:rsidP="00A04186">
            <w:pPr>
              <w:jc w:val="center"/>
            </w:pPr>
            <w:r w:rsidRPr="002D39BC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vAlign w:val="center"/>
          </w:tcPr>
          <w:p w:rsidR="00263C0F" w:rsidRPr="002E519D" w:rsidRDefault="00263C0F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1 16 10081 10 0000 140</w:t>
            </w:r>
          </w:p>
        </w:tc>
        <w:tc>
          <w:tcPr>
            <w:tcW w:w="6946" w:type="dxa"/>
            <w:vAlign w:val="center"/>
          </w:tcPr>
          <w:p w:rsidR="00263C0F" w:rsidRPr="002E519D" w:rsidRDefault="00263C0F" w:rsidP="00A04186">
            <w:pPr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Default="00263C0F" w:rsidP="00A04186">
            <w:pPr>
              <w:jc w:val="center"/>
              <w:rPr>
                <w:sz w:val="24"/>
                <w:szCs w:val="24"/>
              </w:rPr>
            </w:pPr>
          </w:p>
          <w:p w:rsidR="00263C0F" w:rsidRDefault="00263C0F" w:rsidP="00A04186">
            <w:pPr>
              <w:jc w:val="center"/>
              <w:rPr>
                <w:sz w:val="24"/>
                <w:szCs w:val="24"/>
              </w:rPr>
            </w:pPr>
          </w:p>
          <w:p w:rsidR="00263C0F" w:rsidRDefault="00263C0F" w:rsidP="00A04186">
            <w:pPr>
              <w:jc w:val="center"/>
            </w:pPr>
            <w:r w:rsidRPr="002D39BC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vAlign w:val="center"/>
          </w:tcPr>
          <w:p w:rsidR="00263C0F" w:rsidRPr="002E519D" w:rsidRDefault="00263C0F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1 16 10082 10 0000 140</w:t>
            </w:r>
          </w:p>
        </w:tc>
        <w:tc>
          <w:tcPr>
            <w:tcW w:w="6946" w:type="dxa"/>
            <w:vAlign w:val="center"/>
          </w:tcPr>
          <w:p w:rsidR="00263C0F" w:rsidRPr="002E519D" w:rsidRDefault="00263C0F" w:rsidP="00A04186">
            <w:pPr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1 17 01050 10 0000 180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Невыясненные поступления, зачисляемые в бюджеты  сельских поселений.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1 17 05050 10 0000 180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2 02 15001 10 0000 15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2 02 15002 10 0000 15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52377D" w:rsidRDefault="00263C0F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52377D" w:rsidRDefault="00263C0F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>2 02 16001  10 0000 150</w:t>
            </w:r>
          </w:p>
        </w:tc>
        <w:tc>
          <w:tcPr>
            <w:tcW w:w="6946" w:type="dxa"/>
          </w:tcPr>
          <w:p w:rsidR="00263C0F" w:rsidRPr="0052377D" w:rsidRDefault="00263C0F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2 02 19999 10 0000 15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2 02 20041 10 0000 15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2 02 29999 10 0000 15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2 02 35118 10 0000 15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9F3592" w:rsidRDefault="00263C0F" w:rsidP="00A04186">
            <w:pPr>
              <w:jc w:val="center"/>
              <w:rPr>
                <w:bCs/>
                <w:sz w:val="24"/>
                <w:szCs w:val="24"/>
              </w:rPr>
            </w:pPr>
            <w:r w:rsidRPr="009F3592">
              <w:rPr>
                <w:bCs/>
                <w:sz w:val="24"/>
                <w:szCs w:val="24"/>
              </w:rPr>
              <w:t>20249999100000150</w:t>
            </w:r>
          </w:p>
          <w:p w:rsidR="00263C0F" w:rsidRPr="00612D3D" w:rsidRDefault="00263C0F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63C0F" w:rsidRPr="00612D3D" w:rsidRDefault="00263C0F" w:rsidP="00A04186">
            <w:pPr>
              <w:rPr>
                <w:sz w:val="24"/>
                <w:szCs w:val="24"/>
              </w:rPr>
            </w:pPr>
            <w:r w:rsidRPr="009F359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Default="00263C0F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</w:p>
          <w:p w:rsidR="00263C0F" w:rsidRDefault="00263C0F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vAlign w:val="center"/>
          </w:tcPr>
          <w:p w:rsidR="00263C0F" w:rsidRPr="002E519D" w:rsidRDefault="00263C0F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2 04 05020 10 0000 150</w:t>
            </w:r>
          </w:p>
        </w:tc>
        <w:tc>
          <w:tcPr>
            <w:tcW w:w="6946" w:type="dxa"/>
            <w:vAlign w:val="center"/>
          </w:tcPr>
          <w:p w:rsidR="00263C0F" w:rsidRPr="0052377D" w:rsidRDefault="00263C0F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Default="00263C0F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vAlign w:val="center"/>
          </w:tcPr>
          <w:p w:rsidR="00263C0F" w:rsidRPr="002E519D" w:rsidRDefault="00263C0F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2 04 05099 10 0000 150</w:t>
            </w:r>
          </w:p>
        </w:tc>
        <w:tc>
          <w:tcPr>
            <w:tcW w:w="6946" w:type="dxa"/>
            <w:vAlign w:val="center"/>
          </w:tcPr>
          <w:p w:rsidR="00263C0F" w:rsidRPr="0052377D" w:rsidRDefault="00263C0F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Default="00263C0F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vAlign w:val="center"/>
          </w:tcPr>
          <w:p w:rsidR="00263C0F" w:rsidRPr="002E519D" w:rsidRDefault="00263C0F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2 07 05020 10 0000 150</w:t>
            </w:r>
          </w:p>
        </w:tc>
        <w:tc>
          <w:tcPr>
            <w:tcW w:w="6946" w:type="dxa"/>
            <w:vAlign w:val="center"/>
          </w:tcPr>
          <w:p w:rsidR="00263C0F" w:rsidRPr="0052377D" w:rsidRDefault="00263C0F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2 07 05030 10 0000 1</w:t>
            </w:r>
            <w:r>
              <w:rPr>
                <w:sz w:val="24"/>
                <w:szCs w:val="24"/>
              </w:rPr>
              <w:t>5</w:t>
            </w:r>
            <w:r w:rsidRPr="00612D3D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263C0F" w:rsidRPr="00612D3D" w:rsidRDefault="00263C0F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612D3D">
              <w:rPr>
                <w:sz w:val="24"/>
                <w:szCs w:val="24"/>
              </w:rPr>
              <w:t>поселений</w:t>
            </w:r>
          </w:p>
        </w:tc>
      </w:tr>
      <w:tr w:rsidR="00263C0F" w:rsidRPr="00731868" w:rsidTr="00A04186">
        <w:trPr>
          <w:trHeight w:val="1181"/>
        </w:trPr>
        <w:tc>
          <w:tcPr>
            <w:tcW w:w="851" w:type="dxa"/>
          </w:tcPr>
          <w:p w:rsidR="00263C0F" w:rsidRPr="00612D3D" w:rsidRDefault="00263C0F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612D3D" w:rsidRDefault="00263C0F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2 08 05000 10 0000 1</w:t>
            </w:r>
            <w:r>
              <w:rPr>
                <w:sz w:val="24"/>
                <w:szCs w:val="24"/>
              </w:rPr>
              <w:t>5</w:t>
            </w:r>
            <w:r w:rsidRPr="00612D3D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263C0F" w:rsidRDefault="00263C0F" w:rsidP="00A04186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</w:t>
            </w:r>
            <w:r>
              <w:rPr>
                <w:sz w:val="24"/>
                <w:szCs w:val="24"/>
              </w:rPr>
              <w:t xml:space="preserve">и излишне взысканных сумм </w:t>
            </w:r>
            <w:proofErr w:type="spellStart"/>
            <w:r>
              <w:rPr>
                <w:sz w:val="24"/>
                <w:szCs w:val="24"/>
              </w:rPr>
              <w:t>налогов</w:t>
            </w:r>
            <w:r w:rsidRPr="00612D3D">
              <w:rPr>
                <w:sz w:val="24"/>
                <w:szCs w:val="24"/>
              </w:rPr>
              <w:t>,сборов</w:t>
            </w:r>
            <w:proofErr w:type="spellEnd"/>
            <w:r w:rsidRPr="00612D3D">
              <w:rPr>
                <w:sz w:val="24"/>
                <w:szCs w:val="24"/>
              </w:rPr>
              <w:t xml:space="preserve"> и иных платежей ,а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  <w:p w:rsidR="00263C0F" w:rsidRPr="00612D3D" w:rsidRDefault="00263C0F" w:rsidP="00A04186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lastRenderedPageBreak/>
              <w:t>247</w:t>
            </w:r>
          </w:p>
        </w:tc>
        <w:tc>
          <w:tcPr>
            <w:tcW w:w="2693" w:type="dxa"/>
          </w:tcPr>
          <w:p w:rsidR="00263C0F" w:rsidRDefault="00263C0F" w:rsidP="00A0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2 18 05010 10 0000 150</w:t>
            </w:r>
          </w:p>
        </w:tc>
        <w:tc>
          <w:tcPr>
            <w:tcW w:w="6946" w:type="dxa"/>
          </w:tcPr>
          <w:p w:rsidR="00263C0F" w:rsidRDefault="00263C0F" w:rsidP="00A04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Default="00263C0F" w:rsidP="00A0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2 18 05020 10 0000 150</w:t>
            </w:r>
          </w:p>
        </w:tc>
        <w:tc>
          <w:tcPr>
            <w:tcW w:w="6946" w:type="dxa"/>
          </w:tcPr>
          <w:p w:rsidR="00263C0F" w:rsidRDefault="00263C0F" w:rsidP="00A04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612D3D" w:rsidRDefault="00263C0F" w:rsidP="00A04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Default="00263C0F" w:rsidP="00A0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2 18 05030 10 0000 150</w:t>
            </w:r>
          </w:p>
        </w:tc>
        <w:tc>
          <w:tcPr>
            <w:tcW w:w="6946" w:type="dxa"/>
          </w:tcPr>
          <w:p w:rsidR="00263C0F" w:rsidRDefault="00263C0F" w:rsidP="00A04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263C0F" w:rsidRDefault="00263C0F" w:rsidP="00A04186">
            <w:pPr>
              <w:jc w:val="both"/>
              <w:rPr>
                <w:sz w:val="22"/>
                <w:szCs w:val="22"/>
              </w:rPr>
            </w:pPr>
          </w:p>
        </w:tc>
      </w:tr>
      <w:tr w:rsidR="00263C0F" w:rsidRPr="00731868" w:rsidTr="00A04186">
        <w:tc>
          <w:tcPr>
            <w:tcW w:w="851" w:type="dxa"/>
          </w:tcPr>
          <w:p w:rsidR="00263C0F" w:rsidRPr="00731868" w:rsidRDefault="00263C0F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731868" w:rsidRDefault="00263C0F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2 18 60010 10 0000 15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263C0F" w:rsidRPr="00731868" w:rsidRDefault="00263C0F" w:rsidP="00A04186">
            <w:pPr>
              <w:jc w:val="both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Доходы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731868">
              <w:rPr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731868" w:rsidRDefault="00263C0F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263C0F" w:rsidRPr="00731868" w:rsidRDefault="00263C0F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2 19 60010 10 0000 15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263C0F" w:rsidRPr="00731868" w:rsidRDefault="00263C0F" w:rsidP="00A04186">
            <w:pPr>
              <w:jc w:val="both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лет, из бюджетов </w:t>
            </w:r>
            <w:r>
              <w:rPr>
                <w:sz w:val="24"/>
                <w:szCs w:val="24"/>
              </w:rPr>
              <w:t xml:space="preserve"> сельских </w:t>
            </w:r>
            <w:r w:rsidRPr="00731868">
              <w:rPr>
                <w:sz w:val="24"/>
                <w:szCs w:val="24"/>
              </w:rPr>
              <w:t>поселений</w:t>
            </w:r>
          </w:p>
          <w:p w:rsidR="00263C0F" w:rsidRPr="00731868" w:rsidRDefault="00263C0F" w:rsidP="00A04186">
            <w:pPr>
              <w:jc w:val="both"/>
              <w:rPr>
                <w:sz w:val="24"/>
                <w:szCs w:val="24"/>
              </w:rPr>
            </w:pPr>
          </w:p>
        </w:tc>
      </w:tr>
      <w:tr w:rsidR="00263C0F" w:rsidRPr="00731868" w:rsidTr="00A04186">
        <w:tc>
          <w:tcPr>
            <w:tcW w:w="851" w:type="dxa"/>
          </w:tcPr>
          <w:p w:rsidR="00263C0F" w:rsidRPr="00731868" w:rsidRDefault="00263C0F" w:rsidP="00A04186">
            <w:pPr>
              <w:jc w:val="center"/>
              <w:rPr>
                <w:b/>
                <w:sz w:val="24"/>
                <w:szCs w:val="24"/>
              </w:rPr>
            </w:pPr>
            <w:r w:rsidRPr="00731868"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693" w:type="dxa"/>
          </w:tcPr>
          <w:p w:rsidR="00263C0F" w:rsidRPr="00731868" w:rsidRDefault="00263C0F" w:rsidP="00A04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63C0F" w:rsidRPr="00731868" w:rsidRDefault="00263C0F" w:rsidP="00A04186">
            <w:pPr>
              <w:jc w:val="both"/>
              <w:rPr>
                <w:b/>
                <w:sz w:val="24"/>
                <w:szCs w:val="24"/>
              </w:rPr>
            </w:pPr>
            <w:r w:rsidRPr="00731868">
              <w:rPr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263C0F" w:rsidRPr="00731868" w:rsidTr="00A04186">
        <w:tc>
          <w:tcPr>
            <w:tcW w:w="851" w:type="dxa"/>
          </w:tcPr>
          <w:p w:rsidR="00263C0F" w:rsidRPr="00731868" w:rsidRDefault="00263C0F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718</w:t>
            </w:r>
          </w:p>
        </w:tc>
        <w:tc>
          <w:tcPr>
            <w:tcW w:w="2693" w:type="dxa"/>
          </w:tcPr>
          <w:p w:rsidR="00263C0F" w:rsidRPr="00731868" w:rsidRDefault="00263C0F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1 16 33050 10 0000 140</w:t>
            </w:r>
          </w:p>
        </w:tc>
        <w:tc>
          <w:tcPr>
            <w:tcW w:w="6946" w:type="dxa"/>
          </w:tcPr>
          <w:p w:rsidR="00263C0F" w:rsidRPr="00731868" w:rsidRDefault="00263C0F" w:rsidP="00A0418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 w:rsidRPr="00731868">
              <w:rPr>
                <w:sz w:val="24"/>
                <w:szCs w:val="24"/>
              </w:rPr>
              <w:t>.</w:t>
            </w:r>
          </w:p>
        </w:tc>
      </w:tr>
    </w:tbl>
    <w:p w:rsidR="00263C0F" w:rsidRPr="00731868" w:rsidRDefault="00263C0F" w:rsidP="00A04186">
      <w:pPr>
        <w:jc w:val="center"/>
        <w:rPr>
          <w:sz w:val="22"/>
          <w:szCs w:val="22"/>
        </w:rPr>
      </w:pPr>
    </w:p>
    <w:p w:rsidR="00263C0F" w:rsidRPr="005C00B5" w:rsidRDefault="00263C0F" w:rsidP="00A04186">
      <w:pPr>
        <w:tabs>
          <w:tab w:val="left" w:pos="1065"/>
        </w:tabs>
        <w:rPr>
          <w:sz w:val="22"/>
          <w:szCs w:val="22"/>
        </w:rPr>
      </w:pPr>
      <w:r w:rsidRPr="00731868">
        <w:rPr>
          <w:sz w:val="22"/>
          <w:szCs w:val="22"/>
        </w:rPr>
        <w:t>* В части зачисляемый в бюджет поселений.</w:t>
      </w:r>
    </w:p>
    <w:p w:rsidR="00263C0F" w:rsidRDefault="00263C0F" w:rsidP="00A04186">
      <w:pPr>
        <w:jc w:val="both"/>
        <w:rPr>
          <w:sz w:val="24"/>
          <w:szCs w:val="24"/>
        </w:rPr>
      </w:pPr>
    </w:p>
    <w:p w:rsidR="00263C0F" w:rsidRDefault="00263C0F" w:rsidP="001E34D4">
      <w:pPr>
        <w:rPr>
          <w:sz w:val="22"/>
          <w:szCs w:val="22"/>
        </w:rPr>
      </w:pPr>
    </w:p>
    <w:p w:rsidR="00263C0F" w:rsidRDefault="00263C0F" w:rsidP="001E34D4">
      <w:pPr>
        <w:rPr>
          <w:sz w:val="22"/>
          <w:szCs w:val="22"/>
        </w:rPr>
      </w:pPr>
    </w:p>
    <w:p w:rsidR="00263C0F" w:rsidRDefault="00263C0F" w:rsidP="001E34D4">
      <w:pPr>
        <w:rPr>
          <w:sz w:val="22"/>
          <w:szCs w:val="22"/>
        </w:rPr>
      </w:pPr>
    </w:p>
    <w:p w:rsidR="00263C0F" w:rsidRDefault="00263C0F" w:rsidP="001E34D4">
      <w:pPr>
        <w:rPr>
          <w:sz w:val="22"/>
          <w:szCs w:val="22"/>
        </w:rPr>
      </w:pPr>
    </w:p>
    <w:p w:rsidR="00263C0F" w:rsidRDefault="00263C0F" w:rsidP="001E34D4">
      <w:pPr>
        <w:rPr>
          <w:sz w:val="22"/>
          <w:szCs w:val="22"/>
        </w:rPr>
      </w:pPr>
    </w:p>
    <w:p w:rsidR="00263C0F" w:rsidRDefault="00263C0F" w:rsidP="001E34D4">
      <w:pPr>
        <w:rPr>
          <w:sz w:val="22"/>
          <w:szCs w:val="22"/>
        </w:rPr>
      </w:pPr>
    </w:p>
    <w:p w:rsidR="00263C0F" w:rsidRDefault="00263C0F" w:rsidP="001E34D4">
      <w:pPr>
        <w:rPr>
          <w:sz w:val="22"/>
          <w:szCs w:val="22"/>
        </w:rPr>
      </w:pPr>
    </w:p>
    <w:p w:rsidR="00263C0F" w:rsidRDefault="00263C0F" w:rsidP="005C00B5">
      <w:pPr>
        <w:rPr>
          <w:sz w:val="22"/>
          <w:szCs w:val="22"/>
        </w:rPr>
      </w:pPr>
    </w:p>
    <w:p w:rsidR="00263C0F" w:rsidRDefault="00263C0F" w:rsidP="005C00B5">
      <w:pPr>
        <w:rPr>
          <w:sz w:val="22"/>
          <w:szCs w:val="22"/>
        </w:rPr>
      </w:pPr>
    </w:p>
    <w:p w:rsidR="00263C0F" w:rsidRDefault="00263C0F" w:rsidP="005C00B5">
      <w:pPr>
        <w:rPr>
          <w:sz w:val="22"/>
          <w:szCs w:val="22"/>
        </w:rPr>
      </w:pPr>
    </w:p>
    <w:p w:rsidR="00263C0F" w:rsidRDefault="00263C0F" w:rsidP="005C00B5">
      <w:pPr>
        <w:rPr>
          <w:sz w:val="22"/>
          <w:szCs w:val="22"/>
        </w:rPr>
      </w:pPr>
    </w:p>
    <w:p w:rsidR="00263C0F" w:rsidRDefault="00263C0F" w:rsidP="005C00B5">
      <w:pPr>
        <w:rPr>
          <w:sz w:val="22"/>
          <w:szCs w:val="22"/>
        </w:rPr>
      </w:pPr>
    </w:p>
    <w:p w:rsidR="00263C0F" w:rsidRDefault="00263C0F" w:rsidP="005C00B5">
      <w:pPr>
        <w:rPr>
          <w:sz w:val="22"/>
          <w:szCs w:val="22"/>
        </w:rPr>
      </w:pPr>
    </w:p>
    <w:p w:rsidR="00263C0F" w:rsidRDefault="00263C0F" w:rsidP="005C00B5">
      <w:pPr>
        <w:rPr>
          <w:sz w:val="22"/>
          <w:szCs w:val="22"/>
        </w:rPr>
      </w:pPr>
    </w:p>
    <w:p w:rsidR="00263C0F" w:rsidRDefault="00263C0F" w:rsidP="005C00B5">
      <w:pPr>
        <w:rPr>
          <w:sz w:val="22"/>
          <w:szCs w:val="22"/>
        </w:rPr>
      </w:pPr>
    </w:p>
    <w:p w:rsidR="00263C0F" w:rsidRDefault="00263C0F" w:rsidP="005C00B5">
      <w:pPr>
        <w:rPr>
          <w:sz w:val="22"/>
          <w:szCs w:val="22"/>
        </w:rPr>
      </w:pPr>
    </w:p>
    <w:p w:rsidR="00263C0F" w:rsidRDefault="00263C0F" w:rsidP="005C00B5">
      <w:pPr>
        <w:rPr>
          <w:sz w:val="22"/>
          <w:szCs w:val="22"/>
        </w:rPr>
      </w:pPr>
    </w:p>
    <w:p w:rsidR="00263C0F" w:rsidRDefault="00263C0F" w:rsidP="005C00B5">
      <w:pPr>
        <w:rPr>
          <w:sz w:val="22"/>
          <w:szCs w:val="22"/>
        </w:rPr>
      </w:pPr>
    </w:p>
    <w:p w:rsidR="00263C0F" w:rsidRDefault="00263C0F" w:rsidP="005C00B5">
      <w:pPr>
        <w:rPr>
          <w:sz w:val="22"/>
          <w:szCs w:val="22"/>
        </w:rPr>
      </w:pPr>
    </w:p>
    <w:p w:rsidR="00263C0F" w:rsidRDefault="00263C0F" w:rsidP="005C00B5">
      <w:pPr>
        <w:rPr>
          <w:sz w:val="22"/>
          <w:szCs w:val="22"/>
        </w:rPr>
      </w:pPr>
    </w:p>
    <w:p w:rsidR="00263C0F" w:rsidRDefault="00263C0F" w:rsidP="005C00B5">
      <w:pPr>
        <w:rPr>
          <w:sz w:val="22"/>
          <w:szCs w:val="22"/>
        </w:rPr>
      </w:pPr>
    </w:p>
    <w:p w:rsidR="00263C0F" w:rsidRPr="005C00B5" w:rsidRDefault="00263C0F" w:rsidP="005C00B5">
      <w:pPr>
        <w:rPr>
          <w:sz w:val="22"/>
          <w:szCs w:val="22"/>
        </w:rPr>
      </w:pPr>
    </w:p>
    <w:p w:rsidR="00263C0F" w:rsidRDefault="00263C0F" w:rsidP="00AC23E7">
      <w:pPr>
        <w:jc w:val="center"/>
        <w:rPr>
          <w:sz w:val="22"/>
          <w:szCs w:val="22"/>
        </w:rPr>
      </w:pPr>
    </w:p>
    <w:p w:rsidR="00263C0F" w:rsidRDefault="00263C0F" w:rsidP="00AC23E7">
      <w:pPr>
        <w:jc w:val="center"/>
        <w:rPr>
          <w:sz w:val="22"/>
          <w:szCs w:val="22"/>
        </w:rPr>
      </w:pPr>
    </w:p>
    <w:p w:rsidR="00263C0F" w:rsidRDefault="00263C0F" w:rsidP="00AC23E7">
      <w:pPr>
        <w:jc w:val="center"/>
        <w:rPr>
          <w:sz w:val="22"/>
          <w:szCs w:val="22"/>
        </w:rPr>
      </w:pPr>
    </w:p>
    <w:p w:rsidR="00263C0F" w:rsidRDefault="00263C0F" w:rsidP="00AC23E7">
      <w:pPr>
        <w:jc w:val="center"/>
        <w:rPr>
          <w:sz w:val="22"/>
          <w:szCs w:val="22"/>
        </w:rPr>
      </w:pPr>
    </w:p>
    <w:p w:rsidR="00263C0F" w:rsidRDefault="00263C0F" w:rsidP="00AC23E7">
      <w:pPr>
        <w:jc w:val="center"/>
        <w:rPr>
          <w:sz w:val="22"/>
          <w:szCs w:val="22"/>
        </w:rPr>
      </w:pPr>
    </w:p>
    <w:p w:rsidR="00263C0F" w:rsidRDefault="00263C0F" w:rsidP="00AC23E7">
      <w:pPr>
        <w:jc w:val="center"/>
        <w:rPr>
          <w:sz w:val="22"/>
          <w:szCs w:val="22"/>
        </w:rPr>
      </w:pPr>
    </w:p>
    <w:p w:rsidR="00263C0F" w:rsidRDefault="00263C0F" w:rsidP="00AC23E7">
      <w:pPr>
        <w:jc w:val="center"/>
        <w:rPr>
          <w:sz w:val="22"/>
          <w:szCs w:val="22"/>
        </w:rPr>
      </w:pPr>
    </w:p>
    <w:p w:rsidR="00263C0F" w:rsidRDefault="00263C0F" w:rsidP="00AC23E7">
      <w:pPr>
        <w:jc w:val="center"/>
        <w:rPr>
          <w:sz w:val="22"/>
          <w:szCs w:val="22"/>
        </w:rPr>
      </w:pPr>
    </w:p>
    <w:p w:rsidR="00263C0F" w:rsidRDefault="00263C0F" w:rsidP="00AC23E7">
      <w:pPr>
        <w:jc w:val="center"/>
        <w:rPr>
          <w:sz w:val="22"/>
          <w:szCs w:val="22"/>
        </w:rPr>
      </w:pPr>
    </w:p>
    <w:p w:rsidR="00263C0F" w:rsidRDefault="00263C0F" w:rsidP="00AC23E7">
      <w:pPr>
        <w:jc w:val="center"/>
        <w:rPr>
          <w:sz w:val="22"/>
          <w:szCs w:val="22"/>
        </w:rPr>
      </w:pPr>
    </w:p>
    <w:p w:rsidR="00263C0F" w:rsidRDefault="00263C0F" w:rsidP="00AC23E7">
      <w:pPr>
        <w:jc w:val="center"/>
        <w:rPr>
          <w:sz w:val="22"/>
          <w:szCs w:val="22"/>
        </w:rPr>
      </w:pPr>
    </w:p>
    <w:p w:rsidR="00263C0F" w:rsidRDefault="00263C0F" w:rsidP="00AC23E7">
      <w:pPr>
        <w:jc w:val="center"/>
        <w:rPr>
          <w:sz w:val="22"/>
          <w:szCs w:val="22"/>
        </w:rPr>
      </w:pPr>
    </w:p>
    <w:p w:rsidR="00263C0F" w:rsidRDefault="00263C0F" w:rsidP="00AC23E7">
      <w:pPr>
        <w:jc w:val="center"/>
        <w:rPr>
          <w:sz w:val="22"/>
          <w:szCs w:val="22"/>
        </w:rPr>
      </w:pPr>
    </w:p>
    <w:p w:rsidR="00263C0F" w:rsidRDefault="00263C0F" w:rsidP="00AC23E7">
      <w:pPr>
        <w:jc w:val="center"/>
        <w:rPr>
          <w:sz w:val="22"/>
          <w:szCs w:val="22"/>
        </w:rPr>
      </w:pPr>
    </w:p>
    <w:p w:rsidR="00263C0F" w:rsidRPr="00085F09" w:rsidRDefault="00263C0F" w:rsidP="00AC23E7">
      <w:pPr>
        <w:jc w:val="center"/>
        <w:rPr>
          <w:sz w:val="22"/>
          <w:szCs w:val="22"/>
        </w:rPr>
      </w:pPr>
    </w:p>
    <w:p w:rsidR="00263C0F" w:rsidRPr="00085F09" w:rsidRDefault="00263C0F" w:rsidP="00AC23E7">
      <w:pPr>
        <w:jc w:val="center"/>
        <w:rPr>
          <w:sz w:val="22"/>
          <w:szCs w:val="22"/>
        </w:rPr>
      </w:pPr>
    </w:p>
    <w:p w:rsidR="00263C0F" w:rsidRDefault="00263C0F" w:rsidP="00D9020A">
      <w:pPr>
        <w:tabs>
          <w:tab w:val="center" w:pos="5080"/>
          <w:tab w:val="right" w:pos="10161"/>
        </w:tabs>
        <w:ind w:right="-81"/>
        <w:jc w:val="right"/>
      </w:pPr>
      <w:r w:rsidRPr="005A32B0">
        <w:t>Приложение   2</w:t>
      </w:r>
    </w:p>
    <w:p w:rsidR="00263C0F" w:rsidRPr="005A32B0" w:rsidRDefault="00263C0F" w:rsidP="00D9020A">
      <w:pPr>
        <w:tabs>
          <w:tab w:val="center" w:pos="5080"/>
          <w:tab w:val="right" w:pos="10161"/>
        </w:tabs>
        <w:ind w:right="-81"/>
        <w:jc w:val="right"/>
      </w:pPr>
      <w:r w:rsidRPr="005A32B0">
        <w:t>к Решению Собрания представителей</w:t>
      </w:r>
    </w:p>
    <w:p w:rsidR="00263C0F" w:rsidRDefault="00263C0F" w:rsidP="00D9020A">
      <w:pPr>
        <w:jc w:val="right"/>
      </w:pPr>
      <w:r w:rsidRPr="005A32B0">
        <w:t xml:space="preserve">сельского поселения </w:t>
      </w:r>
      <w:r>
        <w:t>Заплавное</w:t>
      </w:r>
    </w:p>
    <w:p w:rsidR="00263C0F" w:rsidRPr="005A32B0" w:rsidRDefault="00263C0F" w:rsidP="00D9020A">
      <w:pPr>
        <w:jc w:val="right"/>
      </w:pPr>
      <w:r w:rsidRPr="005A32B0">
        <w:t>муниципального района Борский</w:t>
      </w:r>
    </w:p>
    <w:p w:rsidR="00263C0F" w:rsidRPr="00D743AD" w:rsidRDefault="00263C0F" w:rsidP="00D9020A">
      <w:pPr>
        <w:jc w:val="right"/>
      </w:pPr>
      <w:r w:rsidRPr="005A32B0">
        <w:t>Самарской области</w:t>
      </w:r>
      <w:r w:rsidRPr="00AE44EE">
        <w:t xml:space="preserve"> четвертого созыва</w:t>
      </w:r>
    </w:p>
    <w:p w:rsidR="008E3645" w:rsidRPr="00D743AD" w:rsidRDefault="008E3645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263C0F" w:rsidRPr="00D743AD" w:rsidRDefault="00263C0F" w:rsidP="00D9020A">
      <w:pPr>
        <w:jc w:val="right"/>
      </w:pPr>
    </w:p>
    <w:p w:rsidR="00263C0F" w:rsidRPr="004B1EA7" w:rsidRDefault="00263C0F" w:rsidP="00D9020A">
      <w:pPr>
        <w:jc w:val="right"/>
      </w:pPr>
    </w:p>
    <w:p w:rsidR="00263C0F" w:rsidRPr="006772A4" w:rsidRDefault="00263C0F" w:rsidP="00803AB8">
      <w:pPr>
        <w:jc w:val="right"/>
        <w:rPr>
          <w:sz w:val="24"/>
          <w:szCs w:val="24"/>
        </w:rPr>
      </w:pPr>
    </w:p>
    <w:p w:rsidR="00263C0F" w:rsidRPr="006772A4" w:rsidRDefault="00263C0F" w:rsidP="00803AB8">
      <w:pPr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Перечень главных администраторов</w:t>
      </w:r>
    </w:p>
    <w:p w:rsidR="00263C0F" w:rsidRPr="006772A4" w:rsidRDefault="00263C0F" w:rsidP="00803AB8">
      <w:pPr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 xml:space="preserve">источников финансирования дефицита бюджета </w:t>
      </w:r>
    </w:p>
    <w:p w:rsidR="00263C0F" w:rsidRPr="006772A4" w:rsidRDefault="00263C0F" w:rsidP="00803AB8">
      <w:pPr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сельского поселения Заплавное</w:t>
      </w:r>
    </w:p>
    <w:p w:rsidR="00263C0F" w:rsidRPr="006772A4" w:rsidRDefault="00263C0F" w:rsidP="00803AB8">
      <w:pPr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муниципального района Борский Самарской области</w:t>
      </w:r>
    </w:p>
    <w:p w:rsidR="00263C0F" w:rsidRPr="005C00B5" w:rsidRDefault="00263C0F" w:rsidP="00803AB8">
      <w:pPr>
        <w:jc w:val="center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118"/>
        <w:gridCol w:w="6521"/>
      </w:tblGrid>
      <w:tr w:rsidR="00263C0F" w:rsidRPr="005C00B5" w:rsidTr="00E329CA">
        <w:tc>
          <w:tcPr>
            <w:tcW w:w="786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118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 группы, подгруппы, статьи и вида источника финансирования дефицита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бюджета сельского поселения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Наименование  </w:t>
            </w:r>
          </w:p>
        </w:tc>
      </w:tr>
      <w:tr w:rsidR="00263C0F" w:rsidRPr="005C00B5" w:rsidTr="00E329CA">
        <w:tc>
          <w:tcPr>
            <w:tcW w:w="786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3118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Заплавное муниципального района Борский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Самарской области</w:t>
            </w:r>
          </w:p>
        </w:tc>
      </w:tr>
      <w:tr w:rsidR="00263C0F" w:rsidRPr="005C00B5" w:rsidTr="00E329CA">
        <w:tc>
          <w:tcPr>
            <w:tcW w:w="786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521" w:type="dxa"/>
          </w:tcPr>
          <w:p w:rsidR="00263C0F" w:rsidRPr="006772A4" w:rsidRDefault="00263C0F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Изменения остатков на счетах по учету</w:t>
            </w:r>
          </w:p>
          <w:p w:rsidR="00263C0F" w:rsidRPr="006772A4" w:rsidRDefault="00263C0F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средств бюджета</w:t>
            </w:r>
          </w:p>
        </w:tc>
      </w:tr>
      <w:tr w:rsidR="00263C0F" w:rsidRPr="005C00B5" w:rsidTr="00E329CA">
        <w:tc>
          <w:tcPr>
            <w:tcW w:w="786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521" w:type="dxa"/>
          </w:tcPr>
          <w:p w:rsidR="00263C0F" w:rsidRPr="006772A4" w:rsidRDefault="00263C0F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263C0F" w:rsidRPr="005C00B5" w:rsidTr="00E329CA">
        <w:tc>
          <w:tcPr>
            <w:tcW w:w="786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521" w:type="dxa"/>
          </w:tcPr>
          <w:p w:rsidR="00263C0F" w:rsidRPr="006772A4" w:rsidRDefault="00263C0F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263C0F" w:rsidRPr="005C00B5" w:rsidTr="00E329CA">
        <w:tc>
          <w:tcPr>
            <w:tcW w:w="786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521" w:type="dxa"/>
          </w:tcPr>
          <w:p w:rsidR="00263C0F" w:rsidRPr="006772A4" w:rsidRDefault="00263C0F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263C0F" w:rsidRPr="005C00B5" w:rsidTr="00E329CA">
        <w:tc>
          <w:tcPr>
            <w:tcW w:w="786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521" w:type="dxa"/>
          </w:tcPr>
          <w:p w:rsidR="00263C0F" w:rsidRPr="006772A4" w:rsidRDefault="00263C0F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263C0F" w:rsidRPr="005C00B5" w:rsidTr="00E329CA">
        <w:tc>
          <w:tcPr>
            <w:tcW w:w="786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521" w:type="dxa"/>
          </w:tcPr>
          <w:p w:rsidR="00263C0F" w:rsidRPr="006772A4" w:rsidRDefault="00263C0F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263C0F" w:rsidRPr="005C00B5" w:rsidTr="00E329CA">
        <w:tc>
          <w:tcPr>
            <w:tcW w:w="786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521" w:type="dxa"/>
          </w:tcPr>
          <w:p w:rsidR="00263C0F" w:rsidRPr="006772A4" w:rsidRDefault="00263C0F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263C0F" w:rsidRPr="005C00B5" w:rsidTr="00E329CA">
        <w:tc>
          <w:tcPr>
            <w:tcW w:w="786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521" w:type="dxa"/>
          </w:tcPr>
          <w:p w:rsidR="00263C0F" w:rsidRPr="006772A4" w:rsidRDefault="00263C0F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263C0F" w:rsidRPr="005C00B5" w:rsidTr="00E329CA">
        <w:tc>
          <w:tcPr>
            <w:tcW w:w="786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263C0F" w:rsidRPr="006772A4" w:rsidRDefault="00263C0F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521" w:type="dxa"/>
          </w:tcPr>
          <w:p w:rsidR="00263C0F" w:rsidRPr="006772A4" w:rsidRDefault="00263C0F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263C0F" w:rsidRPr="005C00B5" w:rsidRDefault="00263C0F" w:rsidP="00AC23E7">
      <w:pPr>
        <w:jc w:val="center"/>
        <w:rPr>
          <w:sz w:val="22"/>
          <w:szCs w:val="22"/>
        </w:rPr>
      </w:pPr>
    </w:p>
    <w:p w:rsidR="00263C0F" w:rsidRPr="005C00B5" w:rsidRDefault="00263C0F" w:rsidP="00AC23E7">
      <w:pPr>
        <w:jc w:val="center"/>
        <w:rPr>
          <w:sz w:val="22"/>
          <w:szCs w:val="22"/>
        </w:rPr>
      </w:pPr>
    </w:p>
    <w:p w:rsidR="00263C0F" w:rsidRPr="005C00B5" w:rsidRDefault="00263C0F" w:rsidP="00AC23E7">
      <w:pPr>
        <w:jc w:val="center"/>
        <w:rPr>
          <w:sz w:val="22"/>
          <w:szCs w:val="22"/>
        </w:rPr>
      </w:pPr>
    </w:p>
    <w:p w:rsidR="00263C0F" w:rsidRPr="005C00B5" w:rsidRDefault="00263C0F" w:rsidP="00AC23E7">
      <w:pPr>
        <w:jc w:val="center"/>
        <w:rPr>
          <w:sz w:val="22"/>
          <w:szCs w:val="22"/>
        </w:rPr>
      </w:pPr>
    </w:p>
    <w:p w:rsidR="00263C0F" w:rsidRPr="005C00B5" w:rsidRDefault="00263C0F" w:rsidP="00AC23E7">
      <w:pPr>
        <w:jc w:val="center"/>
        <w:rPr>
          <w:sz w:val="22"/>
          <w:szCs w:val="22"/>
        </w:rPr>
      </w:pPr>
    </w:p>
    <w:p w:rsidR="00263C0F" w:rsidRPr="005C00B5" w:rsidRDefault="00263C0F" w:rsidP="00AC23E7">
      <w:pPr>
        <w:jc w:val="center"/>
        <w:rPr>
          <w:sz w:val="22"/>
          <w:szCs w:val="22"/>
        </w:rPr>
      </w:pPr>
    </w:p>
    <w:p w:rsidR="00263C0F" w:rsidRPr="005C00B5" w:rsidRDefault="00263C0F" w:rsidP="00AC23E7">
      <w:pPr>
        <w:jc w:val="center"/>
        <w:rPr>
          <w:sz w:val="22"/>
          <w:szCs w:val="22"/>
        </w:rPr>
      </w:pPr>
    </w:p>
    <w:p w:rsidR="00263C0F" w:rsidRPr="005C00B5" w:rsidRDefault="00263C0F" w:rsidP="00AC23E7">
      <w:pPr>
        <w:jc w:val="center"/>
        <w:rPr>
          <w:sz w:val="22"/>
          <w:szCs w:val="22"/>
        </w:rPr>
      </w:pPr>
    </w:p>
    <w:p w:rsidR="00263C0F" w:rsidRPr="005C00B5" w:rsidRDefault="00263C0F" w:rsidP="00AC23E7">
      <w:pPr>
        <w:jc w:val="center"/>
        <w:rPr>
          <w:sz w:val="22"/>
          <w:szCs w:val="22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E85713">
      <w:pPr>
        <w:rPr>
          <w:sz w:val="18"/>
          <w:szCs w:val="18"/>
        </w:rPr>
      </w:pPr>
    </w:p>
    <w:p w:rsidR="009C7ECE" w:rsidRDefault="009C7ECE" w:rsidP="00E85713">
      <w:pPr>
        <w:rPr>
          <w:sz w:val="18"/>
          <w:szCs w:val="18"/>
        </w:rPr>
      </w:pPr>
    </w:p>
    <w:p w:rsidR="009C7ECE" w:rsidRDefault="009C7ECE" w:rsidP="00E85713">
      <w:pPr>
        <w:rPr>
          <w:sz w:val="18"/>
          <w:szCs w:val="18"/>
        </w:rPr>
      </w:pPr>
    </w:p>
    <w:p w:rsidR="009C7ECE" w:rsidRDefault="009C7ECE" w:rsidP="00E85713">
      <w:pPr>
        <w:rPr>
          <w:sz w:val="18"/>
          <w:szCs w:val="18"/>
        </w:rPr>
      </w:pPr>
    </w:p>
    <w:p w:rsidR="009C7ECE" w:rsidRPr="00D743AD" w:rsidRDefault="009C7ECE" w:rsidP="00E85713">
      <w:pPr>
        <w:rPr>
          <w:sz w:val="18"/>
          <w:szCs w:val="18"/>
        </w:rPr>
      </w:pPr>
    </w:p>
    <w:p w:rsidR="00263C0F" w:rsidRPr="00F56A4A" w:rsidRDefault="00263C0F" w:rsidP="00D9020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Приложение №3</w:t>
      </w:r>
    </w:p>
    <w:p w:rsidR="00263C0F" w:rsidRDefault="00263C0F" w:rsidP="009826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263C0F" w:rsidRDefault="00263C0F" w:rsidP="009826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263C0F" w:rsidRPr="00982672" w:rsidRDefault="00263C0F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263C0F" w:rsidRPr="00125F4A" w:rsidRDefault="00263C0F" w:rsidP="00982672">
      <w:pPr>
        <w:jc w:val="right"/>
      </w:pPr>
      <w:r w:rsidRPr="00982672">
        <w:rPr>
          <w:sz w:val="18"/>
          <w:szCs w:val="18"/>
        </w:rPr>
        <w:t>Самарской области</w:t>
      </w:r>
      <w:r w:rsidRPr="00AE44EE">
        <w:t xml:space="preserve"> четвертого созыва</w:t>
      </w:r>
    </w:p>
    <w:p w:rsidR="008E3645" w:rsidRPr="00D743AD" w:rsidRDefault="008E3645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263C0F" w:rsidRDefault="00263C0F" w:rsidP="00982672">
      <w:pPr>
        <w:jc w:val="right"/>
        <w:rPr>
          <w:sz w:val="18"/>
          <w:szCs w:val="18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  <w:r w:rsidRPr="00982672">
        <w:rPr>
          <w:b/>
          <w:sz w:val="22"/>
          <w:szCs w:val="22"/>
        </w:rPr>
        <w:t xml:space="preserve">Ведомственная структура расходов бюджета сельского поселения Заплавное муниципального района </w:t>
      </w:r>
      <w:r>
        <w:rPr>
          <w:b/>
          <w:sz w:val="22"/>
          <w:szCs w:val="22"/>
        </w:rPr>
        <w:t>Борский Самарской области на 2021</w:t>
      </w:r>
      <w:r w:rsidRPr="00982672">
        <w:rPr>
          <w:b/>
          <w:sz w:val="22"/>
          <w:szCs w:val="22"/>
        </w:rPr>
        <w:t>год</w:t>
      </w:r>
    </w:p>
    <w:p w:rsidR="00263C0F" w:rsidRDefault="00263C0F" w:rsidP="00731F68">
      <w:pPr>
        <w:tabs>
          <w:tab w:val="left" w:pos="1860"/>
        </w:tabs>
        <w:rPr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776"/>
        <w:gridCol w:w="637"/>
        <w:gridCol w:w="709"/>
        <w:gridCol w:w="1484"/>
        <w:gridCol w:w="12"/>
        <w:gridCol w:w="631"/>
        <w:gridCol w:w="1418"/>
        <w:gridCol w:w="1418"/>
      </w:tblGrid>
      <w:tr w:rsidR="00263C0F" w:rsidTr="00EE59D5">
        <w:trPr>
          <w:trHeight w:val="67"/>
        </w:trPr>
        <w:tc>
          <w:tcPr>
            <w:tcW w:w="3264" w:type="dxa"/>
            <w:vMerge w:val="restart"/>
          </w:tcPr>
          <w:p w:rsidR="00263C0F" w:rsidRDefault="00263C0F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776" w:type="dxa"/>
            <w:vMerge w:val="restart"/>
          </w:tcPr>
          <w:p w:rsidR="00263C0F" w:rsidRDefault="00263C0F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главного распорядителя бюджетных средств </w:t>
            </w:r>
          </w:p>
        </w:tc>
        <w:tc>
          <w:tcPr>
            <w:tcW w:w="637" w:type="dxa"/>
            <w:tcBorders>
              <w:bottom w:val="nil"/>
            </w:tcBorders>
          </w:tcPr>
          <w:p w:rsidR="00263C0F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bottom w:val="nil"/>
            </w:tcBorders>
          </w:tcPr>
          <w:p w:rsidR="00263C0F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84" w:type="dxa"/>
            <w:tcBorders>
              <w:bottom w:val="nil"/>
            </w:tcBorders>
          </w:tcPr>
          <w:p w:rsidR="00263C0F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ЦСР</w:t>
            </w:r>
          </w:p>
        </w:tc>
        <w:tc>
          <w:tcPr>
            <w:tcW w:w="643" w:type="dxa"/>
            <w:gridSpan w:val="2"/>
            <w:tcBorders>
              <w:bottom w:val="nil"/>
            </w:tcBorders>
          </w:tcPr>
          <w:p w:rsidR="00263C0F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836" w:type="dxa"/>
            <w:gridSpan w:val="2"/>
          </w:tcPr>
          <w:p w:rsidR="00263C0F" w:rsidRDefault="00263C0F">
            <w:pPr>
              <w:tabs>
                <w:tab w:val="left" w:pos="3152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Сумма, рублей</w:t>
            </w:r>
          </w:p>
        </w:tc>
      </w:tr>
      <w:tr w:rsidR="00263C0F" w:rsidTr="00EE59D5">
        <w:trPr>
          <w:trHeight w:val="706"/>
        </w:trPr>
        <w:tc>
          <w:tcPr>
            <w:tcW w:w="3264" w:type="dxa"/>
            <w:vMerge/>
            <w:vAlign w:val="center"/>
          </w:tcPr>
          <w:p w:rsidR="00263C0F" w:rsidRDefault="00263C0F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vAlign w:val="center"/>
          </w:tcPr>
          <w:p w:rsidR="00263C0F" w:rsidRDefault="00263C0F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 w:val="restart"/>
            <w:tcBorders>
              <w:top w:val="nil"/>
            </w:tcBorders>
          </w:tcPr>
          <w:p w:rsidR="00263C0F" w:rsidRDefault="00263C0F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263C0F" w:rsidRDefault="00263C0F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</w:tcBorders>
          </w:tcPr>
          <w:p w:rsidR="00263C0F" w:rsidRDefault="00263C0F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 w:val="restart"/>
            <w:tcBorders>
              <w:top w:val="nil"/>
            </w:tcBorders>
          </w:tcPr>
          <w:p w:rsidR="00263C0F" w:rsidRDefault="00263C0F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:rsidR="00263C0F" w:rsidRDefault="00263C0F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63C0F" w:rsidTr="00EE59D5">
        <w:trPr>
          <w:trHeight w:val="1938"/>
        </w:trPr>
        <w:tc>
          <w:tcPr>
            <w:tcW w:w="3264" w:type="dxa"/>
            <w:vMerge/>
            <w:vAlign w:val="center"/>
          </w:tcPr>
          <w:p w:rsidR="00263C0F" w:rsidRDefault="00263C0F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vAlign w:val="center"/>
          </w:tcPr>
          <w:p w:rsidR="00263C0F" w:rsidRDefault="00263C0F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  <w:vAlign w:val="center"/>
          </w:tcPr>
          <w:p w:rsidR="00263C0F" w:rsidRDefault="00263C0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263C0F" w:rsidRDefault="00263C0F">
            <w:pPr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</w:tcBorders>
            <w:vAlign w:val="center"/>
          </w:tcPr>
          <w:p w:rsidR="00263C0F" w:rsidRDefault="00263C0F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  <w:vAlign w:val="center"/>
          </w:tcPr>
          <w:p w:rsidR="00263C0F" w:rsidRDefault="00263C0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Default="00263C0F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263C0F" w:rsidRDefault="00263C0F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том числе </w:t>
            </w:r>
          </w:p>
          <w:p w:rsidR="00263C0F" w:rsidRDefault="00263C0F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счет </w:t>
            </w:r>
            <w:proofErr w:type="spellStart"/>
            <w:r>
              <w:rPr>
                <w:b/>
                <w:sz w:val="22"/>
                <w:szCs w:val="22"/>
              </w:rPr>
              <w:t>без-возмездныпоступле</w:t>
            </w:r>
            <w:proofErr w:type="spellEnd"/>
          </w:p>
          <w:p w:rsidR="00263C0F" w:rsidRDefault="00263C0F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ний</w:t>
            </w:r>
            <w:proofErr w:type="spellEnd"/>
          </w:p>
        </w:tc>
      </w:tr>
      <w:tr w:rsidR="00263C0F" w:rsidTr="00EE59D5">
        <w:tc>
          <w:tcPr>
            <w:tcW w:w="3264" w:type="dxa"/>
          </w:tcPr>
          <w:p w:rsidR="00263C0F" w:rsidRDefault="00263C0F">
            <w:pPr>
              <w:tabs>
                <w:tab w:val="left" w:pos="852"/>
                <w:tab w:val="center" w:pos="2364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776" w:type="dxa"/>
          </w:tcPr>
          <w:p w:rsidR="00263C0F" w:rsidRDefault="00263C0F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63C0F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</w:tcPr>
          <w:p w:rsidR="00263C0F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263C0F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Default="00263C0F" w:rsidP="00420E69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</w:t>
            </w:r>
            <w:r>
              <w:rPr>
                <w:b/>
                <w:sz w:val="22"/>
                <w:szCs w:val="22"/>
                <w:lang w:val="en-US"/>
              </w:rPr>
              <w:t>502 546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62177A" w:rsidRDefault="00263C0F" w:rsidP="00B93BF2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</w:t>
            </w:r>
            <w:proofErr w:type="spellStart"/>
            <w:r w:rsidRPr="006772A4">
              <w:rPr>
                <w:b/>
                <w:sz w:val="22"/>
                <w:szCs w:val="22"/>
              </w:rPr>
              <w:t>РоссийскойФедерацииимуниципального</w:t>
            </w:r>
            <w:proofErr w:type="spellEnd"/>
            <w:r w:rsidRPr="006772A4">
              <w:rPr>
                <w:b/>
                <w:sz w:val="22"/>
                <w:szCs w:val="22"/>
              </w:rPr>
              <w:t xml:space="preserve"> образования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420E69" w:rsidRDefault="00263C0F">
            <w:pPr>
              <w:rPr>
                <w:b/>
              </w:rPr>
            </w:pPr>
            <w:r w:rsidRPr="00420E69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420E69" w:rsidRDefault="00263C0F">
            <w:pPr>
              <w:rPr>
                <w:b/>
              </w:rPr>
            </w:pPr>
            <w:r w:rsidRPr="00420E69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420E69" w:rsidRDefault="00263C0F">
            <w:pPr>
              <w:rPr>
                <w:b/>
              </w:rPr>
            </w:pPr>
            <w:r w:rsidRPr="00420E69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82</w:t>
            </w:r>
            <w:r w:rsidRPr="006772A4">
              <w:rPr>
                <w:sz w:val="22"/>
                <w:szCs w:val="22"/>
              </w:rPr>
              <w:t> 000,00</w:t>
            </w:r>
          </w:p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Функционирование Правительства Российской </w:t>
            </w:r>
            <w:r w:rsidRPr="006772A4">
              <w:rPr>
                <w:b/>
                <w:sz w:val="22"/>
                <w:szCs w:val="22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Default="00263C0F">
            <w:r w:rsidRPr="00F70932">
              <w:rPr>
                <w:b/>
                <w:sz w:val="22"/>
                <w:szCs w:val="22"/>
              </w:rPr>
              <w:t>1 805 342,60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Default="00263C0F">
            <w:r w:rsidRPr="00F70932">
              <w:rPr>
                <w:b/>
                <w:sz w:val="22"/>
                <w:szCs w:val="22"/>
              </w:rPr>
              <w:t>1 805 342,60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420E69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805 342,60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  <w:lang w:val="en-US"/>
              </w:rPr>
              <w:t>1</w:t>
            </w:r>
            <w:r w:rsidRPr="006772A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300</w:t>
            </w:r>
            <w:r w:rsidRPr="006772A4">
              <w:rPr>
                <w:sz w:val="22"/>
                <w:szCs w:val="22"/>
              </w:rPr>
              <w:t xml:space="preserve"> 000,00</w:t>
            </w:r>
          </w:p>
          <w:p w:rsidR="00263C0F" w:rsidRPr="006772A4" w:rsidRDefault="00263C0F" w:rsidP="00B93BF2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460 921,48</w:t>
            </w:r>
          </w:p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14 421,12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rPr>
          <w:trHeight w:val="408"/>
        </w:trPr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772A4">
              <w:rPr>
                <w:sz w:val="22"/>
                <w:szCs w:val="22"/>
              </w:rPr>
              <w:t>30 000,00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rPr>
          <w:trHeight w:val="408"/>
        </w:trPr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rPr>
          <w:trHeight w:val="408"/>
        </w:trPr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rPr>
          <w:trHeight w:val="408"/>
        </w:trPr>
        <w:tc>
          <w:tcPr>
            <w:tcW w:w="3264" w:type="dxa"/>
          </w:tcPr>
          <w:p w:rsidR="00263C0F" w:rsidRPr="006772A4" w:rsidRDefault="00263C0F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rPr>
          <w:trHeight w:val="408"/>
        </w:trPr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46 002</w:t>
            </w:r>
            <w:r w:rsidRPr="006772A4">
              <w:rPr>
                <w:sz w:val="22"/>
                <w:szCs w:val="22"/>
              </w:rPr>
              <w:t>,00</w:t>
            </w:r>
          </w:p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rPr>
          <w:trHeight w:val="408"/>
        </w:trPr>
        <w:tc>
          <w:tcPr>
            <w:tcW w:w="3264" w:type="dxa"/>
          </w:tcPr>
          <w:p w:rsidR="00263C0F" w:rsidRPr="006772A4" w:rsidRDefault="00263C0F">
            <w:pPr>
              <w:spacing w:line="276" w:lineRule="auto"/>
              <w:ind w:right="-81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  <w:lang w:val="en-US"/>
              </w:rPr>
              <w:t>15 000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rPr>
          <w:trHeight w:val="408"/>
        </w:trPr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rPr>
          <w:trHeight w:val="408"/>
        </w:trPr>
        <w:tc>
          <w:tcPr>
            <w:tcW w:w="3264" w:type="dxa"/>
          </w:tcPr>
          <w:p w:rsidR="00263C0F" w:rsidRPr="006772A4" w:rsidRDefault="00263C0F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поселения, в области </w:t>
            </w:r>
            <w:r w:rsidRPr="006772A4">
              <w:rPr>
                <w:sz w:val="22"/>
                <w:szCs w:val="22"/>
              </w:rP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  <w:lang w:val="en-US"/>
              </w:rPr>
              <w:t>15 000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rPr>
          <w:trHeight w:val="408"/>
        </w:trPr>
        <w:tc>
          <w:tcPr>
            <w:tcW w:w="3264" w:type="dxa"/>
          </w:tcPr>
          <w:p w:rsidR="00263C0F" w:rsidRPr="006772A4" w:rsidRDefault="00263C0F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Резервные  средства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  <w:lang w:val="en-US"/>
              </w:rPr>
              <w:t>15 000</w:t>
            </w:r>
            <w:r w:rsidRPr="006772A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25 000,00</w:t>
            </w:r>
          </w:p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25 000,00</w:t>
            </w:r>
          </w:p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25 000,00</w:t>
            </w:r>
          </w:p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rPr>
          <w:trHeight w:val="1042"/>
        </w:trPr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25 000,00</w:t>
            </w:r>
          </w:p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2177A" w:rsidRDefault="00263C0F" w:rsidP="00E47447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  <w:tc>
          <w:tcPr>
            <w:tcW w:w="1418" w:type="dxa"/>
          </w:tcPr>
          <w:p w:rsidR="00263C0F" w:rsidRPr="0062177A" w:rsidRDefault="00263C0F" w:rsidP="00E47447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2177A" w:rsidRDefault="00263C0F" w:rsidP="00E47447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  <w:tc>
          <w:tcPr>
            <w:tcW w:w="1418" w:type="dxa"/>
          </w:tcPr>
          <w:p w:rsidR="00263C0F" w:rsidRPr="0062177A" w:rsidRDefault="00263C0F" w:rsidP="00E47447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2177A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  <w:tc>
          <w:tcPr>
            <w:tcW w:w="1418" w:type="dxa"/>
          </w:tcPr>
          <w:p w:rsidR="00263C0F" w:rsidRPr="0062177A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63C0F" w:rsidRPr="0062177A" w:rsidRDefault="00263C0F" w:rsidP="00B93BF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89 776,00</w:t>
            </w:r>
          </w:p>
        </w:tc>
        <w:tc>
          <w:tcPr>
            <w:tcW w:w="1418" w:type="dxa"/>
          </w:tcPr>
          <w:p w:rsidR="00263C0F" w:rsidRPr="0062177A" w:rsidRDefault="00263C0F" w:rsidP="00B93BF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89 776,00</w:t>
            </w: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63C0F" w:rsidRPr="0062177A" w:rsidRDefault="00263C0F" w:rsidP="00B93BF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4 994,00</w:t>
            </w:r>
          </w:p>
        </w:tc>
        <w:tc>
          <w:tcPr>
            <w:tcW w:w="1418" w:type="dxa"/>
          </w:tcPr>
          <w:p w:rsidR="00263C0F" w:rsidRPr="0062177A" w:rsidRDefault="00263C0F" w:rsidP="00B93BF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4 994,00</w:t>
            </w: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219 600,00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</w:t>
            </w:r>
            <w:r w:rsidRPr="006772A4">
              <w:rPr>
                <w:sz w:val="22"/>
                <w:szCs w:val="22"/>
              </w:rPr>
              <w:lastRenderedPageBreak/>
              <w:t xml:space="preserve">поселения  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219 600,00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 w:rsidP="00EE59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219 600,00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предпринимателями, физическими лицами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219 600,00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Default="00263C0F" w:rsidP="0062177A">
            <w:pPr>
              <w:jc w:val="center"/>
            </w:pPr>
            <w:r w:rsidRPr="0081458C">
              <w:rPr>
                <w:b/>
                <w:sz w:val="22"/>
                <w:szCs w:val="22"/>
                <w:lang w:val="en-US"/>
              </w:rPr>
              <w:t>946 050</w:t>
            </w:r>
            <w:r w:rsidRPr="0081458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Default="00263C0F" w:rsidP="0062177A">
            <w:pPr>
              <w:jc w:val="center"/>
            </w:pPr>
            <w:r w:rsidRPr="0081458C">
              <w:rPr>
                <w:b/>
                <w:sz w:val="22"/>
                <w:szCs w:val="22"/>
                <w:lang w:val="en-US"/>
              </w:rPr>
              <w:t>946 050</w:t>
            </w:r>
            <w:r w:rsidRPr="0081458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420E69" w:rsidRDefault="00263C0F" w:rsidP="00420E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946 050</w:t>
            </w:r>
            <w:r w:rsidRPr="00420E6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946 050</w:t>
            </w:r>
            <w:r>
              <w:rPr>
                <w:sz w:val="22"/>
                <w:szCs w:val="22"/>
              </w:rPr>
              <w:t>,00</w:t>
            </w:r>
          </w:p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rPr>
          <w:trHeight w:val="231"/>
        </w:trPr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6772A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9242B6" w:rsidRDefault="00263C0F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1 108 000,00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rPr>
          <w:trHeight w:val="70"/>
        </w:trPr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9242B6" w:rsidRDefault="00263C0F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1 108 000,00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rPr>
          <w:trHeight w:val="177"/>
        </w:trPr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9242B6" w:rsidRDefault="00263C0F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1 108 000,00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rPr>
          <w:trHeight w:val="177"/>
        </w:trPr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1 108 000,00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72A4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9242B6" w:rsidRDefault="00263C0F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9242B6" w:rsidRDefault="00263C0F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90 7 00 00000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9242B6" w:rsidRDefault="00263C0F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Иные межбюджетные </w:t>
            </w:r>
            <w:r w:rsidRPr="006772A4">
              <w:rPr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101 742,24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72A4">
              <w:rPr>
                <w:b/>
                <w:bCs/>
                <w:sz w:val="22"/>
                <w:szCs w:val="22"/>
              </w:rPr>
              <w:t>0</w:t>
            </w:r>
            <w:r w:rsidRPr="006772A4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Default="00263C0F">
            <w:r w:rsidRPr="00605056">
              <w:rPr>
                <w:b/>
                <w:sz w:val="22"/>
                <w:szCs w:val="22"/>
              </w:rPr>
              <w:t>2 659 </w:t>
            </w:r>
            <w:r>
              <w:rPr>
                <w:b/>
                <w:sz w:val="22"/>
                <w:szCs w:val="22"/>
                <w:lang w:val="en-US"/>
              </w:rPr>
              <w:t>039</w:t>
            </w:r>
            <w:r w:rsidRPr="00605056">
              <w:rPr>
                <w:b/>
                <w:sz w:val="22"/>
                <w:szCs w:val="22"/>
              </w:rPr>
              <w:t>,16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Default="00263C0F">
            <w:r w:rsidRPr="00605056">
              <w:rPr>
                <w:b/>
                <w:sz w:val="22"/>
                <w:szCs w:val="22"/>
              </w:rPr>
              <w:t>2 659 </w:t>
            </w:r>
            <w:r>
              <w:rPr>
                <w:b/>
                <w:sz w:val="22"/>
                <w:szCs w:val="22"/>
                <w:lang w:val="en-US"/>
              </w:rPr>
              <w:t>039</w:t>
            </w:r>
            <w:r w:rsidRPr="00605056">
              <w:rPr>
                <w:b/>
                <w:sz w:val="22"/>
                <w:szCs w:val="22"/>
              </w:rPr>
              <w:t>,16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культуры и кинематографии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9242B6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659 </w:t>
            </w:r>
            <w:r>
              <w:rPr>
                <w:b/>
                <w:sz w:val="22"/>
                <w:szCs w:val="22"/>
                <w:lang w:val="en-US"/>
              </w:rPr>
              <w:t>039</w:t>
            </w:r>
            <w:r>
              <w:rPr>
                <w:b/>
                <w:sz w:val="22"/>
                <w:szCs w:val="22"/>
              </w:rPr>
              <w:t>,16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63C0F" w:rsidRPr="006772A4" w:rsidRDefault="00263C0F" w:rsidP="00924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318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809 151</w:t>
            </w:r>
            <w:r w:rsidRPr="006772A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c>
          <w:tcPr>
            <w:tcW w:w="3264" w:type="dxa"/>
          </w:tcPr>
          <w:p w:rsidR="00263C0F" w:rsidRPr="006772A4" w:rsidRDefault="00263C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263C0F" w:rsidRPr="006772A4" w:rsidRDefault="00263C0F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263C0F" w:rsidRPr="006772A4" w:rsidRDefault="00263C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531 888,16</w:t>
            </w:r>
          </w:p>
        </w:tc>
        <w:tc>
          <w:tcPr>
            <w:tcW w:w="141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C0F" w:rsidTr="00EE59D5">
        <w:tc>
          <w:tcPr>
            <w:tcW w:w="7513" w:type="dxa"/>
            <w:gridSpan w:val="7"/>
          </w:tcPr>
          <w:p w:rsidR="00263C0F" w:rsidRPr="006772A4" w:rsidRDefault="00263C0F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263C0F" w:rsidRPr="0062177A" w:rsidRDefault="00263C0F" w:rsidP="009242B6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6772A4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502 546,00</w:t>
            </w:r>
          </w:p>
        </w:tc>
        <w:tc>
          <w:tcPr>
            <w:tcW w:w="1418" w:type="dxa"/>
          </w:tcPr>
          <w:p w:rsidR="00263C0F" w:rsidRPr="0062177A" w:rsidRDefault="00263C0F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</w:tr>
    </w:tbl>
    <w:p w:rsidR="00263C0F" w:rsidRDefault="00263C0F" w:rsidP="00731F68"/>
    <w:p w:rsidR="00263C0F" w:rsidRDefault="00263C0F" w:rsidP="00731F68"/>
    <w:p w:rsidR="00263C0F" w:rsidRDefault="00263C0F" w:rsidP="00731F68"/>
    <w:p w:rsidR="00263C0F" w:rsidRDefault="00263C0F" w:rsidP="00731F68"/>
    <w:p w:rsidR="00263C0F" w:rsidRDefault="00263C0F" w:rsidP="00731F68"/>
    <w:p w:rsidR="00263C0F" w:rsidRDefault="00263C0F" w:rsidP="00731F68">
      <w:pPr>
        <w:rPr>
          <w:sz w:val="18"/>
          <w:szCs w:val="18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63C0F" w:rsidRDefault="00263C0F" w:rsidP="00E329CA"/>
    <w:p w:rsidR="00263C0F" w:rsidRDefault="00263C0F" w:rsidP="00E329CA"/>
    <w:p w:rsidR="00263C0F" w:rsidRPr="00F56A4A" w:rsidRDefault="00263C0F" w:rsidP="00D9020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№4</w:t>
      </w:r>
    </w:p>
    <w:p w:rsidR="00263C0F" w:rsidRDefault="00263C0F" w:rsidP="00E329C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263C0F" w:rsidRDefault="00263C0F" w:rsidP="00E329C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263C0F" w:rsidRPr="00982672" w:rsidRDefault="00263C0F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263C0F" w:rsidRPr="00982672" w:rsidRDefault="00263C0F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  <w:r w:rsidRPr="00AE44EE">
        <w:t xml:space="preserve"> четвертого созыва</w:t>
      </w:r>
    </w:p>
    <w:p w:rsidR="008E3645" w:rsidRPr="00D743AD" w:rsidRDefault="008E3645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263C0F" w:rsidRPr="006772A4" w:rsidRDefault="00263C0F" w:rsidP="00E329CA">
      <w:pPr>
        <w:ind w:left="6372"/>
        <w:jc w:val="center"/>
        <w:rPr>
          <w:b/>
          <w:sz w:val="24"/>
          <w:szCs w:val="24"/>
        </w:rPr>
      </w:pPr>
    </w:p>
    <w:p w:rsidR="00263C0F" w:rsidRPr="006772A4" w:rsidRDefault="00263C0F" w:rsidP="00E329CA">
      <w:pPr>
        <w:tabs>
          <w:tab w:val="left" w:pos="1860"/>
        </w:tabs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Ведомственная структура расходов бюджета сельского поселения Заплавное муниципального района Борский Самарской области на плановый период 202</w:t>
      </w:r>
      <w:r>
        <w:rPr>
          <w:b/>
          <w:sz w:val="24"/>
          <w:szCs w:val="24"/>
        </w:rPr>
        <w:t>2</w:t>
      </w:r>
      <w:r w:rsidRPr="006772A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6772A4">
        <w:rPr>
          <w:b/>
          <w:sz w:val="24"/>
          <w:szCs w:val="24"/>
        </w:rPr>
        <w:t xml:space="preserve"> годов</w:t>
      </w:r>
    </w:p>
    <w:p w:rsidR="00263C0F" w:rsidRPr="005C00B5" w:rsidRDefault="00263C0F" w:rsidP="00E329CA">
      <w:pPr>
        <w:tabs>
          <w:tab w:val="left" w:pos="1860"/>
        </w:tabs>
        <w:rPr>
          <w:b/>
          <w:sz w:val="22"/>
          <w:szCs w:val="22"/>
        </w:rPr>
      </w:pPr>
    </w:p>
    <w:tbl>
      <w:tblPr>
        <w:tblW w:w="11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3"/>
        <w:gridCol w:w="580"/>
        <w:gridCol w:w="585"/>
        <w:gridCol w:w="478"/>
        <w:gridCol w:w="1560"/>
        <w:gridCol w:w="567"/>
        <w:gridCol w:w="1417"/>
        <w:gridCol w:w="709"/>
        <w:gridCol w:w="1417"/>
        <w:gridCol w:w="1564"/>
      </w:tblGrid>
      <w:tr w:rsidR="00263C0F" w:rsidRPr="005C00B5" w:rsidTr="00586F59">
        <w:trPr>
          <w:trHeight w:val="67"/>
        </w:trPr>
        <w:tc>
          <w:tcPr>
            <w:tcW w:w="2893" w:type="dxa"/>
            <w:vMerge w:val="restart"/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580" w:type="dxa"/>
            <w:vMerge w:val="restart"/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585" w:type="dxa"/>
            <w:tcBorders>
              <w:bottom w:val="nil"/>
            </w:tcBorders>
          </w:tcPr>
          <w:p w:rsidR="00263C0F" w:rsidRPr="005C00B5" w:rsidRDefault="00263C0F" w:rsidP="00E329CA">
            <w:pPr>
              <w:rPr>
                <w:b/>
              </w:rPr>
            </w:pPr>
            <w:r w:rsidRPr="005C00B5">
              <w:rPr>
                <w:b/>
              </w:rPr>
              <w:t>РЗ</w:t>
            </w:r>
          </w:p>
        </w:tc>
        <w:tc>
          <w:tcPr>
            <w:tcW w:w="478" w:type="dxa"/>
            <w:tcBorders>
              <w:bottom w:val="nil"/>
            </w:tcBorders>
          </w:tcPr>
          <w:p w:rsidR="00263C0F" w:rsidRPr="005C00B5" w:rsidRDefault="00263C0F" w:rsidP="00E329CA">
            <w:pPr>
              <w:rPr>
                <w:b/>
              </w:rPr>
            </w:pPr>
            <w:r w:rsidRPr="005C00B5">
              <w:rPr>
                <w:b/>
              </w:rPr>
              <w:t>ПР</w:t>
            </w:r>
          </w:p>
        </w:tc>
        <w:tc>
          <w:tcPr>
            <w:tcW w:w="1560" w:type="dxa"/>
            <w:tcBorders>
              <w:bottom w:val="nil"/>
            </w:tcBorders>
          </w:tcPr>
          <w:p w:rsidR="00263C0F" w:rsidRPr="005C00B5" w:rsidRDefault="00263C0F" w:rsidP="00E329CA">
            <w:pPr>
              <w:rPr>
                <w:b/>
              </w:rPr>
            </w:pPr>
            <w:r w:rsidRPr="005C00B5">
              <w:rPr>
                <w:b/>
              </w:rPr>
              <w:t xml:space="preserve">        ЦСР</w:t>
            </w:r>
          </w:p>
        </w:tc>
        <w:tc>
          <w:tcPr>
            <w:tcW w:w="567" w:type="dxa"/>
            <w:tcBorders>
              <w:bottom w:val="nil"/>
            </w:tcBorders>
          </w:tcPr>
          <w:p w:rsidR="00263C0F" w:rsidRPr="005C00B5" w:rsidRDefault="00263C0F" w:rsidP="00E329CA">
            <w:pPr>
              <w:rPr>
                <w:b/>
              </w:rPr>
            </w:pPr>
            <w:r w:rsidRPr="005C00B5">
              <w:rPr>
                <w:b/>
              </w:rPr>
              <w:t>ВР</w:t>
            </w:r>
          </w:p>
        </w:tc>
        <w:tc>
          <w:tcPr>
            <w:tcW w:w="2126" w:type="dxa"/>
            <w:gridSpan w:val="2"/>
            <w:vMerge w:val="restart"/>
          </w:tcPr>
          <w:p w:rsidR="00263C0F" w:rsidRPr="005C00B5" w:rsidRDefault="00263C0F" w:rsidP="003B1A1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2022</w:t>
            </w:r>
            <w:r w:rsidRPr="005C00B5">
              <w:rPr>
                <w:b/>
              </w:rPr>
              <w:t xml:space="preserve"> год</w:t>
            </w:r>
          </w:p>
        </w:tc>
        <w:tc>
          <w:tcPr>
            <w:tcW w:w="2981" w:type="dxa"/>
            <w:gridSpan w:val="2"/>
            <w:vMerge w:val="restart"/>
          </w:tcPr>
          <w:p w:rsidR="00263C0F" w:rsidRPr="005C00B5" w:rsidRDefault="00263C0F" w:rsidP="003B1A1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  2023</w:t>
            </w:r>
            <w:r w:rsidRPr="005C00B5">
              <w:rPr>
                <w:b/>
              </w:rPr>
              <w:t xml:space="preserve"> год</w:t>
            </w:r>
          </w:p>
        </w:tc>
      </w:tr>
      <w:tr w:rsidR="00263C0F" w:rsidRPr="005C00B5" w:rsidTr="00586F59">
        <w:trPr>
          <w:trHeight w:val="253"/>
        </w:trPr>
        <w:tc>
          <w:tcPr>
            <w:tcW w:w="2893" w:type="dxa"/>
            <w:vMerge/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 w:val="restart"/>
            <w:tcBorders>
              <w:top w:val="nil"/>
            </w:tcBorders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78" w:type="dxa"/>
            <w:vMerge w:val="restart"/>
            <w:tcBorders>
              <w:top w:val="nil"/>
            </w:tcBorders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263C0F" w:rsidRPr="005C00B5" w:rsidTr="00586F59">
        <w:trPr>
          <w:trHeight w:val="513"/>
        </w:trPr>
        <w:tc>
          <w:tcPr>
            <w:tcW w:w="2893" w:type="dxa"/>
            <w:vMerge/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    Сумма, рублей</w:t>
            </w:r>
          </w:p>
        </w:tc>
        <w:tc>
          <w:tcPr>
            <w:tcW w:w="2981" w:type="dxa"/>
            <w:gridSpan w:val="2"/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      Сумма, рублей</w:t>
            </w:r>
          </w:p>
        </w:tc>
      </w:tr>
      <w:tr w:rsidR="00263C0F" w:rsidRPr="005C00B5" w:rsidTr="00586F59">
        <w:trPr>
          <w:trHeight w:val="1019"/>
        </w:trPr>
        <w:tc>
          <w:tcPr>
            <w:tcW w:w="2893" w:type="dxa"/>
            <w:vMerge/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7" w:type="dxa"/>
          </w:tcPr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263C0F" w:rsidRPr="005C00B5" w:rsidRDefault="00263C0F" w:rsidP="00E329CA">
            <w:pPr>
              <w:ind w:right="-81"/>
              <w:jc w:val="center"/>
              <w:rPr>
                <w:b/>
              </w:rPr>
            </w:pPr>
            <w:r w:rsidRPr="005C00B5">
              <w:rPr>
                <w:b/>
              </w:rPr>
              <w:t xml:space="preserve">в том числе </w:t>
            </w:r>
          </w:p>
          <w:p w:rsidR="00263C0F" w:rsidRPr="005C00B5" w:rsidRDefault="00263C0F" w:rsidP="00E329CA">
            <w:pPr>
              <w:ind w:right="-81"/>
              <w:jc w:val="center"/>
              <w:rPr>
                <w:b/>
              </w:rPr>
            </w:pPr>
            <w:r w:rsidRPr="005C00B5">
              <w:rPr>
                <w:b/>
              </w:rPr>
              <w:t xml:space="preserve">за счет </w:t>
            </w:r>
            <w:proofErr w:type="spellStart"/>
            <w:r w:rsidRPr="005C00B5">
              <w:rPr>
                <w:b/>
              </w:rPr>
              <w:t>без-возмездныхпоступле</w:t>
            </w:r>
            <w:proofErr w:type="spellEnd"/>
          </w:p>
          <w:p w:rsidR="00263C0F" w:rsidRPr="005C00B5" w:rsidRDefault="00263C0F" w:rsidP="00E329CA">
            <w:pPr>
              <w:tabs>
                <w:tab w:val="left" w:pos="1860"/>
              </w:tabs>
              <w:rPr>
                <w:b/>
              </w:rPr>
            </w:pPr>
            <w:proofErr w:type="spellStart"/>
            <w:r w:rsidRPr="005C00B5">
              <w:rPr>
                <w:b/>
              </w:rPr>
              <w:t>ний</w:t>
            </w:r>
            <w:proofErr w:type="spellEnd"/>
          </w:p>
        </w:tc>
        <w:tc>
          <w:tcPr>
            <w:tcW w:w="1417" w:type="dxa"/>
          </w:tcPr>
          <w:p w:rsidR="00263C0F" w:rsidRPr="005C00B5" w:rsidRDefault="00263C0F" w:rsidP="00E329CA">
            <w:pPr>
              <w:ind w:right="-81"/>
              <w:jc w:val="center"/>
              <w:rPr>
                <w:b/>
              </w:rPr>
            </w:pPr>
            <w:r w:rsidRPr="005C00B5">
              <w:rPr>
                <w:b/>
              </w:rPr>
              <w:t>Всего</w:t>
            </w:r>
          </w:p>
        </w:tc>
        <w:tc>
          <w:tcPr>
            <w:tcW w:w="1564" w:type="dxa"/>
          </w:tcPr>
          <w:p w:rsidR="00263C0F" w:rsidRPr="005C00B5" w:rsidRDefault="00263C0F" w:rsidP="00E329CA">
            <w:pPr>
              <w:ind w:right="-81"/>
              <w:rPr>
                <w:b/>
              </w:rPr>
            </w:pPr>
            <w:r w:rsidRPr="005C00B5">
              <w:rPr>
                <w:b/>
              </w:rPr>
              <w:t xml:space="preserve">в том числе </w:t>
            </w:r>
          </w:p>
          <w:p w:rsidR="00263C0F" w:rsidRPr="005C00B5" w:rsidRDefault="00263C0F" w:rsidP="00E329CA">
            <w:pPr>
              <w:ind w:right="-81"/>
              <w:rPr>
                <w:b/>
              </w:rPr>
            </w:pPr>
            <w:r w:rsidRPr="005C00B5">
              <w:rPr>
                <w:b/>
              </w:rPr>
              <w:t xml:space="preserve">за счет </w:t>
            </w:r>
            <w:proofErr w:type="spellStart"/>
            <w:r w:rsidRPr="005C00B5">
              <w:rPr>
                <w:b/>
              </w:rPr>
              <w:t>безвоз</w:t>
            </w:r>
            <w:proofErr w:type="spellEnd"/>
          </w:p>
          <w:p w:rsidR="00263C0F" w:rsidRPr="005C00B5" w:rsidRDefault="00263C0F" w:rsidP="00E329CA">
            <w:pPr>
              <w:ind w:right="-81"/>
              <w:rPr>
                <w:b/>
              </w:rPr>
            </w:pPr>
            <w:proofErr w:type="spellStart"/>
            <w:r w:rsidRPr="005C00B5">
              <w:rPr>
                <w:b/>
              </w:rPr>
              <w:t>мездных</w:t>
            </w:r>
            <w:proofErr w:type="spellEnd"/>
          </w:p>
          <w:p w:rsidR="00263C0F" w:rsidRPr="005C00B5" w:rsidRDefault="00263C0F" w:rsidP="00E329CA">
            <w:pPr>
              <w:ind w:right="-81"/>
              <w:rPr>
                <w:b/>
              </w:rPr>
            </w:pPr>
            <w:r w:rsidRPr="005C00B5">
              <w:rPr>
                <w:b/>
              </w:rPr>
              <w:t>поступлений</w:t>
            </w: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tabs>
                <w:tab w:val="left" w:pos="852"/>
                <w:tab w:val="center" w:pos="2364"/>
              </w:tabs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2177A" w:rsidRDefault="00263C0F" w:rsidP="009242B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5 727 240,00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2177A" w:rsidRDefault="00263C0F" w:rsidP="009242B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5 780 432,00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  <w:rPr>
                <w:b/>
                <w:bCs/>
              </w:rPr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242B6" w:rsidRDefault="00263C0F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709" w:type="dxa"/>
          </w:tcPr>
          <w:p w:rsidR="00263C0F" w:rsidRPr="009242B6" w:rsidRDefault="00263C0F" w:rsidP="009242B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242B6" w:rsidRDefault="00263C0F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  <w:rPr>
                <w:b/>
              </w:rPr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900 00 00000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242B6" w:rsidRDefault="00263C0F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709" w:type="dxa"/>
          </w:tcPr>
          <w:p w:rsidR="00263C0F" w:rsidRPr="009242B6" w:rsidRDefault="00263C0F" w:rsidP="009242B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242B6" w:rsidRDefault="00263C0F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  <w:rPr>
                <w:b/>
              </w:rPr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242B6" w:rsidRDefault="00263C0F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709" w:type="dxa"/>
          </w:tcPr>
          <w:p w:rsidR="00263C0F" w:rsidRPr="009242B6" w:rsidRDefault="00263C0F" w:rsidP="009242B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242B6" w:rsidRDefault="00263C0F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  <w:rPr>
                <w:b/>
              </w:rPr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Расходы на выплаты </w:t>
            </w:r>
            <w:r w:rsidRPr="006772A4">
              <w:rPr>
                <w:sz w:val="22"/>
                <w:szCs w:val="22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263C0F" w:rsidRPr="006772A4" w:rsidRDefault="00263C0F" w:rsidP="009242B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82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9242B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82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Default="00263C0F">
            <w:r w:rsidRPr="00521469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Default="00263C0F" w:rsidP="009C7ECE">
            <w:r w:rsidRPr="007A16FF">
              <w:rPr>
                <w:b/>
                <w:sz w:val="22"/>
                <w:szCs w:val="22"/>
              </w:rPr>
              <w:t>1 614 421,</w:t>
            </w:r>
            <w:r w:rsidR="009C7EC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  <w:rPr>
                <w:b/>
              </w:rPr>
            </w:pPr>
          </w:p>
        </w:tc>
      </w:tr>
      <w:tr w:rsidR="00263C0F" w:rsidRPr="005C00B5" w:rsidTr="00586F59">
        <w:trPr>
          <w:trHeight w:val="716"/>
        </w:trPr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900 00 00000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Default="00263C0F">
            <w:r w:rsidRPr="00521469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Default="00263C0F" w:rsidP="009C7ECE">
            <w:r w:rsidRPr="007A16FF">
              <w:rPr>
                <w:b/>
                <w:sz w:val="22"/>
                <w:szCs w:val="22"/>
              </w:rPr>
              <w:t>1 614 421,</w:t>
            </w:r>
            <w:r w:rsidR="009C7EC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  <w:rPr>
                <w:b/>
              </w:rPr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9242B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614 421,12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Default="00263C0F" w:rsidP="009C7ECE">
            <w:r w:rsidRPr="007A16FF">
              <w:rPr>
                <w:b/>
                <w:sz w:val="22"/>
                <w:szCs w:val="22"/>
              </w:rPr>
              <w:t>1 614 421,</w:t>
            </w:r>
            <w:r w:rsidR="009C7EC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263C0F" w:rsidRPr="006772A4" w:rsidRDefault="00263C0F" w:rsidP="00B93BF2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290</w:t>
            </w:r>
            <w:r w:rsidRPr="006772A4">
              <w:rPr>
                <w:sz w:val="22"/>
                <w:szCs w:val="22"/>
              </w:rPr>
              <w:t> 000,00</w:t>
            </w:r>
          </w:p>
          <w:p w:rsidR="00263C0F" w:rsidRPr="006772A4" w:rsidRDefault="00263C0F" w:rsidP="00B93BF2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3C0F" w:rsidRPr="006772A4" w:rsidRDefault="00263C0F" w:rsidP="00B93BF2">
            <w:pPr>
              <w:jc w:val="center"/>
              <w:rPr>
                <w:sz w:val="22"/>
                <w:szCs w:val="22"/>
              </w:rPr>
            </w:pPr>
          </w:p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93BF2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1 2</w:t>
            </w:r>
            <w:r>
              <w:rPr>
                <w:sz w:val="22"/>
                <w:szCs w:val="22"/>
              </w:rPr>
              <w:t>90</w:t>
            </w:r>
            <w:r w:rsidRPr="006772A4">
              <w:rPr>
                <w:sz w:val="22"/>
                <w:szCs w:val="22"/>
              </w:rPr>
              <w:t> 000,00</w:t>
            </w:r>
          </w:p>
          <w:p w:rsidR="00263C0F" w:rsidRPr="006772A4" w:rsidRDefault="00263C0F" w:rsidP="00B93BF2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263C0F" w:rsidRPr="006772A4" w:rsidRDefault="009C7ECE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="00263C0F">
              <w:rPr>
                <w:sz w:val="22"/>
                <w:szCs w:val="22"/>
              </w:rPr>
              <w:t> 000,00</w:t>
            </w:r>
          </w:p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9C7ECE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284 999,96</w:t>
            </w:r>
          </w:p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263C0F" w:rsidRPr="005C00B5" w:rsidRDefault="00263C0F" w:rsidP="00B93BF2">
            <w:pPr>
              <w:tabs>
                <w:tab w:val="left" w:pos="876"/>
              </w:tabs>
              <w:jc w:val="center"/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14 421,12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14 421,12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tabs>
                <w:tab w:val="left" w:pos="876"/>
              </w:tabs>
              <w:jc w:val="center"/>
            </w:pPr>
          </w:p>
        </w:tc>
      </w:tr>
      <w:tr w:rsidR="00263C0F" w:rsidRPr="005C00B5" w:rsidTr="00586F59">
        <w:trPr>
          <w:trHeight w:val="408"/>
        </w:trPr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263C0F" w:rsidRPr="009C7ECE" w:rsidRDefault="009C7ECE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C7ECE" w:rsidRDefault="009C7ECE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tabs>
                <w:tab w:val="left" w:pos="876"/>
              </w:tabs>
              <w:jc w:val="center"/>
            </w:pPr>
          </w:p>
        </w:tc>
      </w:tr>
      <w:tr w:rsidR="00263C0F" w:rsidRPr="005C00B5" w:rsidTr="00586F59">
        <w:trPr>
          <w:trHeight w:val="408"/>
        </w:trPr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F449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F449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263C0F" w:rsidRPr="005C00B5" w:rsidTr="00586F59">
        <w:trPr>
          <w:trHeight w:val="408"/>
        </w:trPr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F449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F449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263C0F" w:rsidRPr="005C00B5" w:rsidTr="00586F59">
        <w:trPr>
          <w:trHeight w:val="408"/>
        </w:trPr>
        <w:tc>
          <w:tcPr>
            <w:tcW w:w="2893" w:type="dxa"/>
          </w:tcPr>
          <w:p w:rsidR="00263C0F" w:rsidRPr="006772A4" w:rsidRDefault="00263C0F" w:rsidP="00E329CA">
            <w:pPr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</w:t>
            </w:r>
          </w:p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бюджета сельского поселения в сфере межбюджетных отношений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F449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F449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46 002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263C0F" w:rsidRPr="005C00B5" w:rsidTr="00586F59">
        <w:trPr>
          <w:trHeight w:val="408"/>
        </w:trPr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263C0F" w:rsidRPr="006772A4" w:rsidRDefault="00263C0F" w:rsidP="00F4497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46 002</w:t>
            </w:r>
            <w:r w:rsidRPr="006772A4">
              <w:rPr>
                <w:sz w:val="22"/>
                <w:szCs w:val="22"/>
              </w:rPr>
              <w:t>,00</w:t>
            </w:r>
          </w:p>
          <w:p w:rsidR="00263C0F" w:rsidRPr="006772A4" w:rsidRDefault="00263C0F" w:rsidP="00F4497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F4497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46 002</w:t>
            </w:r>
            <w:r w:rsidRPr="006772A4">
              <w:rPr>
                <w:sz w:val="22"/>
                <w:szCs w:val="22"/>
              </w:rPr>
              <w:t>,00</w:t>
            </w:r>
          </w:p>
          <w:p w:rsidR="00263C0F" w:rsidRPr="006772A4" w:rsidRDefault="00263C0F" w:rsidP="00F4497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263C0F" w:rsidRPr="005C00B5" w:rsidRDefault="00263C0F" w:rsidP="00B93BF2">
            <w:pPr>
              <w:tabs>
                <w:tab w:val="left" w:pos="876"/>
              </w:tabs>
              <w:jc w:val="center"/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263C0F" w:rsidRPr="005C00B5" w:rsidTr="00586F59">
        <w:trPr>
          <w:trHeight w:val="1712"/>
        </w:trPr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</w:tcPr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2239E5" w:rsidRDefault="00263C0F">
            <w:pPr>
              <w:rPr>
                <w:b/>
              </w:rPr>
            </w:pPr>
            <w:r w:rsidRPr="002239E5">
              <w:rPr>
                <w:b/>
                <w:sz w:val="22"/>
                <w:szCs w:val="22"/>
                <w:lang w:val="en-US"/>
              </w:rPr>
              <w:t>1 013 030,00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2239E5" w:rsidRDefault="00263C0F">
            <w:pPr>
              <w:rPr>
                <w:b/>
              </w:rPr>
            </w:pPr>
            <w:r w:rsidRPr="002239E5">
              <w:rPr>
                <w:b/>
                <w:sz w:val="22"/>
                <w:szCs w:val="22"/>
                <w:lang w:val="en-US"/>
              </w:rPr>
              <w:t>1 037 320,00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  <w:rPr>
                <w:b/>
              </w:rPr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2239E5" w:rsidRDefault="00263C0F">
            <w:pPr>
              <w:rPr>
                <w:b/>
              </w:rPr>
            </w:pPr>
            <w:r w:rsidRPr="002239E5">
              <w:rPr>
                <w:b/>
                <w:sz w:val="22"/>
                <w:szCs w:val="22"/>
                <w:lang w:val="en-US"/>
              </w:rPr>
              <w:t>1 013 030,00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2239E5" w:rsidRDefault="00263C0F">
            <w:pPr>
              <w:rPr>
                <w:b/>
              </w:rPr>
            </w:pPr>
            <w:r w:rsidRPr="002239E5">
              <w:rPr>
                <w:b/>
                <w:sz w:val="22"/>
                <w:szCs w:val="22"/>
                <w:lang w:val="en-US"/>
              </w:rPr>
              <w:t>1 037 320,00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  <w:rPr>
                <w:b/>
              </w:rPr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2239E5" w:rsidRDefault="00263C0F">
            <w:pPr>
              <w:rPr>
                <w:b/>
              </w:rPr>
            </w:pPr>
            <w:r w:rsidRPr="002239E5">
              <w:rPr>
                <w:b/>
                <w:sz w:val="22"/>
                <w:szCs w:val="22"/>
                <w:lang w:val="en-US"/>
              </w:rPr>
              <w:t>1 013 030,00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2239E5" w:rsidRDefault="00263C0F">
            <w:pPr>
              <w:rPr>
                <w:b/>
              </w:rPr>
            </w:pPr>
            <w:r w:rsidRPr="002239E5">
              <w:rPr>
                <w:b/>
                <w:sz w:val="22"/>
                <w:szCs w:val="22"/>
                <w:lang w:val="en-US"/>
              </w:rPr>
              <w:t>1 037 320,00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  <w:rPr>
                <w:b/>
              </w:rPr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263C0F" w:rsidRPr="002239E5" w:rsidRDefault="00263C0F" w:rsidP="00B93B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1 013 030,00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2239E5" w:rsidRDefault="00263C0F" w:rsidP="00B93B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1 037 320,00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</w:pPr>
          </w:p>
        </w:tc>
      </w:tr>
      <w:tr w:rsidR="00263C0F" w:rsidRPr="005C00B5" w:rsidTr="00586F59">
        <w:trPr>
          <w:trHeight w:val="231"/>
        </w:trPr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6772A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242B6" w:rsidRDefault="00263C0F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709" w:type="dxa"/>
          </w:tcPr>
          <w:p w:rsidR="00263C0F" w:rsidRPr="009242B6" w:rsidRDefault="00263C0F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242B6" w:rsidRDefault="00263C0F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  <w:rPr>
                <w:b/>
                <w:bCs/>
              </w:rPr>
            </w:pPr>
          </w:p>
        </w:tc>
      </w:tr>
      <w:tr w:rsidR="00263C0F" w:rsidRPr="005C00B5" w:rsidTr="00586F59">
        <w:trPr>
          <w:trHeight w:val="231"/>
        </w:trPr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242B6" w:rsidRDefault="00263C0F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709" w:type="dxa"/>
          </w:tcPr>
          <w:p w:rsidR="00263C0F" w:rsidRPr="009242B6" w:rsidRDefault="00263C0F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242B6" w:rsidRDefault="00263C0F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  <w:rPr>
                <w:b/>
                <w:bCs/>
              </w:rPr>
            </w:pPr>
          </w:p>
        </w:tc>
      </w:tr>
      <w:tr w:rsidR="00263C0F" w:rsidRPr="005C00B5" w:rsidTr="00586F59">
        <w:trPr>
          <w:trHeight w:val="177"/>
        </w:trPr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bCs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242B6" w:rsidRDefault="00263C0F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709" w:type="dxa"/>
          </w:tcPr>
          <w:p w:rsidR="00263C0F" w:rsidRPr="009242B6" w:rsidRDefault="00263C0F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242B6" w:rsidRDefault="00263C0F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</w:pPr>
          </w:p>
        </w:tc>
      </w:tr>
      <w:tr w:rsidR="00263C0F" w:rsidRPr="005C00B5" w:rsidTr="00586F59">
        <w:trPr>
          <w:trHeight w:val="177"/>
        </w:trPr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263C0F" w:rsidRPr="006772A4" w:rsidRDefault="00263C0F" w:rsidP="00D90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9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</w:pPr>
          </w:p>
        </w:tc>
      </w:tr>
      <w:tr w:rsidR="00263C0F" w:rsidRPr="005C00B5" w:rsidTr="00586F59">
        <w:trPr>
          <w:trHeight w:val="177"/>
        </w:trPr>
        <w:tc>
          <w:tcPr>
            <w:tcW w:w="2893" w:type="dxa"/>
          </w:tcPr>
          <w:p w:rsidR="00263C0F" w:rsidRPr="006772A4" w:rsidRDefault="00263C0F" w:rsidP="00B47576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80" w:type="dxa"/>
          </w:tcPr>
          <w:p w:rsidR="00263C0F" w:rsidRPr="006772A4" w:rsidRDefault="00263C0F" w:rsidP="00B47576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B47576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263C0F" w:rsidRPr="006772A4" w:rsidRDefault="00263C0F" w:rsidP="00B4757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72A4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560" w:type="dxa"/>
          </w:tcPr>
          <w:p w:rsidR="00263C0F" w:rsidRPr="006772A4" w:rsidRDefault="00263C0F" w:rsidP="00B475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63C0F" w:rsidRPr="006772A4" w:rsidRDefault="00263C0F" w:rsidP="00B475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417FB" w:rsidRDefault="00263C0F" w:rsidP="009417FB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709" w:type="dxa"/>
          </w:tcPr>
          <w:p w:rsidR="00263C0F" w:rsidRPr="009417FB" w:rsidRDefault="00263C0F" w:rsidP="00941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417FB" w:rsidRDefault="00263C0F" w:rsidP="009C7ECE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</w:t>
            </w:r>
            <w:r w:rsidR="009C7E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</w:pPr>
          </w:p>
        </w:tc>
      </w:tr>
      <w:tr w:rsidR="00263C0F" w:rsidRPr="005C00B5" w:rsidTr="00586F59">
        <w:trPr>
          <w:trHeight w:val="177"/>
        </w:trPr>
        <w:tc>
          <w:tcPr>
            <w:tcW w:w="2893" w:type="dxa"/>
          </w:tcPr>
          <w:p w:rsidR="00263C0F" w:rsidRPr="006772A4" w:rsidRDefault="00263C0F" w:rsidP="00B47576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263C0F" w:rsidRPr="006772A4" w:rsidRDefault="00263C0F" w:rsidP="00B47576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263C0F" w:rsidRPr="006772A4" w:rsidRDefault="00263C0F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263C0F" w:rsidRPr="006772A4" w:rsidRDefault="00263C0F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263C0F" w:rsidRPr="006772A4" w:rsidRDefault="00263C0F" w:rsidP="00B475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417FB" w:rsidRDefault="00263C0F" w:rsidP="009417FB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709" w:type="dxa"/>
          </w:tcPr>
          <w:p w:rsidR="00263C0F" w:rsidRPr="009417FB" w:rsidRDefault="00263C0F" w:rsidP="00941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417FB" w:rsidRDefault="00263C0F" w:rsidP="009C7ECE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</w:t>
            </w:r>
            <w:r w:rsidR="009C7E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</w:pPr>
          </w:p>
        </w:tc>
      </w:tr>
      <w:tr w:rsidR="00263C0F" w:rsidRPr="005C00B5" w:rsidTr="00586F59">
        <w:trPr>
          <w:trHeight w:val="177"/>
        </w:trPr>
        <w:tc>
          <w:tcPr>
            <w:tcW w:w="2893" w:type="dxa"/>
          </w:tcPr>
          <w:p w:rsidR="00263C0F" w:rsidRPr="006772A4" w:rsidRDefault="00263C0F" w:rsidP="00B47576">
            <w:pPr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580" w:type="dxa"/>
          </w:tcPr>
          <w:p w:rsidR="00263C0F" w:rsidRPr="006772A4" w:rsidRDefault="00263C0F" w:rsidP="00B47576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263C0F" w:rsidRPr="006772A4" w:rsidRDefault="00263C0F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263C0F" w:rsidRPr="006772A4" w:rsidRDefault="00263C0F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263C0F" w:rsidRPr="006772A4" w:rsidRDefault="00263C0F" w:rsidP="00B47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417FB" w:rsidRDefault="00263C0F" w:rsidP="009417FB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709" w:type="dxa"/>
          </w:tcPr>
          <w:p w:rsidR="00263C0F" w:rsidRPr="009417FB" w:rsidRDefault="00263C0F" w:rsidP="00941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9417FB" w:rsidRDefault="00263C0F" w:rsidP="009C7ECE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</w:t>
            </w:r>
            <w:r w:rsidR="009C7E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</w:pPr>
          </w:p>
        </w:tc>
      </w:tr>
      <w:tr w:rsidR="00263C0F" w:rsidRPr="005C00B5" w:rsidTr="00586F59">
        <w:trPr>
          <w:trHeight w:val="177"/>
        </w:trPr>
        <w:tc>
          <w:tcPr>
            <w:tcW w:w="2893" w:type="dxa"/>
          </w:tcPr>
          <w:p w:rsidR="00263C0F" w:rsidRPr="006772A4" w:rsidRDefault="00263C0F" w:rsidP="00B4757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263C0F" w:rsidRPr="006772A4" w:rsidRDefault="00263C0F" w:rsidP="00B47576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263C0F" w:rsidRPr="006772A4" w:rsidRDefault="00263C0F" w:rsidP="00941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101 742,24</w:t>
            </w:r>
          </w:p>
        </w:tc>
        <w:tc>
          <w:tcPr>
            <w:tcW w:w="709" w:type="dxa"/>
          </w:tcPr>
          <w:p w:rsidR="00263C0F" w:rsidRPr="006772A4" w:rsidRDefault="00263C0F" w:rsidP="00941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9C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101 742,2</w:t>
            </w:r>
            <w:r w:rsidR="009C7ECE">
              <w:rPr>
                <w:sz w:val="22"/>
                <w:szCs w:val="22"/>
              </w:rPr>
              <w:t>4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Default="00263C0F" w:rsidP="002239E5">
            <w:pPr>
              <w:jc w:val="center"/>
            </w:pPr>
            <w:r w:rsidRPr="0044737A">
              <w:rPr>
                <w:b/>
                <w:sz w:val="22"/>
                <w:szCs w:val="22"/>
              </w:rPr>
              <w:t>1 </w:t>
            </w:r>
            <w:r w:rsidRPr="0044737A">
              <w:rPr>
                <w:b/>
                <w:sz w:val="22"/>
                <w:szCs w:val="22"/>
                <w:lang w:val="en-US"/>
              </w:rPr>
              <w:t>658 136,40</w:t>
            </w:r>
          </w:p>
        </w:tc>
        <w:tc>
          <w:tcPr>
            <w:tcW w:w="709" w:type="dxa"/>
          </w:tcPr>
          <w:p w:rsidR="00263C0F" w:rsidRPr="006772A4" w:rsidRDefault="00263C0F" w:rsidP="00523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Default="00263C0F">
            <w:r w:rsidRPr="00D21B68">
              <w:rPr>
                <w:b/>
                <w:sz w:val="22"/>
                <w:szCs w:val="22"/>
              </w:rPr>
              <w:t>1 </w:t>
            </w:r>
            <w:r w:rsidRPr="00D21B68">
              <w:rPr>
                <w:b/>
                <w:sz w:val="22"/>
                <w:szCs w:val="22"/>
                <w:lang w:val="en-US"/>
              </w:rPr>
              <w:t>535 364,22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  <w:rPr>
                <w:b/>
                <w:bCs/>
              </w:rPr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Default="00263C0F" w:rsidP="002239E5">
            <w:pPr>
              <w:jc w:val="center"/>
            </w:pPr>
            <w:r w:rsidRPr="0044737A">
              <w:rPr>
                <w:b/>
                <w:sz w:val="22"/>
                <w:szCs w:val="22"/>
              </w:rPr>
              <w:t>1 </w:t>
            </w:r>
            <w:r w:rsidRPr="0044737A">
              <w:rPr>
                <w:b/>
                <w:sz w:val="22"/>
                <w:szCs w:val="22"/>
                <w:lang w:val="en-US"/>
              </w:rPr>
              <w:t>658 136,40</w:t>
            </w:r>
          </w:p>
        </w:tc>
        <w:tc>
          <w:tcPr>
            <w:tcW w:w="709" w:type="dxa"/>
          </w:tcPr>
          <w:p w:rsidR="00263C0F" w:rsidRPr="006772A4" w:rsidRDefault="00263C0F" w:rsidP="00523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Default="00263C0F">
            <w:r w:rsidRPr="00D21B68">
              <w:rPr>
                <w:b/>
                <w:sz w:val="22"/>
                <w:szCs w:val="22"/>
              </w:rPr>
              <w:t>1 </w:t>
            </w:r>
            <w:r w:rsidRPr="00D21B68">
              <w:rPr>
                <w:b/>
                <w:sz w:val="22"/>
                <w:szCs w:val="22"/>
                <w:lang w:val="en-US"/>
              </w:rPr>
              <w:t>535 364,22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  <w:rPr>
                <w:b/>
                <w:bCs/>
              </w:rPr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2239E5" w:rsidRDefault="00263C0F" w:rsidP="00B93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  <w:lang w:val="en-US"/>
              </w:rPr>
              <w:t>658 136,40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2239E5" w:rsidRDefault="00263C0F" w:rsidP="00B93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  <w:lang w:val="en-US"/>
              </w:rPr>
              <w:t>535 364,22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  <w:rPr>
                <w:b/>
              </w:rPr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B93BF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263C0F" w:rsidRPr="006772A4" w:rsidRDefault="00263C0F" w:rsidP="00B93BF2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263C0F" w:rsidRPr="00F67EF4" w:rsidRDefault="00263C0F" w:rsidP="00E474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633 090,12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F67EF4" w:rsidRDefault="00263C0F" w:rsidP="00E474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603 628,38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  <w:rPr>
                <w:b/>
              </w:rPr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B93BF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263C0F" w:rsidRPr="006772A4" w:rsidRDefault="00263C0F" w:rsidP="00B93BF2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263C0F" w:rsidRPr="006772A4" w:rsidRDefault="00263C0F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263C0F" w:rsidRPr="006772A4" w:rsidRDefault="00263C0F" w:rsidP="00E47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479 151</w:t>
            </w:r>
            <w:r w:rsidRPr="006772A4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E47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369 151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  <w:rPr>
                <w:b/>
              </w:rPr>
            </w:pPr>
          </w:p>
        </w:tc>
      </w:tr>
      <w:tr w:rsidR="00263C0F" w:rsidRPr="005C00B5" w:rsidTr="00586F59">
        <w:tc>
          <w:tcPr>
            <w:tcW w:w="2893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263C0F" w:rsidRPr="006772A4" w:rsidRDefault="00263C0F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263C0F" w:rsidRPr="006772A4" w:rsidRDefault="00263C0F" w:rsidP="00E47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545 895,28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E47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562 584,84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jc w:val="center"/>
            </w:pPr>
          </w:p>
        </w:tc>
      </w:tr>
      <w:tr w:rsidR="00263C0F" w:rsidRPr="005C00B5" w:rsidTr="00586F59">
        <w:tc>
          <w:tcPr>
            <w:tcW w:w="6663" w:type="dxa"/>
            <w:gridSpan w:val="6"/>
          </w:tcPr>
          <w:p w:rsidR="00263C0F" w:rsidRPr="006772A4" w:rsidRDefault="00263C0F" w:rsidP="00E329CA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7" w:type="dxa"/>
          </w:tcPr>
          <w:p w:rsidR="00263C0F" w:rsidRPr="00F67EF4" w:rsidRDefault="00263C0F" w:rsidP="00E474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5 578 331,76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F67EF4" w:rsidRDefault="00263C0F" w:rsidP="00E474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5 479 849,54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263C0F" w:rsidRPr="005C00B5" w:rsidTr="00586F59">
        <w:tc>
          <w:tcPr>
            <w:tcW w:w="6663" w:type="dxa"/>
            <w:gridSpan w:val="6"/>
          </w:tcPr>
          <w:p w:rsidR="00263C0F" w:rsidRPr="006772A4" w:rsidRDefault="00263C0F" w:rsidP="00E329CA">
            <w:pPr>
              <w:tabs>
                <w:tab w:val="left" w:pos="1860"/>
              </w:tabs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263C0F" w:rsidRPr="00F67EF4" w:rsidRDefault="00263C0F" w:rsidP="00E474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148 908,24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F67EF4" w:rsidRDefault="00263C0F" w:rsidP="00E474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300 582,46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263C0F" w:rsidRPr="005C00B5" w:rsidTr="00586F59">
        <w:tc>
          <w:tcPr>
            <w:tcW w:w="6663" w:type="dxa"/>
            <w:gridSpan w:val="6"/>
          </w:tcPr>
          <w:p w:rsidR="00263C0F" w:rsidRPr="006772A4" w:rsidRDefault="00263C0F" w:rsidP="00E329CA">
            <w:pPr>
              <w:ind w:right="-81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1417" w:type="dxa"/>
          </w:tcPr>
          <w:p w:rsidR="00263C0F" w:rsidRPr="006772A4" w:rsidRDefault="00263C0F" w:rsidP="00E474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5 727 240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263C0F" w:rsidRPr="006772A4" w:rsidRDefault="00263C0F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F67EF4" w:rsidRDefault="00263C0F" w:rsidP="00E474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5 780 432,00</w:t>
            </w:r>
          </w:p>
        </w:tc>
        <w:tc>
          <w:tcPr>
            <w:tcW w:w="1564" w:type="dxa"/>
          </w:tcPr>
          <w:p w:rsidR="00263C0F" w:rsidRPr="005C00B5" w:rsidRDefault="00263C0F" w:rsidP="00B93BF2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</w:tbl>
    <w:p w:rsidR="00263C0F" w:rsidRPr="005C00B5" w:rsidRDefault="00263C0F" w:rsidP="00E329CA"/>
    <w:p w:rsidR="00263C0F" w:rsidRPr="005C00B5" w:rsidRDefault="00263C0F" w:rsidP="00E329CA">
      <w:pPr>
        <w:rPr>
          <w:sz w:val="22"/>
          <w:szCs w:val="22"/>
        </w:rPr>
      </w:pPr>
    </w:p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>
      <w:pPr>
        <w:rPr>
          <w:b/>
          <w:sz w:val="28"/>
        </w:rPr>
      </w:pPr>
    </w:p>
    <w:p w:rsidR="00263C0F" w:rsidRDefault="00263C0F" w:rsidP="00E329CA">
      <w:pPr>
        <w:tabs>
          <w:tab w:val="left" w:pos="1860"/>
        </w:tabs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Default="00263C0F" w:rsidP="00E329CA">
      <w:pPr>
        <w:tabs>
          <w:tab w:val="left" w:pos="1860"/>
        </w:tabs>
        <w:rPr>
          <w:b/>
        </w:rPr>
      </w:pPr>
    </w:p>
    <w:p w:rsidR="00263C0F" w:rsidRPr="005C00B5" w:rsidRDefault="00263C0F" w:rsidP="00E329CA">
      <w:pPr>
        <w:rPr>
          <w:b/>
          <w:sz w:val="18"/>
          <w:szCs w:val="18"/>
        </w:rPr>
      </w:pPr>
    </w:p>
    <w:p w:rsidR="00263C0F" w:rsidRDefault="00263C0F" w:rsidP="00982672">
      <w:pPr>
        <w:rPr>
          <w:lang w:val="en-US"/>
        </w:rPr>
      </w:pPr>
    </w:p>
    <w:p w:rsidR="00263C0F" w:rsidRDefault="00263C0F" w:rsidP="00982672">
      <w:pPr>
        <w:rPr>
          <w:lang w:val="en-US"/>
        </w:rPr>
      </w:pPr>
    </w:p>
    <w:p w:rsidR="00263C0F" w:rsidRDefault="00263C0F" w:rsidP="00982672">
      <w:pPr>
        <w:rPr>
          <w:lang w:val="en-US"/>
        </w:rPr>
      </w:pPr>
    </w:p>
    <w:p w:rsidR="00263C0F" w:rsidRDefault="00263C0F" w:rsidP="00982672">
      <w:pPr>
        <w:rPr>
          <w:lang w:val="en-US"/>
        </w:rPr>
      </w:pPr>
    </w:p>
    <w:p w:rsidR="00263C0F" w:rsidRPr="00125F4A" w:rsidRDefault="00263C0F" w:rsidP="00982672">
      <w:pPr>
        <w:rPr>
          <w:lang w:val="en-US"/>
        </w:rPr>
      </w:pPr>
    </w:p>
    <w:p w:rsidR="00263C0F" w:rsidRPr="007A17EC" w:rsidRDefault="00263C0F" w:rsidP="0098267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Приложение</w:t>
      </w:r>
      <w:r w:rsidRPr="007A17EC">
        <w:rPr>
          <w:sz w:val="18"/>
          <w:szCs w:val="18"/>
        </w:rPr>
        <w:t>№5</w:t>
      </w:r>
    </w:p>
    <w:p w:rsidR="00263C0F" w:rsidRDefault="00263C0F" w:rsidP="009826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263C0F" w:rsidRDefault="00263C0F" w:rsidP="009826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263C0F" w:rsidRPr="00982672" w:rsidRDefault="00263C0F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263C0F" w:rsidRDefault="00263C0F" w:rsidP="00982672">
      <w:pPr>
        <w:jc w:val="right"/>
        <w:rPr>
          <w:lang w:val="en-US"/>
        </w:rPr>
      </w:pPr>
      <w:r w:rsidRPr="00982672">
        <w:rPr>
          <w:sz w:val="18"/>
          <w:szCs w:val="18"/>
        </w:rPr>
        <w:t>Самарской области</w:t>
      </w:r>
      <w:r w:rsidRPr="00AE44EE">
        <w:t xml:space="preserve"> четвертого созыва</w:t>
      </w:r>
    </w:p>
    <w:p w:rsidR="008E3645" w:rsidRPr="00D743AD" w:rsidRDefault="008E3645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263C0F" w:rsidRPr="00125F4A" w:rsidRDefault="00263C0F" w:rsidP="00982672">
      <w:pPr>
        <w:jc w:val="right"/>
        <w:rPr>
          <w:sz w:val="18"/>
          <w:szCs w:val="18"/>
          <w:lang w:val="en-US"/>
        </w:rPr>
      </w:pPr>
    </w:p>
    <w:p w:rsidR="00263C0F" w:rsidRDefault="00263C0F" w:rsidP="00982672">
      <w:pPr>
        <w:jc w:val="right"/>
        <w:rPr>
          <w:sz w:val="18"/>
          <w:szCs w:val="18"/>
        </w:rPr>
      </w:pPr>
    </w:p>
    <w:p w:rsidR="00263C0F" w:rsidRDefault="00263C0F" w:rsidP="00982672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>Распределение бюджетных ассигнований по  целевым статьям (муниципальным программам и непрограммным направлениям деятельности) группам и подгруппам видов расходов  классификации,   расходов бюджета сельского поселения Заплавное муниципального района Борский Самарской области на 202</w:t>
      </w:r>
      <w:r>
        <w:rPr>
          <w:b/>
          <w:sz w:val="22"/>
          <w:szCs w:val="22"/>
        </w:rPr>
        <w:t>1</w:t>
      </w:r>
      <w:r w:rsidRPr="006772A4">
        <w:rPr>
          <w:b/>
          <w:sz w:val="22"/>
          <w:szCs w:val="22"/>
        </w:rPr>
        <w:t>год</w:t>
      </w:r>
    </w:p>
    <w:p w:rsidR="00263C0F" w:rsidRPr="006772A4" w:rsidRDefault="00263C0F" w:rsidP="00982672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0"/>
        <w:gridCol w:w="993"/>
        <w:gridCol w:w="1701"/>
        <w:gridCol w:w="1984"/>
      </w:tblGrid>
      <w:tr w:rsidR="00263C0F" w:rsidRPr="00FD2815" w:rsidTr="005C00B5">
        <w:trPr>
          <w:trHeight w:val="279"/>
        </w:trPr>
        <w:tc>
          <w:tcPr>
            <w:tcW w:w="3369" w:type="dxa"/>
            <w:vMerge w:val="restart"/>
          </w:tcPr>
          <w:p w:rsidR="00263C0F" w:rsidRPr="00FD2815" w:rsidRDefault="00263C0F" w:rsidP="0098267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263C0F" w:rsidRPr="00FD2815" w:rsidRDefault="00263C0F" w:rsidP="0098267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93" w:type="dxa"/>
            <w:vMerge w:val="restart"/>
          </w:tcPr>
          <w:p w:rsidR="00263C0F" w:rsidRPr="00FD2815" w:rsidRDefault="00263C0F" w:rsidP="0098267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685" w:type="dxa"/>
            <w:gridSpan w:val="2"/>
          </w:tcPr>
          <w:p w:rsidR="00263C0F" w:rsidRPr="00FD2815" w:rsidRDefault="00263C0F" w:rsidP="0098267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263C0F" w:rsidRPr="00FD2815" w:rsidTr="00982672">
        <w:trPr>
          <w:trHeight w:val="846"/>
        </w:trPr>
        <w:tc>
          <w:tcPr>
            <w:tcW w:w="3369" w:type="dxa"/>
            <w:vMerge/>
          </w:tcPr>
          <w:p w:rsidR="00263C0F" w:rsidRPr="00FD2815" w:rsidRDefault="00263C0F" w:rsidP="00982672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0" w:type="dxa"/>
            <w:vMerge/>
          </w:tcPr>
          <w:p w:rsidR="00263C0F" w:rsidRPr="00FD2815" w:rsidRDefault="00263C0F" w:rsidP="00982672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263C0F" w:rsidRPr="00FD2815" w:rsidRDefault="00263C0F" w:rsidP="00982672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1" w:type="dxa"/>
          </w:tcPr>
          <w:p w:rsidR="00263C0F" w:rsidRPr="00FD2815" w:rsidRDefault="00263C0F" w:rsidP="00982672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263C0F" w:rsidRPr="005C6DA9" w:rsidRDefault="00263C0F" w:rsidP="00982672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263C0F" w:rsidRPr="00FD2815" w:rsidRDefault="00263C0F" w:rsidP="0098267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за счет без-возмездных поступле</w:t>
            </w:r>
            <w:r w:rsidRPr="005C6DA9">
              <w:rPr>
                <w:b/>
              </w:rPr>
              <w:t>ний</w:t>
            </w:r>
          </w:p>
        </w:tc>
      </w:tr>
      <w:tr w:rsidR="00263C0F" w:rsidRPr="006772A4" w:rsidTr="00982672">
        <w:tc>
          <w:tcPr>
            <w:tcW w:w="3369" w:type="dxa"/>
          </w:tcPr>
          <w:p w:rsidR="00263C0F" w:rsidRPr="006772A4" w:rsidRDefault="00263C0F" w:rsidP="00982672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3C0F" w:rsidRPr="006250C6" w:rsidRDefault="00263C0F" w:rsidP="0098267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6772A4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502 546,00</w:t>
            </w:r>
          </w:p>
          <w:p w:rsidR="00263C0F" w:rsidRPr="006772A4" w:rsidRDefault="00263C0F" w:rsidP="0098267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63C0F" w:rsidRPr="006250C6" w:rsidRDefault="00263C0F" w:rsidP="009417FB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</w:tr>
      <w:tr w:rsidR="00263C0F" w:rsidRPr="006772A4" w:rsidTr="00982672">
        <w:tc>
          <w:tcPr>
            <w:tcW w:w="3369" w:type="dxa"/>
          </w:tcPr>
          <w:p w:rsidR="00263C0F" w:rsidRPr="006772A4" w:rsidRDefault="00263C0F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3C0F" w:rsidRPr="0062177A" w:rsidRDefault="00263C0F" w:rsidP="00437912">
            <w:pPr>
              <w:jc w:val="center"/>
              <w:rPr>
                <w:sz w:val="22"/>
                <w:szCs w:val="22"/>
                <w:lang w:val="en-US"/>
              </w:rPr>
            </w:pPr>
            <w:r w:rsidRPr="006772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687 714,60</w:t>
            </w:r>
          </w:p>
        </w:tc>
        <w:tc>
          <w:tcPr>
            <w:tcW w:w="1984" w:type="dxa"/>
          </w:tcPr>
          <w:p w:rsidR="00263C0F" w:rsidRPr="006250C6" w:rsidRDefault="00263C0F" w:rsidP="00A26C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94 770,00</w:t>
            </w:r>
          </w:p>
        </w:tc>
      </w:tr>
      <w:tr w:rsidR="00263C0F" w:rsidRPr="006772A4" w:rsidTr="00982672">
        <w:tc>
          <w:tcPr>
            <w:tcW w:w="3369" w:type="dxa"/>
          </w:tcPr>
          <w:p w:rsidR="00263C0F" w:rsidRPr="006772A4" w:rsidRDefault="00263C0F" w:rsidP="00982672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263C0F" w:rsidRPr="006772A4" w:rsidRDefault="00263C0F" w:rsidP="0043791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871 776</w:t>
            </w:r>
            <w:r w:rsidRPr="006772A4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:rsidR="00263C0F" w:rsidRPr="006250C6" w:rsidRDefault="00263C0F" w:rsidP="009826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89 776,00</w:t>
            </w:r>
          </w:p>
        </w:tc>
      </w:tr>
      <w:tr w:rsidR="00263C0F" w:rsidRPr="006772A4" w:rsidTr="00982672">
        <w:tc>
          <w:tcPr>
            <w:tcW w:w="3369" w:type="dxa"/>
          </w:tcPr>
          <w:p w:rsidR="00263C0F" w:rsidRPr="006772A4" w:rsidRDefault="00263C0F" w:rsidP="00982672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263C0F" w:rsidRPr="0062177A" w:rsidRDefault="00263C0F" w:rsidP="009826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490 915,48</w:t>
            </w:r>
          </w:p>
        </w:tc>
        <w:tc>
          <w:tcPr>
            <w:tcW w:w="1984" w:type="dxa"/>
          </w:tcPr>
          <w:p w:rsidR="00263C0F" w:rsidRPr="006250C6" w:rsidRDefault="00263C0F" w:rsidP="009826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4 994,00</w:t>
            </w:r>
          </w:p>
        </w:tc>
      </w:tr>
      <w:tr w:rsidR="00263C0F" w:rsidRPr="006772A4" w:rsidTr="00982672">
        <w:trPr>
          <w:trHeight w:val="273"/>
        </w:trPr>
        <w:tc>
          <w:tcPr>
            <w:tcW w:w="3369" w:type="dxa"/>
          </w:tcPr>
          <w:p w:rsidR="00263C0F" w:rsidRPr="006772A4" w:rsidRDefault="00263C0F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263C0F" w:rsidRPr="00A44EF6" w:rsidRDefault="00263C0F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60 423,12</w:t>
            </w:r>
          </w:p>
        </w:tc>
        <w:tc>
          <w:tcPr>
            <w:tcW w:w="1984" w:type="dxa"/>
          </w:tcPr>
          <w:p w:rsidR="00263C0F" w:rsidRPr="006772A4" w:rsidRDefault="00263C0F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982672">
        <w:trPr>
          <w:trHeight w:val="273"/>
        </w:trPr>
        <w:tc>
          <w:tcPr>
            <w:tcW w:w="3369" w:type="dxa"/>
          </w:tcPr>
          <w:p w:rsidR="00263C0F" w:rsidRPr="006772A4" w:rsidRDefault="00263C0F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0" w:type="dxa"/>
          </w:tcPr>
          <w:p w:rsidR="00263C0F" w:rsidRPr="006772A4" w:rsidRDefault="00263C0F" w:rsidP="00A05B66">
            <w:pPr>
              <w:jc w:val="center"/>
              <w:rPr>
                <w:sz w:val="22"/>
                <w:szCs w:val="22"/>
              </w:rPr>
            </w:pPr>
          </w:p>
          <w:p w:rsidR="00263C0F" w:rsidRPr="006772A4" w:rsidRDefault="00263C0F" w:rsidP="00A05B66">
            <w:pPr>
              <w:jc w:val="center"/>
              <w:rPr>
                <w:sz w:val="22"/>
                <w:szCs w:val="22"/>
              </w:rPr>
            </w:pPr>
          </w:p>
          <w:p w:rsidR="00263C0F" w:rsidRPr="006772A4" w:rsidRDefault="00263C0F" w:rsidP="00A05B66">
            <w:pPr>
              <w:jc w:val="center"/>
              <w:rPr>
                <w:sz w:val="22"/>
                <w:szCs w:val="22"/>
              </w:rPr>
            </w:pPr>
          </w:p>
          <w:p w:rsidR="00263C0F" w:rsidRPr="006772A4" w:rsidRDefault="00263C0F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63C0F" w:rsidRPr="006772A4" w:rsidRDefault="00263C0F" w:rsidP="00A05B66">
            <w:pPr>
              <w:jc w:val="center"/>
              <w:rPr>
                <w:sz w:val="22"/>
                <w:szCs w:val="22"/>
              </w:rPr>
            </w:pPr>
          </w:p>
          <w:p w:rsidR="00263C0F" w:rsidRPr="006772A4" w:rsidRDefault="00263C0F" w:rsidP="00A05B66">
            <w:pPr>
              <w:jc w:val="center"/>
              <w:rPr>
                <w:sz w:val="22"/>
                <w:szCs w:val="22"/>
              </w:rPr>
            </w:pPr>
          </w:p>
          <w:p w:rsidR="00263C0F" w:rsidRPr="006772A4" w:rsidRDefault="00263C0F" w:rsidP="00A05B66">
            <w:pPr>
              <w:jc w:val="center"/>
              <w:rPr>
                <w:sz w:val="22"/>
                <w:szCs w:val="22"/>
              </w:rPr>
            </w:pPr>
          </w:p>
          <w:p w:rsidR="00263C0F" w:rsidRPr="006772A4" w:rsidRDefault="00263C0F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</w:tcPr>
          <w:p w:rsidR="00263C0F" w:rsidRPr="006772A4" w:rsidRDefault="00263C0F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263C0F" w:rsidRPr="006772A4" w:rsidRDefault="00263C0F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263C0F" w:rsidRPr="006772A4" w:rsidRDefault="00263C0F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263C0F" w:rsidRPr="006772A4" w:rsidRDefault="00263C0F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219 600,00</w:t>
            </w:r>
          </w:p>
        </w:tc>
        <w:tc>
          <w:tcPr>
            <w:tcW w:w="1984" w:type="dxa"/>
          </w:tcPr>
          <w:p w:rsidR="00263C0F" w:rsidRPr="006772A4" w:rsidRDefault="00263C0F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982672">
        <w:trPr>
          <w:trHeight w:val="408"/>
        </w:trPr>
        <w:tc>
          <w:tcPr>
            <w:tcW w:w="3369" w:type="dxa"/>
          </w:tcPr>
          <w:p w:rsidR="00263C0F" w:rsidRPr="006772A4" w:rsidRDefault="00263C0F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263C0F" w:rsidRPr="006772A4" w:rsidRDefault="00263C0F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30 000,00</w:t>
            </w:r>
          </w:p>
        </w:tc>
        <w:tc>
          <w:tcPr>
            <w:tcW w:w="1984" w:type="dxa"/>
          </w:tcPr>
          <w:p w:rsidR="00263C0F" w:rsidRPr="006772A4" w:rsidRDefault="00263C0F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982672">
        <w:trPr>
          <w:trHeight w:val="255"/>
        </w:trPr>
        <w:tc>
          <w:tcPr>
            <w:tcW w:w="3369" w:type="dxa"/>
          </w:tcPr>
          <w:p w:rsidR="00263C0F" w:rsidRPr="006772A4" w:rsidRDefault="00263C0F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Резервные  средства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</w:tcPr>
          <w:p w:rsidR="00263C0F" w:rsidRPr="006772A4" w:rsidRDefault="00263C0F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1984" w:type="dxa"/>
          </w:tcPr>
          <w:p w:rsidR="00263C0F" w:rsidRPr="006772A4" w:rsidRDefault="00263C0F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982672">
        <w:tc>
          <w:tcPr>
            <w:tcW w:w="3369" w:type="dxa"/>
          </w:tcPr>
          <w:p w:rsidR="00263C0F" w:rsidRPr="006772A4" w:rsidRDefault="00263C0F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946 050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982672">
        <w:trPr>
          <w:trHeight w:val="674"/>
        </w:trPr>
        <w:tc>
          <w:tcPr>
            <w:tcW w:w="3369" w:type="dxa"/>
          </w:tcPr>
          <w:p w:rsidR="00263C0F" w:rsidRPr="006772A4" w:rsidRDefault="00263C0F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263C0F" w:rsidRPr="006250C6" w:rsidRDefault="00263C0F" w:rsidP="009826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946 050,00</w:t>
            </w:r>
          </w:p>
        </w:tc>
        <w:tc>
          <w:tcPr>
            <w:tcW w:w="1984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982672">
        <w:trPr>
          <w:trHeight w:val="177"/>
        </w:trPr>
        <w:tc>
          <w:tcPr>
            <w:tcW w:w="3369" w:type="dxa"/>
          </w:tcPr>
          <w:p w:rsidR="00263C0F" w:rsidRPr="006772A4" w:rsidRDefault="00263C0F" w:rsidP="00982672">
            <w:pPr>
              <w:jc w:val="both"/>
              <w:rPr>
                <w:bCs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</w:t>
            </w:r>
            <w:r w:rsidRPr="006772A4">
              <w:rPr>
                <w:sz w:val="22"/>
                <w:szCs w:val="22"/>
              </w:rPr>
              <w:lastRenderedPageBreak/>
              <w:t>расходов бюджета сельского поселения  в сфере поддержки жилищного хозяйства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lastRenderedPageBreak/>
              <w:t>90 5 00 00000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1 108 000,00</w:t>
            </w:r>
          </w:p>
        </w:tc>
        <w:tc>
          <w:tcPr>
            <w:tcW w:w="1984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982672">
        <w:trPr>
          <w:trHeight w:val="177"/>
        </w:trPr>
        <w:tc>
          <w:tcPr>
            <w:tcW w:w="3369" w:type="dxa"/>
          </w:tcPr>
          <w:p w:rsidR="00263C0F" w:rsidRPr="006772A4" w:rsidRDefault="00263C0F" w:rsidP="00982672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1 108 000,00</w:t>
            </w:r>
          </w:p>
        </w:tc>
        <w:tc>
          <w:tcPr>
            <w:tcW w:w="1984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982672">
        <w:tc>
          <w:tcPr>
            <w:tcW w:w="3369" w:type="dxa"/>
          </w:tcPr>
          <w:p w:rsidR="00263C0F" w:rsidRPr="006772A4" w:rsidRDefault="00263C0F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101 742,24</w:t>
            </w:r>
          </w:p>
        </w:tc>
        <w:tc>
          <w:tcPr>
            <w:tcW w:w="1984" w:type="dxa"/>
          </w:tcPr>
          <w:p w:rsidR="00263C0F" w:rsidRPr="006772A4" w:rsidRDefault="00263C0F" w:rsidP="00982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3C0F" w:rsidRPr="006772A4" w:rsidTr="00982672">
        <w:tc>
          <w:tcPr>
            <w:tcW w:w="3369" w:type="dxa"/>
          </w:tcPr>
          <w:p w:rsidR="00263C0F" w:rsidRPr="006772A4" w:rsidRDefault="00263C0F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101 742,24</w:t>
            </w:r>
          </w:p>
        </w:tc>
        <w:tc>
          <w:tcPr>
            <w:tcW w:w="1984" w:type="dxa"/>
          </w:tcPr>
          <w:p w:rsidR="00263C0F" w:rsidRPr="006772A4" w:rsidRDefault="00263C0F" w:rsidP="00982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3C0F" w:rsidRPr="006772A4" w:rsidTr="00982672">
        <w:tc>
          <w:tcPr>
            <w:tcW w:w="3369" w:type="dxa"/>
          </w:tcPr>
          <w:p w:rsidR="00263C0F" w:rsidRPr="006772A4" w:rsidRDefault="00263C0F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3C0F" w:rsidRPr="006772A4" w:rsidRDefault="00263C0F" w:rsidP="0043791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659 </w:t>
            </w:r>
            <w:r>
              <w:rPr>
                <w:sz w:val="22"/>
                <w:szCs w:val="22"/>
                <w:lang w:val="en-US"/>
              </w:rPr>
              <w:t>039</w:t>
            </w:r>
            <w:r>
              <w:rPr>
                <w:sz w:val="22"/>
                <w:szCs w:val="22"/>
              </w:rPr>
              <w:t>,16</w:t>
            </w:r>
          </w:p>
        </w:tc>
        <w:tc>
          <w:tcPr>
            <w:tcW w:w="1984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982672">
        <w:tc>
          <w:tcPr>
            <w:tcW w:w="3369" w:type="dxa"/>
          </w:tcPr>
          <w:p w:rsidR="00263C0F" w:rsidRPr="006772A4" w:rsidRDefault="00263C0F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263C0F" w:rsidRPr="006772A4" w:rsidRDefault="00263C0F" w:rsidP="009417FB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 318 </w:t>
            </w:r>
            <w:r w:rsidRPr="006772A4">
              <w:rPr>
                <w:sz w:val="22"/>
                <w:szCs w:val="22"/>
              </w:rPr>
              <w:t>000,00</w:t>
            </w:r>
          </w:p>
        </w:tc>
        <w:tc>
          <w:tcPr>
            <w:tcW w:w="1984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982672">
        <w:tc>
          <w:tcPr>
            <w:tcW w:w="3369" w:type="dxa"/>
          </w:tcPr>
          <w:p w:rsidR="00263C0F" w:rsidRPr="006772A4" w:rsidRDefault="00263C0F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809 151</w:t>
            </w:r>
            <w:r w:rsidRPr="006772A4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982672">
        <w:tc>
          <w:tcPr>
            <w:tcW w:w="3369" w:type="dxa"/>
          </w:tcPr>
          <w:p w:rsidR="00263C0F" w:rsidRPr="006772A4" w:rsidRDefault="00263C0F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263C0F" w:rsidRPr="006772A4" w:rsidRDefault="00263C0F" w:rsidP="0052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531 888,16</w:t>
            </w:r>
          </w:p>
        </w:tc>
        <w:tc>
          <w:tcPr>
            <w:tcW w:w="1984" w:type="dxa"/>
          </w:tcPr>
          <w:p w:rsidR="00263C0F" w:rsidRPr="006772A4" w:rsidRDefault="00263C0F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982672">
        <w:tc>
          <w:tcPr>
            <w:tcW w:w="6062" w:type="dxa"/>
            <w:gridSpan w:val="3"/>
          </w:tcPr>
          <w:p w:rsidR="00263C0F" w:rsidRPr="006772A4" w:rsidRDefault="00263C0F" w:rsidP="00982672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  <w:r w:rsidRPr="006772A4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701" w:type="dxa"/>
          </w:tcPr>
          <w:p w:rsidR="00263C0F" w:rsidRPr="006772A4" w:rsidRDefault="00263C0F" w:rsidP="0043791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7 502 546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:rsidR="00263C0F" w:rsidRPr="0062177A" w:rsidRDefault="00263C0F" w:rsidP="0098267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94 770,00</w:t>
            </w:r>
          </w:p>
        </w:tc>
      </w:tr>
    </w:tbl>
    <w:p w:rsidR="00263C0F" w:rsidRPr="006772A4" w:rsidRDefault="00263C0F" w:rsidP="00E329CA">
      <w:pPr>
        <w:rPr>
          <w:sz w:val="22"/>
          <w:szCs w:val="22"/>
        </w:rPr>
      </w:pPr>
    </w:p>
    <w:p w:rsidR="00263C0F" w:rsidRPr="005C00B5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/>
    <w:p w:rsidR="00263C0F" w:rsidRDefault="00263C0F" w:rsidP="00E329CA">
      <w:pPr>
        <w:rPr>
          <w:lang w:val="en-US"/>
        </w:rPr>
      </w:pPr>
    </w:p>
    <w:p w:rsidR="00263C0F" w:rsidRDefault="00263C0F" w:rsidP="00E329CA">
      <w:pPr>
        <w:rPr>
          <w:lang w:val="en-US"/>
        </w:rPr>
      </w:pPr>
    </w:p>
    <w:p w:rsidR="00263C0F" w:rsidRDefault="00263C0F" w:rsidP="00E329CA">
      <w:pPr>
        <w:rPr>
          <w:lang w:val="en-US"/>
        </w:rPr>
      </w:pPr>
    </w:p>
    <w:p w:rsidR="00263C0F" w:rsidRDefault="00263C0F" w:rsidP="00E329CA">
      <w:pPr>
        <w:rPr>
          <w:lang w:val="en-US"/>
        </w:rPr>
      </w:pPr>
    </w:p>
    <w:p w:rsidR="00263C0F" w:rsidRDefault="00263C0F" w:rsidP="00E329CA">
      <w:pPr>
        <w:rPr>
          <w:lang w:val="en-US"/>
        </w:rPr>
      </w:pPr>
    </w:p>
    <w:p w:rsidR="00263C0F" w:rsidRPr="002239E5" w:rsidRDefault="00263C0F" w:rsidP="00E329CA">
      <w:pPr>
        <w:rPr>
          <w:lang w:val="en-US"/>
        </w:rPr>
      </w:pPr>
    </w:p>
    <w:p w:rsidR="00263C0F" w:rsidRDefault="00263C0F" w:rsidP="00E329CA"/>
    <w:p w:rsidR="00263C0F" w:rsidRPr="007A17EC" w:rsidRDefault="00263C0F" w:rsidP="00F835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Приложение№6</w:t>
      </w:r>
    </w:p>
    <w:p w:rsidR="00263C0F" w:rsidRDefault="00263C0F" w:rsidP="00E329CA">
      <w:pPr>
        <w:jc w:val="right"/>
        <w:rPr>
          <w:sz w:val="18"/>
          <w:szCs w:val="18"/>
        </w:rPr>
      </w:pPr>
      <w:r w:rsidRPr="007A17EC">
        <w:rPr>
          <w:sz w:val="18"/>
          <w:szCs w:val="18"/>
        </w:rPr>
        <w:t xml:space="preserve"> к Решению  Со</w:t>
      </w:r>
      <w:r>
        <w:rPr>
          <w:sz w:val="18"/>
          <w:szCs w:val="18"/>
        </w:rPr>
        <w:t xml:space="preserve">брания </w:t>
      </w:r>
      <w:r w:rsidRPr="007A17EC">
        <w:rPr>
          <w:sz w:val="18"/>
          <w:szCs w:val="18"/>
        </w:rPr>
        <w:t xml:space="preserve">представителей </w:t>
      </w:r>
    </w:p>
    <w:p w:rsidR="00263C0F" w:rsidRDefault="00263C0F" w:rsidP="00E329CA">
      <w:pPr>
        <w:jc w:val="right"/>
        <w:rPr>
          <w:sz w:val="18"/>
          <w:szCs w:val="18"/>
        </w:rPr>
      </w:pPr>
      <w:r w:rsidRPr="007A17EC">
        <w:rPr>
          <w:sz w:val="18"/>
          <w:szCs w:val="18"/>
        </w:rPr>
        <w:t>сел</w:t>
      </w:r>
      <w:r>
        <w:rPr>
          <w:sz w:val="18"/>
          <w:szCs w:val="18"/>
        </w:rPr>
        <w:t xml:space="preserve">ьского </w:t>
      </w:r>
      <w:r w:rsidRPr="007A17EC">
        <w:rPr>
          <w:sz w:val="18"/>
          <w:szCs w:val="18"/>
        </w:rPr>
        <w:t xml:space="preserve">поселения </w:t>
      </w:r>
      <w:r>
        <w:rPr>
          <w:sz w:val="18"/>
          <w:szCs w:val="18"/>
        </w:rPr>
        <w:t>Заплавное</w:t>
      </w:r>
    </w:p>
    <w:p w:rsidR="00263C0F" w:rsidRPr="00982672" w:rsidRDefault="00263C0F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263C0F" w:rsidRDefault="00263C0F" w:rsidP="00982672">
      <w:pPr>
        <w:jc w:val="right"/>
        <w:rPr>
          <w:lang w:val="en-US"/>
        </w:rPr>
      </w:pPr>
      <w:r w:rsidRPr="00982672">
        <w:rPr>
          <w:sz w:val="18"/>
          <w:szCs w:val="18"/>
        </w:rPr>
        <w:t>Самарской области</w:t>
      </w:r>
      <w:r w:rsidRPr="00AE44EE">
        <w:t xml:space="preserve"> четвертого созыва</w:t>
      </w:r>
    </w:p>
    <w:p w:rsidR="008E3645" w:rsidRPr="00D743AD" w:rsidRDefault="008E3645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263C0F" w:rsidRPr="00125F4A" w:rsidRDefault="00263C0F" w:rsidP="00982672">
      <w:pPr>
        <w:jc w:val="right"/>
        <w:rPr>
          <w:sz w:val="18"/>
          <w:szCs w:val="18"/>
          <w:lang w:val="en-US"/>
        </w:rPr>
      </w:pPr>
    </w:p>
    <w:p w:rsidR="00263C0F" w:rsidRDefault="00263C0F" w:rsidP="00E329CA">
      <w:pPr>
        <w:jc w:val="right"/>
        <w:rPr>
          <w:sz w:val="18"/>
          <w:szCs w:val="18"/>
        </w:rPr>
      </w:pPr>
    </w:p>
    <w:p w:rsidR="00263C0F" w:rsidRPr="002B4424" w:rsidRDefault="00263C0F" w:rsidP="00E329CA">
      <w:pPr>
        <w:jc w:val="right"/>
        <w:rPr>
          <w:sz w:val="18"/>
          <w:szCs w:val="18"/>
        </w:rPr>
      </w:pPr>
    </w:p>
    <w:p w:rsidR="00263C0F" w:rsidRDefault="00263C0F" w:rsidP="00E329CA">
      <w:pPr>
        <w:jc w:val="center"/>
        <w:rPr>
          <w:b/>
        </w:rPr>
      </w:pPr>
      <w:r w:rsidRPr="00352592">
        <w:rPr>
          <w:b/>
        </w:rPr>
        <w:t>Распределение бюджетных ассигнований по целевым статьям</w:t>
      </w:r>
      <w:r>
        <w:rPr>
          <w:b/>
        </w:rPr>
        <w:t xml:space="preserve"> (муниципальным программам и непрограммным направлениям деятельности)группам и подгруппам видов расходов </w:t>
      </w:r>
      <w:r w:rsidRPr="00352592">
        <w:rPr>
          <w:b/>
        </w:rPr>
        <w:t xml:space="preserve"> классификации   расходов бюджета сельского </w:t>
      </w:r>
      <w:proofErr w:type="spellStart"/>
      <w:r w:rsidRPr="00352592">
        <w:rPr>
          <w:b/>
        </w:rPr>
        <w:t>поселения</w:t>
      </w:r>
      <w:r>
        <w:rPr>
          <w:b/>
        </w:rPr>
        <w:t>Заплавное</w:t>
      </w:r>
      <w:r w:rsidRPr="00352592">
        <w:rPr>
          <w:b/>
        </w:rPr>
        <w:t>муниципального</w:t>
      </w:r>
      <w:proofErr w:type="spellEnd"/>
      <w:r w:rsidRPr="00352592">
        <w:rPr>
          <w:b/>
        </w:rPr>
        <w:t xml:space="preserve"> района Борский Самарской области на </w:t>
      </w:r>
      <w:r>
        <w:rPr>
          <w:b/>
        </w:rPr>
        <w:t>плановый период 2022 и 2023 годов</w:t>
      </w:r>
    </w:p>
    <w:p w:rsidR="00263C0F" w:rsidRDefault="00263C0F" w:rsidP="00E329CA">
      <w:pPr>
        <w:tabs>
          <w:tab w:val="center" w:pos="4677"/>
        </w:tabs>
      </w:pPr>
      <w:r>
        <w:rPr>
          <w:b/>
        </w:rPr>
        <w:tab/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559"/>
        <w:gridCol w:w="567"/>
        <w:gridCol w:w="1418"/>
        <w:gridCol w:w="992"/>
        <w:gridCol w:w="1417"/>
        <w:gridCol w:w="1127"/>
        <w:gridCol w:w="7"/>
      </w:tblGrid>
      <w:tr w:rsidR="00263C0F" w:rsidRPr="00FD2815" w:rsidTr="006772A4">
        <w:trPr>
          <w:trHeight w:val="293"/>
        </w:trPr>
        <w:tc>
          <w:tcPr>
            <w:tcW w:w="3970" w:type="dxa"/>
            <w:vMerge w:val="restart"/>
          </w:tcPr>
          <w:p w:rsidR="00263C0F" w:rsidRPr="00FD2815" w:rsidRDefault="00263C0F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263C0F" w:rsidRPr="00FD2815" w:rsidRDefault="00263C0F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</w:tcPr>
          <w:p w:rsidR="00263C0F" w:rsidRPr="00FD2815" w:rsidRDefault="00263C0F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2410" w:type="dxa"/>
            <w:gridSpan w:val="2"/>
          </w:tcPr>
          <w:p w:rsidR="00263C0F" w:rsidRPr="00FD2815" w:rsidRDefault="00263C0F" w:rsidP="003B1A1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  2022 год</w:t>
            </w:r>
          </w:p>
        </w:tc>
        <w:tc>
          <w:tcPr>
            <w:tcW w:w="2551" w:type="dxa"/>
            <w:gridSpan w:val="3"/>
          </w:tcPr>
          <w:p w:rsidR="00263C0F" w:rsidRDefault="00263C0F" w:rsidP="003B1A1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   2023 год</w:t>
            </w:r>
          </w:p>
        </w:tc>
      </w:tr>
      <w:tr w:rsidR="00263C0F" w:rsidRPr="00FD2815" w:rsidTr="006772A4">
        <w:trPr>
          <w:trHeight w:val="399"/>
        </w:trPr>
        <w:tc>
          <w:tcPr>
            <w:tcW w:w="3970" w:type="dxa"/>
            <w:vMerge/>
          </w:tcPr>
          <w:p w:rsidR="00263C0F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263C0F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263C0F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63C0F" w:rsidRDefault="00263C0F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  <w:tc>
          <w:tcPr>
            <w:tcW w:w="2551" w:type="dxa"/>
            <w:gridSpan w:val="3"/>
          </w:tcPr>
          <w:p w:rsidR="00263C0F" w:rsidRDefault="00263C0F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263C0F" w:rsidRPr="00FD2815" w:rsidTr="006772A4">
        <w:trPr>
          <w:trHeight w:val="1019"/>
        </w:trPr>
        <w:tc>
          <w:tcPr>
            <w:tcW w:w="3970" w:type="dxa"/>
            <w:vMerge/>
          </w:tcPr>
          <w:p w:rsidR="00263C0F" w:rsidRPr="00FD281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263C0F" w:rsidRPr="00FD281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263C0F" w:rsidRPr="00FD2815" w:rsidRDefault="00263C0F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</w:tcPr>
          <w:p w:rsidR="00263C0F" w:rsidRPr="00FD2815" w:rsidRDefault="00263C0F" w:rsidP="00E329CA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263C0F" w:rsidRPr="005C6DA9" w:rsidRDefault="00263C0F" w:rsidP="00E329CA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263C0F" w:rsidRPr="00FD2815" w:rsidRDefault="00263C0F" w:rsidP="00E329C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за счет без-возмездных поступле</w:t>
            </w:r>
            <w:r w:rsidRPr="005C6DA9">
              <w:rPr>
                <w:b/>
              </w:rPr>
              <w:t>ний</w:t>
            </w:r>
          </w:p>
        </w:tc>
        <w:tc>
          <w:tcPr>
            <w:tcW w:w="1417" w:type="dxa"/>
          </w:tcPr>
          <w:p w:rsidR="00263C0F" w:rsidRPr="00FD2815" w:rsidRDefault="00263C0F" w:rsidP="00E329CA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</w:tcPr>
          <w:p w:rsidR="00263C0F" w:rsidRPr="005C6DA9" w:rsidRDefault="00263C0F" w:rsidP="00E329CA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263C0F" w:rsidRPr="00FD2815" w:rsidRDefault="00263C0F" w:rsidP="00E329C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за счет без-возмездных поступле</w:t>
            </w:r>
            <w:r w:rsidRPr="005C6DA9">
              <w:rPr>
                <w:b/>
              </w:rPr>
              <w:t>ний</w:t>
            </w:r>
          </w:p>
        </w:tc>
      </w:tr>
      <w:tr w:rsidR="00263C0F" w:rsidRPr="006772A4" w:rsidTr="006772A4">
        <w:tc>
          <w:tcPr>
            <w:tcW w:w="3970" w:type="dxa"/>
          </w:tcPr>
          <w:p w:rsidR="00263C0F" w:rsidRPr="006772A4" w:rsidRDefault="00263C0F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559" w:type="dxa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5 727 240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263C0F" w:rsidRPr="006772A4" w:rsidRDefault="00263C0F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5 780 432,00</w:t>
            </w:r>
          </w:p>
        </w:tc>
        <w:tc>
          <w:tcPr>
            <w:tcW w:w="1134" w:type="dxa"/>
            <w:gridSpan w:val="2"/>
          </w:tcPr>
          <w:p w:rsidR="00263C0F" w:rsidRPr="006772A4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RPr="006772A4" w:rsidTr="006772A4">
        <w:tc>
          <w:tcPr>
            <w:tcW w:w="3970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F62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423</w:t>
            </w:r>
            <w:r>
              <w:rPr>
                <w:sz w:val="22"/>
                <w:szCs w:val="22"/>
              </w:rPr>
              <w:t>,12</w:t>
            </w:r>
          </w:p>
        </w:tc>
        <w:tc>
          <w:tcPr>
            <w:tcW w:w="992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6B1888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157 423</w:t>
            </w:r>
            <w:r>
              <w:rPr>
                <w:sz w:val="22"/>
                <w:szCs w:val="22"/>
              </w:rPr>
              <w:t>,</w:t>
            </w:r>
            <w:r w:rsidR="006B1888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2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6772A4">
        <w:tc>
          <w:tcPr>
            <w:tcW w:w="3970" w:type="dxa"/>
          </w:tcPr>
          <w:p w:rsidR="00263C0F" w:rsidRPr="006772A4" w:rsidRDefault="00263C0F" w:rsidP="00E329CA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263C0F" w:rsidRPr="006772A4" w:rsidRDefault="00263C0F" w:rsidP="0043791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772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992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43791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772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1134" w:type="dxa"/>
            <w:gridSpan w:val="2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6772A4">
        <w:tc>
          <w:tcPr>
            <w:tcW w:w="3970" w:type="dxa"/>
          </w:tcPr>
          <w:p w:rsidR="00263C0F" w:rsidRPr="006772A4" w:rsidRDefault="00263C0F" w:rsidP="00E329CA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63C0F" w:rsidRPr="006772A4" w:rsidRDefault="00231B55" w:rsidP="004A5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="00263C0F">
              <w:rPr>
                <w:sz w:val="22"/>
                <w:szCs w:val="22"/>
              </w:rPr>
              <w:t> 000,00</w:t>
            </w:r>
          </w:p>
        </w:tc>
        <w:tc>
          <w:tcPr>
            <w:tcW w:w="992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31B55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284 999,96</w:t>
            </w:r>
          </w:p>
        </w:tc>
        <w:tc>
          <w:tcPr>
            <w:tcW w:w="1134" w:type="dxa"/>
            <w:gridSpan w:val="2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6772A4">
        <w:trPr>
          <w:trHeight w:val="408"/>
        </w:trPr>
        <w:tc>
          <w:tcPr>
            <w:tcW w:w="3970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263C0F" w:rsidRPr="00A44EF6" w:rsidRDefault="00263C0F" w:rsidP="009729B0">
            <w:pPr>
              <w:tabs>
                <w:tab w:val="left" w:pos="8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60 423,12</w:t>
            </w:r>
          </w:p>
        </w:tc>
        <w:tc>
          <w:tcPr>
            <w:tcW w:w="992" w:type="dxa"/>
          </w:tcPr>
          <w:p w:rsidR="00263C0F" w:rsidRPr="006772A4" w:rsidRDefault="00263C0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A44EF6" w:rsidRDefault="00263C0F" w:rsidP="00B47576">
            <w:pPr>
              <w:tabs>
                <w:tab w:val="left" w:pos="8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60 423,12</w:t>
            </w:r>
          </w:p>
        </w:tc>
        <w:tc>
          <w:tcPr>
            <w:tcW w:w="1134" w:type="dxa"/>
            <w:gridSpan w:val="2"/>
          </w:tcPr>
          <w:p w:rsidR="00263C0F" w:rsidRPr="006772A4" w:rsidRDefault="00263C0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6772A4">
        <w:trPr>
          <w:trHeight w:val="408"/>
        </w:trPr>
        <w:tc>
          <w:tcPr>
            <w:tcW w:w="3970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559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263C0F" w:rsidRPr="006772A4" w:rsidRDefault="00231B55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  <w:tc>
          <w:tcPr>
            <w:tcW w:w="992" w:type="dxa"/>
          </w:tcPr>
          <w:p w:rsidR="00263C0F" w:rsidRPr="006772A4" w:rsidRDefault="00263C0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31B55" w:rsidP="00B47576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  <w:tc>
          <w:tcPr>
            <w:tcW w:w="1134" w:type="dxa"/>
            <w:gridSpan w:val="2"/>
          </w:tcPr>
          <w:p w:rsidR="00263C0F" w:rsidRPr="006772A4" w:rsidRDefault="00263C0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6772A4">
        <w:trPr>
          <w:trHeight w:val="408"/>
        </w:trPr>
        <w:tc>
          <w:tcPr>
            <w:tcW w:w="3970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263C0F" w:rsidRPr="006772A4" w:rsidRDefault="00263C0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992" w:type="dxa"/>
          </w:tcPr>
          <w:p w:rsidR="00263C0F" w:rsidRPr="006772A4" w:rsidRDefault="00263C0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47576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1134" w:type="dxa"/>
            <w:gridSpan w:val="2"/>
          </w:tcPr>
          <w:p w:rsidR="00263C0F" w:rsidRPr="006772A4" w:rsidRDefault="00263C0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6772A4">
        <w:tc>
          <w:tcPr>
            <w:tcW w:w="3970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559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F67EF4" w:rsidRDefault="00263C0F" w:rsidP="00E474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1 013 030,00</w:t>
            </w:r>
          </w:p>
        </w:tc>
        <w:tc>
          <w:tcPr>
            <w:tcW w:w="992" w:type="dxa"/>
          </w:tcPr>
          <w:p w:rsidR="00263C0F" w:rsidRPr="006772A4" w:rsidRDefault="00263C0F" w:rsidP="00E4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F67EF4" w:rsidRDefault="00263C0F" w:rsidP="00E474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1 037 320,00</w:t>
            </w:r>
          </w:p>
        </w:tc>
        <w:tc>
          <w:tcPr>
            <w:tcW w:w="1134" w:type="dxa"/>
            <w:gridSpan w:val="2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6772A4">
        <w:trPr>
          <w:trHeight w:val="674"/>
        </w:trPr>
        <w:tc>
          <w:tcPr>
            <w:tcW w:w="3970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63C0F" w:rsidRPr="00F67EF4" w:rsidRDefault="00263C0F" w:rsidP="00E329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1 013 030,00</w:t>
            </w:r>
          </w:p>
        </w:tc>
        <w:tc>
          <w:tcPr>
            <w:tcW w:w="992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F67EF4" w:rsidRDefault="00263C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1 037 320,00</w:t>
            </w:r>
          </w:p>
        </w:tc>
        <w:tc>
          <w:tcPr>
            <w:tcW w:w="1134" w:type="dxa"/>
            <w:gridSpan w:val="2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6772A4">
        <w:trPr>
          <w:trHeight w:val="177"/>
        </w:trPr>
        <w:tc>
          <w:tcPr>
            <w:tcW w:w="3970" w:type="dxa"/>
          </w:tcPr>
          <w:p w:rsidR="00263C0F" w:rsidRPr="006772A4" w:rsidRDefault="00263C0F" w:rsidP="00E329CA">
            <w:pPr>
              <w:jc w:val="both"/>
              <w:rPr>
                <w:bCs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559" w:type="dxa"/>
          </w:tcPr>
          <w:p w:rsidR="00263C0F" w:rsidRPr="006772A4" w:rsidRDefault="00263C0F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992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1134" w:type="dxa"/>
            <w:gridSpan w:val="2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6772A4">
        <w:trPr>
          <w:trHeight w:val="177"/>
        </w:trPr>
        <w:tc>
          <w:tcPr>
            <w:tcW w:w="3970" w:type="dxa"/>
          </w:tcPr>
          <w:p w:rsidR="00263C0F" w:rsidRPr="006772A4" w:rsidRDefault="00263C0F" w:rsidP="00E329CA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 xml:space="preserve">Иные закупки товаров, работ и услуг </w:t>
            </w:r>
            <w:r w:rsidRPr="006772A4">
              <w:rPr>
                <w:sz w:val="22"/>
                <w:szCs w:val="22"/>
              </w:rPr>
              <w:lastRenderedPageBreak/>
              <w:t>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263C0F" w:rsidRPr="006772A4" w:rsidRDefault="00263C0F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lastRenderedPageBreak/>
              <w:t>90 5 00 00000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992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1134" w:type="dxa"/>
            <w:gridSpan w:val="2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6772A4">
        <w:trPr>
          <w:trHeight w:val="177"/>
        </w:trPr>
        <w:tc>
          <w:tcPr>
            <w:tcW w:w="3970" w:type="dxa"/>
          </w:tcPr>
          <w:p w:rsidR="00263C0F" w:rsidRPr="006772A4" w:rsidRDefault="00263C0F" w:rsidP="00B4757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1559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101 742</w:t>
            </w:r>
            <w:r w:rsidRPr="006772A4">
              <w:rPr>
                <w:sz w:val="22"/>
                <w:szCs w:val="22"/>
              </w:rPr>
              <w:t>,24</w:t>
            </w:r>
          </w:p>
        </w:tc>
        <w:tc>
          <w:tcPr>
            <w:tcW w:w="992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</w:t>
            </w:r>
            <w:r w:rsidRPr="006772A4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2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6772A4">
        <w:trPr>
          <w:trHeight w:val="177"/>
        </w:trPr>
        <w:tc>
          <w:tcPr>
            <w:tcW w:w="3970" w:type="dxa"/>
          </w:tcPr>
          <w:p w:rsidR="00263C0F" w:rsidRPr="006772A4" w:rsidRDefault="00263C0F" w:rsidP="00B4757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101 742</w:t>
            </w:r>
            <w:r w:rsidRPr="006772A4">
              <w:rPr>
                <w:sz w:val="22"/>
                <w:szCs w:val="22"/>
              </w:rPr>
              <w:t>,24</w:t>
            </w:r>
          </w:p>
        </w:tc>
        <w:tc>
          <w:tcPr>
            <w:tcW w:w="992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101 742</w:t>
            </w:r>
            <w:r w:rsidRPr="006772A4">
              <w:rPr>
                <w:sz w:val="22"/>
                <w:szCs w:val="22"/>
              </w:rPr>
              <w:t>,24</w:t>
            </w:r>
          </w:p>
        </w:tc>
        <w:tc>
          <w:tcPr>
            <w:tcW w:w="1134" w:type="dxa"/>
            <w:gridSpan w:val="2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6772A4">
        <w:trPr>
          <w:gridAfter w:val="1"/>
          <w:wAfter w:w="7" w:type="dxa"/>
        </w:trPr>
        <w:tc>
          <w:tcPr>
            <w:tcW w:w="3970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559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C0F" w:rsidRPr="00F67EF4" w:rsidRDefault="00263C0F" w:rsidP="00390547">
            <w:pPr>
              <w:jc w:val="center"/>
              <w:rPr>
                <w:sz w:val="22"/>
                <w:szCs w:val="22"/>
                <w:lang w:val="en-US"/>
              </w:rPr>
            </w:pPr>
            <w:r w:rsidRPr="006772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658 136,40</w:t>
            </w:r>
          </w:p>
        </w:tc>
        <w:tc>
          <w:tcPr>
            <w:tcW w:w="992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F67EF4" w:rsidRDefault="00263C0F" w:rsidP="00390547">
            <w:pPr>
              <w:jc w:val="center"/>
              <w:rPr>
                <w:sz w:val="22"/>
                <w:szCs w:val="22"/>
                <w:lang w:val="en-US"/>
              </w:rPr>
            </w:pPr>
            <w:r w:rsidRPr="006772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535 364,22</w:t>
            </w:r>
          </w:p>
        </w:tc>
        <w:tc>
          <w:tcPr>
            <w:tcW w:w="112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6772A4">
        <w:trPr>
          <w:gridAfter w:val="1"/>
          <w:wAfter w:w="7" w:type="dxa"/>
        </w:trPr>
        <w:tc>
          <w:tcPr>
            <w:tcW w:w="3970" w:type="dxa"/>
          </w:tcPr>
          <w:p w:rsidR="00263C0F" w:rsidRPr="006772A4" w:rsidRDefault="00263C0F" w:rsidP="00A05B6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263C0F" w:rsidRPr="006772A4" w:rsidRDefault="00263C0F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263C0F" w:rsidRPr="006772A4" w:rsidRDefault="00263C0F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263C0F" w:rsidRPr="00F67EF4" w:rsidRDefault="00263C0F" w:rsidP="00A05B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633 090,12</w:t>
            </w:r>
          </w:p>
        </w:tc>
        <w:tc>
          <w:tcPr>
            <w:tcW w:w="992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F67EF4" w:rsidRDefault="00263C0F" w:rsidP="00B4757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603 628,38</w:t>
            </w:r>
          </w:p>
        </w:tc>
        <w:tc>
          <w:tcPr>
            <w:tcW w:w="112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6772A4">
        <w:trPr>
          <w:gridAfter w:val="1"/>
          <w:wAfter w:w="7" w:type="dxa"/>
        </w:trPr>
        <w:tc>
          <w:tcPr>
            <w:tcW w:w="3970" w:type="dxa"/>
          </w:tcPr>
          <w:p w:rsidR="00263C0F" w:rsidRPr="006772A4" w:rsidRDefault="00263C0F" w:rsidP="00A05B6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263C0F" w:rsidRPr="006772A4" w:rsidRDefault="00263C0F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263C0F" w:rsidRPr="006772A4" w:rsidRDefault="00263C0F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263C0F" w:rsidRPr="006772A4" w:rsidRDefault="00263C0F" w:rsidP="00390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479 151</w:t>
            </w:r>
            <w:r w:rsidRPr="006772A4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369 151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2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6772A4">
        <w:trPr>
          <w:gridAfter w:val="1"/>
          <w:wAfter w:w="7" w:type="dxa"/>
        </w:trPr>
        <w:tc>
          <w:tcPr>
            <w:tcW w:w="3970" w:type="dxa"/>
          </w:tcPr>
          <w:p w:rsidR="00263C0F" w:rsidRPr="006772A4" w:rsidRDefault="00263C0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545 895,28</w:t>
            </w:r>
          </w:p>
        </w:tc>
        <w:tc>
          <w:tcPr>
            <w:tcW w:w="992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6772A4" w:rsidRDefault="00263C0F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562 584,84</w:t>
            </w:r>
          </w:p>
        </w:tc>
        <w:tc>
          <w:tcPr>
            <w:tcW w:w="1127" w:type="dxa"/>
          </w:tcPr>
          <w:p w:rsidR="00263C0F" w:rsidRPr="006772A4" w:rsidRDefault="00263C0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263C0F" w:rsidRPr="006772A4" w:rsidTr="006772A4">
        <w:trPr>
          <w:gridAfter w:val="1"/>
          <w:wAfter w:w="7" w:type="dxa"/>
        </w:trPr>
        <w:tc>
          <w:tcPr>
            <w:tcW w:w="6096" w:type="dxa"/>
            <w:gridSpan w:val="3"/>
          </w:tcPr>
          <w:p w:rsidR="00263C0F" w:rsidRPr="006772A4" w:rsidRDefault="00263C0F" w:rsidP="00E329CA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263C0F" w:rsidRPr="00F67EF4" w:rsidRDefault="00263C0F" w:rsidP="003905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5 578 331,76</w:t>
            </w:r>
          </w:p>
        </w:tc>
        <w:tc>
          <w:tcPr>
            <w:tcW w:w="992" w:type="dxa"/>
          </w:tcPr>
          <w:p w:rsidR="00263C0F" w:rsidRPr="006772A4" w:rsidRDefault="00263C0F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F67EF4" w:rsidRDefault="00263C0F" w:rsidP="003905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5 479 849,54</w:t>
            </w:r>
          </w:p>
        </w:tc>
        <w:tc>
          <w:tcPr>
            <w:tcW w:w="1127" w:type="dxa"/>
          </w:tcPr>
          <w:p w:rsidR="00263C0F" w:rsidRPr="006772A4" w:rsidRDefault="00263C0F" w:rsidP="00E329C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RPr="006772A4" w:rsidTr="006772A4">
        <w:trPr>
          <w:gridAfter w:val="1"/>
          <w:wAfter w:w="7" w:type="dxa"/>
        </w:trPr>
        <w:tc>
          <w:tcPr>
            <w:tcW w:w="6096" w:type="dxa"/>
            <w:gridSpan w:val="3"/>
          </w:tcPr>
          <w:p w:rsidR="00263C0F" w:rsidRPr="006772A4" w:rsidRDefault="00263C0F" w:rsidP="00E329CA">
            <w:pPr>
              <w:tabs>
                <w:tab w:val="left" w:pos="1860"/>
              </w:tabs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8" w:type="dxa"/>
          </w:tcPr>
          <w:p w:rsidR="00263C0F" w:rsidRPr="00F67EF4" w:rsidRDefault="00263C0F" w:rsidP="0053146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148 908,24</w:t>
            </w:r>
          </w:p>
        </w:tc>
        <w:tc>
          <w:tcPr>
            <w:tcW w:w="992" w:type="dxa"/>
          </w:tcPr>
          <w:p w:rsidR="00263C0F" w:rsidRPr="006772A4" w:rsidRDefault="00263C0F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F67EF4" w:rsidRDefault="00263C0F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300 582,46</w:t>
            </w:r>
          </w:p>
        </w:tc>
        <w:tc>
          <w:tcPr>
            <w:tcW w:w="1127" w:type="dxa"/>
          </w:tcPr>
          <w:p w:rsidR="00263C0F" w:rsidRPr="006772A4" w:rsidRDefault="00263C0F" w:rsidP="00E329C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63C0F" w:rsidRPr="006772A4" w:rsidTr="006772A4">
        <w:trPr>
          <w:gridAfter w:val="1"/>
          <w:wAfter w:w="7" w:type="dxa"/>
        </w:trPr>
        <w:tc>
          <w:tcPr>
            <w:tcW w:w="6096" w:type="dxa"/>
            <w:gridSpan w:val="3"/>
          </w:tcPr>
          <w:p w:rsidR="00263C0F" w:rsidRPr="006772A4" w:rsidRDefault="00263C0F" w:rsidP="00E329CA">
            <w:pPr>
              <w:ind w:right="-81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1418" w:type="dxa"/>
          </w:tcPr>
          <w:p w:rsidR="00263C0F" w:rsidRPr="006772A4" w:rsidRDefault="00263C0F" w:rsidP="003905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5 727 240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263C0F" w:rsidRPr="006772A4" w:rsidRDefault="00263C0F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63C0F" w:rsidRPr="00F67EF4" w:rsidRDefault="00263C0F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5 780 432,00</w:t>
            </w:r>
          </w:p>
        </w:tc>
        <w:tc>
          <w:tcPr>
            <w:tcW w:w="1127" w:type="dxa"/>
          </w:tcPr>
          <w:p w:rsidR="00263C0F" w:rsidRPr="006772A4" w:rsidRDefault="00263C0F" w:rsidP="00E329C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63C0F" w:rsidRPr="006772A4" w:rsidRDefault="00263C0F" w:rsidP="005C00B5">
      <w:pPr>
        <w:tabs>
          <w:tab w:val="center" w:pos="5080"/>
          <w:tab w:val="right" w:pos="10161"/>
        </w:tabs>
        <w:ind w:right="-81"/>
        <w:rPr>
          <w:sz w:val="22"/>
          <w:szCs w:val="22"/>
        </w:rPr>
      </w:pPr>
    </w:p>
    <w:p w:rsidR="00263C0F" w:rsidRPr="006772A4" w:rsidRDefault="00263C0F" w:rsidP="005C00B5">
      <w:pPr>
        <w:tabs>
          <w:tab w:val="center" w:pos="5080"/>
          <w:tab w:val="right" w:pos="10161"/>
        </w:tabs>
        <w:ind w:right="-81"/>
        <w:rPr>
          <w:sz w:val="22"/>
          <w:szCs w:val="22"/>
        </w:rPr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Default="00263C0F" w:rsidP="005C00B5">
      <w:pPr>
        <w:tabs>
          <w:tab w:val="center" w:pos="5080"/>
          <w:tab w:val="right" w:pos="10161"/>
        </w:tabs>
        <w:ind w:right="-81"/>
      </w:pPr>
    </w:p>
    <w:p w:rsidR="00263C0F" w:rsidRPr="00125F4A" w:rsidRDefault="00263C0F" w:rsidP="005C00B5">
      <w:pPr>
        <w:tabs>
          <w:tab w:val="center" w:pos="5080"/>
          <w:tab w:val="right" w:pos="10161"/>
        </w:tabs>
        <w:ind w:right="-81"/>
        <w:rPr>
          <w:lang w:val="en-US"/>
        </w:rPr>
      </w:pPr>
    </w:p>
    <w:p w:rsidR="00263C0F" w:rsidRDefault="00263C0F" w:rsidP="0084668F">
      <w:pPr>
        <w:tabs>
          <w:tab w:val="center" w:pos="5080"/>
          <w:tab w:val="right" w:pos="10161"/>
        </w:tabs>
        <w:ind w:right="-81"/>
        <w:jc w:val="right"/>
      </w:pPr>
      <w:r>
        <w:t>Приложение  7</w:t>
      </w:r>
    </w:p>
    <w:p w:rsidR="00263C0F" w:rsidRDefault="00263C0F" w:rsidP="0084668F">
      <w:pPr>
        <w:tabs>
          <w:tab w:val="center" w:pos="5080"/>
          <w:tab w:val="right" w:pos="10161"/>
        </w:tabs>
        <w:ind w:right="-81"/>
        <w:jc w:val="right"/>
      </w:pPr>
      <w:r>
        <w:t>к Решению Собрания представителей</w:t>
      </w:r>
    </w:p>
    <w:p w:rsidR="00263C0F" w:rsidRDefault="00263C0F" w:rsidP="0084668F">
      <w:pPr>
        <w:jc w:val="right"/>
      </w:pPr>
      <w:r>
        <w:t>сельского поселения Заплавное</w:t>
      </w:r>
    </w:p>
    <w:p w:rsidR="00263C0F" w:rsidRDefault="00263C0F" w:rsidP="0084668F">
      <w:pPr>
        <w:jc w:val="right"/>
      </w:pPr>
      <w:r>
        <w:t>муниципального района Борский</w:t>
      </w:r>
    </w:p>
    <w:p w:rsidR="00263C0F" w:rsidRDefault="00263C0F" w:rsidP="0084668F">
      <w:pPr>
        <w:jc w:val="right"/>
        <w:rPr>
          <w:lang w:val="en-US"/>
        </w:rPr>
      </w:pPr>
      <w:r>
        <w:t>Самарской области</w:t>
      </w:r>
      <w:r w:rsidRPr="00AE44EE">
        <w:t xml:space="preserve"> четвертого созыва</w:t>
      </w:r>
    </w:p>
    <w:p w:rsidR="008E3645" w:rsidRPr="00D743AD" w:rsidRDefault="008E3645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263C0F" w:rsidRPr="00125F4A" w:rsidRDefault="00263C0F" w:rsidP="0084668F">
      <w:pPr>
        <w:jc w:val="right"/>
        <w:rPr>
          <w:lang w:val="en-US"/>
        </w:rPr>
      </w:pPr>
    </w:p>
    <w:p w:rsidR="00263C0F" w:rsidRDefault="00263C0F" w:rsidP="00AC23E7">
      <w:pPr>
        <w:jc w:val="right"/>
      </w:pP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Источники внутреннего</w:t>
      </w:r>
    </w:p>
    <w:p w:rsidR="00263C0F" w:rsidRPr="005C00B5" w:rsidRDefault="00263C0F" w:rsidP="00AC23E7">
      <w:pPr>
        <w:ind w:right="-261"/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финансирования дефицита бюджета сельского поселения Заплавное</w:t>
      </w: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муниципального района Борский Самарской области </w:t>
      </w:r>
    </w:p>
    <w:p w:rsidR="00263C0F" w:rsidRPr="005C00B5" w:rsidRDefault="00263C0F" w:rsidP="00AC23E7">
      <w:pPr>
        <w:jc w:val="center"/>
        <w:rPr>
          <w:sz w:val="22"/>
          <w:szCs w:val="22"/>
        </w:rPr>
      </w:pPr>
      <w:r w:rsidRPr="005C00B5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21</w:t>
      </w:r>
      <w:r w:rsidRPr="005C00B5">
        <w:rPr>
          <w:b/>
          <w:sz w:val="22"/>
          <w:szCs w:val="22"/>
        </w:rPr>
        <w:t xml:space="preserve"> год. </w:t>
      </w: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5103"/>
        <w:gridCol w:w="1701"/>
      </w:tblGrid>
      <w:tr w:rsidR="00263C0F" w:rsidRPr="005C00B5" w:rsidTr="0062733F">
        <w:tc>
          <w:tcPr>
            <w:tcW w:w="852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главного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Код  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F93612" w:rsidRPr="005C00B5" w:rsidRDefault="00263C0F" w:rsidP="00F93612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группы, подгруппы, статьи, вида источника финансирования дефицита бюджета 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сельского поселени</w:t>
            </w:r>
            <w:bookmarkStart w:id="0" w:name="_GoBack"/>
            <w:bookmarkEnd w:id="0"/>
            <w:r w:rsidRPr="005C00B5">
              <w:rPr>
                <w:b/>
                <w:sz w:val="22"/>
                <w:szCs w:val="22"/>
              </w:rPr>
              <w:t>я.</w:t>
            </w:r>
          </w:p>
        </w:tc>
        <w:tc>
          <w:tcPr>
            <w:tcW w:w="1701" w:type="dxa"/>
          </w:tcPr>
          <w:p w:rsidR="00263C0F" w:rsidRPr="005C00B5" w:rsidRDefault="00263C0F" w:rsidP="003B1A1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5C00B5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263C0F" w:rsidRPr="005C00B5" w:rsidTr="0062733F">
        <w:trPr>
          <w:trHeight w:val="1030"/>
        </w:trPr>
        <w:tc>
          <w:tcPr>
            <w:tcW w:w="852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5103" w:type="dxa"/>
          </w:tcPr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Источники внутреннего</w:t>
            </w:r>
          </w:p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финансирования</w:t>
            </w:r>
          </w:p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дефицита бюджета </w:t>
            </w:r>
          </w:p>
        </w:tc>
        <w:tc>
          <w:tcPr>
            <w:tcW w:w="1701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263C0F" w:rsidRPr="005C00B5" w:rsidTr="0062733F">
        <w:tc>
          <w:tcPr>
            <w:tcW w:w="852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103" w:type="dxa"/>
          </w:tcPr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701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263C0F" w:rsidRPr="005C00B5" w:rsidTr="0062733F">
        <w:tc>
          <w:tcPr>
            <w:tcW w:w="852" w:type="dxa"/>
          </w:tcPr>
          <w:p w:rsidR="00263C0F" w:rsidRPr="005C00B5" w:rsidRDefault="00263C0F" w:rsidP="0021763D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5103" w:type="dxa"/>
          </w:tcPr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263C0F" w:rsidRPr="00390547" w:rsidRDefault="00263C0F" w:rsidP="00F44973">
            <w:pPr>
              <w:jc w:val="center"/>
              <w:rPr>
                <w:b/>
              </w:rPr>
            </w:pPr>
            <w:r w:rsidRPr="0039054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502 546</w:t>
            </w:r>
            <w:r w:rsidRPr="00390547">
              <w:rPr>
                <w:b/>
                <w:sz w:val="22"/>
                <w:szCs w:val="22"/>
              </w:rPr>
              <w:t>,00</w:t>
            </w:r>
          </w:p>
        </w:tc>
      </w:tr>
      <w:tr w:rsidR="00263C0F" w:rsidRPr="005C00B5" w:rsidTr="0062733F">
        <w:tc>
          <w:tcPr>
            <w:tcW w:w="852" w:type="dxa"/>
          </w:tcPr>
          <w:p w:rsidR="00263C0F" w:rsidRPr="005C00B5" w:rsidRDefault="00263C0F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103" w:type="dxa"/>
          </w:tcPr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263C0F" w:rsidRDefault="00263C0F" w:rsidP="00F44973">
            <w:pPr>
              <w:jc w:val="center"/>
            </w:pPr>
            <w:r w:rsidRPr="00F9153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502 546</w:t>
            </w:r>
            <w:r w:rsidRPr="00F9153A">
              <w:rPr>
                <w:sz w:val="22"/>
                <w:szCs w:val="22"/>
              </w:rPr>
              <w:t>,00</w:t>
            </w:r>
          </w:p>
        </w:tc>
      </w:tr>
      <w:tr w:rsidR="00263C0F" w:rsidRPr="005C00B5" w:rsidTr="0062733F">
        <w:tc>
          <w:tcPr>
            <w:tcW w:w="852" w:type="dxa"/>
          </w:tcPr>
          <w:p w:rsidR="00263C0F" w:rsidRPr="005C00B5" w:rsidRDefault="00263C0F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103" w:type="dxa"/>
          </w:tcPr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263C0F" w:rsidRPr="00390547" w:rsidRDefault="00263C0F" w:rsidP="00F44973">
            <w:pPr>
              <w:jc w:val="center"/>
              <w:rPr>
                <w:b/>
              </w:rPr>
            </w:pPr>
            <w:r w:rsidRPr="0039054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502 546</w:t>
            </w:r>
            <w:r w:rsidRPr="00390547">
              <w:rPr>
                <w:b/>
                <w:sz w:val="22"/>
                <w:szCs w:val="22"/>
              </w:rPr>
              <w:t>,00</w:t>
            </w:r>
          </w:p>
        </w:tc>
      </w:tr>
      <w:tr w:rsidR="00263C0F" w:rsidRPr="005C00B5" w:rsidTr="0062733F">
        <w:tc>
          <w:tcPr>
            <w:tcW w:w="852" w:type="dxa"/>
          </w:tcPr>
          <w:p w:rsidR="00263C0F" w:rsidRPr="005C00B5" w:rsidRDefault="00263C0F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</w:tcPr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</w:tcPr>
          <w:p w:rsidR="00263C0F" w:rsidRDefault="00263C0F" w:rsidP="00F44973">
            <w:pPr>
              <w:jc w:val="center"/>
            </w:pPr>
            <w:r w:rsidRPr="00F9153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502 546</w:t>
            </w:r>
            <w:r w:rsidRPr="00F9153A">
              <w:rPr>
                <w:sz w:val="22"/>
                <w:szCs w:val="22"/>
              </w:rPr>
              <w:t>,00</w:t>
            </w:r>
          </w:p>
        </w:tc>
      </w:tr>
      <w:tr w:rsidR="00263C0F" w:rsidRPr="005C00B5" w:rsidTr="0062733F">
        <w:tc>
          <w:tcPr>
            <w:tcW w:w="852" w:type="dxa"/>
          </w:tcPr>
          <w:p w:rsidR="00263C0F" w:rsidRPr="005C00B5" w:rsidRDefault="00263C0F" w:rsidP="0021763D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5103" w:type="dxa"/>
          </w:tcPr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263C0F" w:rsidRPr="00390547" w:rsidRDefault="00263C0F" w:rsidP="00F44973">
            <w:pPr>
              <w:jc w:val="center"/>
              <w:rPr>
                <w:b/>
              </w:rPr>
            </w:pPr>
            <w:r w:rsidRPr="0039054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502 546</w:t>
            </w:r>
            <w:r w:rsidRPr="00390547">
              <w:rPr>
                <w:b/>
                <w:sz w:val="22"/>
                <w:szCs w:val="22"/>
              </w:rPr>
              <w:t>,00</w:t>
            </w:r>
          </w:p>
        </w:tc>
      </w:tr>
      <w:tr w:rsidR="00263C0F" w:rsidRPr="005C00B5" w:rsidTr="0062733F">
        <w:tc>
          <w:tcPr>
            <w:tcW w:w="852" w:type="dxa"/>
          </w:tcPr>
          <w:p w:rsidR="00263C0F" w:rsidRPr="005C00B5" w:rsidRDefault="00263C0F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103" w:type="dxa"/>
          </w:tcPr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263C0F" w:rsidRDefault="00263C0F" w:rsidP="00F44973">
            <w:pPr>
              <w:jc w:val="center"/>
            </w:pPr>
            <w:r w:rsidRPr="00F9153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502 546</w:t>
            </w:r>
            <w:r w:rsidRPr="00F9153A">
              <w:rPr>
                <w:sz w:val="22"/>
                <w:szCs w:val="22"/>
              </w:rPr>
              <w:t>,00</w:t>
            </w:r>
          </w:p>
        </w:tc>
      </w:tr>
      <w:tr w:rsidR="00263C0F" w:rsidRPr="005C00B5" w:rsidTr="0062733F">
        <w:tc>
          <w:tcPr>
            <w:tcW w:w="852" w:type="dxa"/>
          </w:tcPr>
          <w:p w:rsidR="00263C0F" w:rsidRPr="005C00B5" w:rsidRDefault="00263C0F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103" w:type="dxa"/>
          </w:tcPr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263C0F" w:rsidRPr="00390547" w:rsidRDefault="00263C0F" w:rsidP="00F44973">
            <w:pPr>
              <w:jc w:val="center"/>
              <w:rPr>
                <w:b/>
              </w:rPr>
            </w:pPr>
            <w:r w:rsidRPr="0039054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502 546</w:t>
            </w:r>
            <w:r w:rsidRPr="00390547">
              <w:rPr>
                <w:b/>
                <w:sz w:val="22"/>
                <w:szCs w:val="22"/>
              </w:rPr>
              <w:t>,00</w:t>
            </w:r>
          </w:p>
        </w:tc>
      </w:tr>
      <w:tr w:rsidR="00263C0F" w:rsidRPr="005C00B5" w:rsidTr="0062733F">
        <w:tc>
          <w:tcPr>
            <w:tcW w:w="852" w:type="dxa"/>
          </w:tcPr>
          <w:p w:rsidR="00263C0F" w:rsidRPr="005C00B5" w:rsidRDefault="00263C0F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</w:tcPr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</w:tcPr>
          <w:p w:rsidR="00263C0F" w:rsidRDefault="00263C0F" w:rsidP="00F44973">
            <w:pPr>
              <w:jc w:val="center"/>
            </w:pPr>
            <w:r w:rsidRPr="00F9153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502 546</w:t>
            </w:r>
            <w:r w:rsidRPr="00F9153A">
              <w:rPr>
                <w:sz w:val="22"/>
                <w:szCs w:val="22"/>
              </w:rPr>
              <w:t>,00</w:t>
            </w:r>
          </w:p>
        </w:tc>
      </w:tr>
    </w:tbl>
    <w:p w:rsidR="00263C0F" w:rsidRPr="007C26EE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62733F">
      <w:pPr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ind w:right="291"/>
        <w:jc w:val="right"/>
      </w:pPr>
    </w:p>
    <w:p w:rsidR="00263C0F" w:rsidRDefault="00263C0F" w:rsidP="00AC23E7">
      <w:pPr>
        <w:ind w:right="291"/>
        <w:jc w:val="right"/>
      </w:pPr>
      <w:r>
        <w:t xml:space="preserve">Приложение  8    </w:t>
      </w:r>
    </w:p>
    <w:p w:rsidR="00263C0F" w:rsidRPr="00046965" w:rsidRDefault="00263C0F" w:rsidP="00AC23E7">
      <w:pPr>
        <w:ind w:right="291"/>
        <w:jc w:val="right"/>
      </w:pPr>
      <w:r>
        <w:t xml:space="preserve">к Решению Собрания представителей </w:t>
      </w:r>
    </w:p>
    <w:p w:rsidR="00263C0F" w:rsidRDefault="00263C0F" w:rsidP="00AC23E7">
      <w:pPr>
        <w:ind w:right="291"/>
        <w:jc w:val="right"/>
      </w:pPr>
      <w:r w:rsidRPr="00046965">
        <w:t xml:space="preserve">сельского поселения </w:t>
      </w:r>
      <w:r>
        <w:t>Заплавное</w:t>
      </w:r>
    </w:p>
    <w:p w:rsidR="00263C0F" w:rsidRDefault="00263C0F" w:rsidP="00AC23E7">
      <w:pPr>
        <w:ind w:right="291"/>
        <w:jc w:val="right"/>
      </w:pPr>
      <w:r>
        <w:t xml:space="preserve"> муниципального района Борский</w:t>
      </w:r>
    </w:p>
    <w:p w:rsidR="00263C0F" w:rsidRDefault="00263C0F" w:rsidP="00AC23E7">
      <w:pPr>
        <w:ind w:right="291"/>
        <w:jc w:val="right"/>
        <w:rPr>
          <w:lang w:val="en-US"/>
        </w:rPr>
      </w:pPr>
      <w:r>
        <w:t>Самарской области</w:t>
      </w:r>
      <w:r w:rsidRPr="00AE44EE">
        <w:t xml:space="preserve"> четвертого созыва</w:t>
      </w:r>
    </w:p>
    <w:p w:rsidR="008E3645" w:rsidRPr="00D743AD" w:rsidRDefault="008E3645" w:rsidP="008E3645">
      <w:pPr>
        <w:jc w:val="center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263C0F" w:rsidRPr="00125F4A" w:rsidRDefault="00263C0F" w:rsidP="00125F4A">
      <w:pPr>
        <w:jc w:val="center"/>
        <w:rPr>
          <w:lang w:val="en-US"/>
        </w:rPr>
      </w:pPr>
    </w:p>
    <w:p w:rsidR="00263C0F" w:rsidRPr="00125F4A" w:rsidRDefault="00263C0F" w:rsidP="00AC23E7">
      <w:pPr>
        <w:ind w:right="291"/>
        <w:jc w:val="right"/>
        <w:rPr>
          <w:lang w:val="en-US"/>
        </w:rPr>
      </w:pPr>
    </w:p>
    <w:p w:rsidR="00263C0F" w:rsidRPr="00046965" w:rsidRDefault="00263C0F" w:rsidP="00AC23E7">
      <w:pPr>
        <w:ind w:right="291"/>
        <w:jc w:val="right"/>
      </w:pPr>
    </w:p>
    <w:p w:rsidR="00263C0F" w:rsidRPr="006772A4" w:rsidRDefault="00263C0F" w:rsidP="00AC23E7">
      <w:pPr>
        <w:jc w:val="right"/>
        <w:rPr>
          <w:sz w:val="22"/>
          <w:szCs w:val="22"/>
        </w:rPr>
      </w:pPr>
    </w:p>
    <w:p w:rsidR="00263C0F" w:rsidRPr="006772A4" w:rsidRDefault="00263C0F" w:rsidP="00AC23E7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 xml:space="preserve"> Источники внутреннего</w:t>
      </w:r>
    </w:p>
    <w:p w:rsidR="00263C0F" w:rsidRPr="006772A4" w:rsidRDefault="00263C0F" w:rsidP="00AC23E7">
      <w:pPr>
        <w:ind w:right="99"/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 xml:space="preserve">  финансирования дефицита бюджета сельского поселения Заплавное</w:t>
      </w:r>
    </w:p>
    <w:p w:rsidR="00263C0F" w:rsidRPr="006772A4" w:rsidRDefault="00263C0F" w:rsidP="00AC23E7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 xml:space="preserve">муниципального района Борский Самарской области  </w:t>
      </w:r>
    </w:p>
    <w:p w:rsidR="00263C0F" w:rsidRPr="006772A4" w:rsidRDefault="00263C0F" w:rsidP="00AC23E7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>на плановый период 202</w:t>
      </w:r>
      <w:r>
        <w:rPr>
          <w:b/>
          <w:sz w:val="22"/>
          <w:szCs w:val="22"/>
        </w:rPr>
        <w:t>2</w:t>
      </w:r>
      <w:r w:rsidRPr="006772A4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3</w:t>
      </w:r>
      <w:r w:rsidRPr="006772A4">
        <w:rPr>
          <w:b/>
          <w:sz w:val="22"/>
          <w:szCs w:val="22"/>
        </w:rPr>
        <w:t xml:space="preserve"> годов</w:t>
      </w:r>
    </w:p>
    <w:p w:rsidR="00263C0F" w:rsidRDefault="00263C0F" w:rsidP="00AC23E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4111"/>
        <w:gridCol w:w="1417"/>
        <w:gridCol w:w="1418"/>
      </w:tblGrid>
      <w:tr w:rsidR="00263C0F" w:rsidRPr="000A0E79" w:rsidTr="005C00B5">
        <w:tc>
          <w:tcPr>
            <w:tcW w:w="852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главного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Код  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263C0F" w:rsidRPr="005C00B5" w:rsidRDefault="00263C0F" w:rsidP="00F93612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группы, подгруппы, статьи, вида источника финансирования дефицита бюджета сельского поселения.</w:t>
            </w:r>
          </w:p>
        </w:tc>
        <w:tc>
          <w:tcPr>
            <w:tcW w:w="1417" w:type="dxa"/>
          </w:tcPr>
          <w:p w:rsidR="00263C0F" w:rsidRPr="005C00B5" w:rsidRDefault="00263C0F" w:rsidP="003B1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5C00B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5C00B5">
              <w:rPr>
                <w:b/>
                <w:sz w:val="22"/>
                <w:szCs w:val="22"/>
              </w:rPr>
              <w:t xml:space="preserve"> г.</w:t>
            </w:r>
          </w:p>
          <w:p w:rsidR="00263C0F" w:rsidRPr="005C00B5" w:rsidRDefault="00263C0F" w:rsidP="00E329CA">
            <w:pPr>
              <w:rPr>
                <w:sz w:val="22"/>
                <w:szCs w:val="22"/>
              </w:rPr>
            </w:pPr>
          </w:p>
          <w:p w:rsidR="00263C0F" w:rsidRPr="005C00B5" w:rsidRDefault="00263C0F" w:rsidP="00E329CA">
            <w:pPr>
              <w:rPr>
                <w:sz w:val="22"/>
                <w:szCs w:val="22"/>
              </w:rPr>
            </w:pPr>
          </w:p>
          <w:p w:rsidR="00263C0F" w:rsidRPr="005C00B5" w:rsidRDefault="00263C0F" w:rsidP="00E329CA">
            <w:pPr>
              <w:rPr>
                <w:sz w:val="22"/>
                <w:szCs w:val="22"/>
              </w:rPr>
            </w:pPr>
          </w:p>
          <w:p w:rsidR="00263C0F" w:rsidRPr="005C00B5" w:rsidRDefault="00263C0F" w:rsidP="00E329CA">
            <w:pPr>
              <w:rPr>
                <w:sz w:val="22"/>
                <w:szCs w:val="22"/>
              </w:rPr>
            </w:pPr>
          </w:p>
          <w:p w:rsidR="00263C0F" w:rsidRPr="005C00B5" w:rsidRDefault="00263C0F" w:rsidP="00E329CA">
            <w:pPr>
              <w:ind w:right="252"/>
              <w:rPr>
                <w:sz w:val="22"/>
                <w:szCs w:val="22"/>
              </w:rPr>
            </w:pPr>
          </w:p>
        </w:tc>
      </w:tr>
      <w:tr w:rsidR="00263C0F" w:rsidRPr="000A0E79" w:rsidTr="005C00B5">
        <w:trPr>
          <w:trHeight w:val="1030"/>
        </w:trPr>
        <w:tc>
          <w:tcPr>
            <w:tcW w:w="852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111" w:type="dxa"/>
          </w:tcPr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Источники внутреннего</w:t>
            </w:r>
          </w:p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финансирования</w:t>
            </w:r>
          </w:p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дефицита бюджета </w:t>
            </w:r>
          </w:p>
        </w:tc>
        <w:tc>
          <w:tcPr>
            <w:tcW w:w="1417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63C0F" w:rsidRPr="005C00B5" w:rsidRDefault="00263C0F" w:rsidP="00E329CA">
            <w:pPr>
              <w:tabs>
                <w:tab w:val="left" w:pos="810"/>
                <w:tab w:val="center" w:pos="1872"/>
              </w:tabs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263C0F" w:rsidRPr="000A0E79" w:rsidTr="005C00B5">
        <w:tc>
          <w:tcPr>
            <w:tcW w:w="852" w:type="dxa"/>
          </w:tcPr>
          <w:p w:rsidR="00263C0F" w:rsidRPr="005C00B5" w:rsidRDefault="00263C0F" w:rsidP="003D191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111" w:type="dxa"/>
          </w:tcPr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417" w:type="dxa"/>
          </w:tcPr>
          <w:p w:rsidR="00263C0F" w:rsidRPr="005C00B5" w:rsidRDefault="00263C0F" w:rsidP="0021763D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63C0F" w:rsidRPr="005C00B5" w:rsidRDefault="00263C0F" w:rsidP="003D191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263C0F" w:rsidRPr="000A0E79" w:rsidTr="005C00B5">
        <w:tc>
          <w:tcPr>
            <w:tcW w:w="852" w:type="dxa"/>
          </w:tcPr>
          <w:p w:rsidR="00263C0F" w:rsidRPr="005C00B5" w:rsidRDefault="00263C0F" w:rsidP="003D191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4111" w:type="dxa"/>
          </w:tcPr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263C0F" w:rsidRPr="00390547" w:rsidRDefault="00263C0F" w:rsidP="00F44973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5 727 240</w:t>
            </w:r>
            <w:r w:rsidRPr="0039054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390547" w:rsidRDefault="00263C0F" w:rsidP="00E47447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5 780 432</w:t>
            </w:r>
            <w:r w:rsidRPr="00390547">
              <w:rPr>
                <w:b/>
                <w:sz w:val="22"/>
                <w:szCs w:val="22"/>
              </w:rPr>
              <w:t>,00</w:t>
            </w:r>
          </w:p>
        </w:tc>
      </w:tr>
      <w:tr w:rsidR="00263C0F" w:rsidRPr="000A0E79" w:rsidTr="005C00B5">
        <w:tc>
          <w:tcPr>
            <w:tcW w:w="852" w:type="dxa"/>
          </w:tcPr>
          <w:p w:rsidR="00263C0F" w:rsidRPr="005C00B5" w:rsidRDefault="00263C0F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111" w:type="dxa"/>
          </w:tcPr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263C0F" w:rsidRPr="00B6432C" w:rsidRDefault="00263C0F" w:rsidP="00F44973">
            <w:r>
              <w:rPr>
                <w:sz w:val="22"/>
                <w:szCs w:val="22"/>
                <w:lang w:val="en-US"/>
              </w:rPr>
              <w:t>5 727 240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B6432C" w:rsidRDefault="00263C0F" w:rsidP="00E47447">
            <w:r>
              <w:rPr>
                <w:sz w:val="22"/>
                <w:szCs w:val="22"/>
                <w:lang w:val="en-US"/>
              </w:rPr>
              <w:t>5 780 432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63C0F" w:rsidRPr="000A0E79" w:rsidTr="005C00B5">
        <w:tc>
          <w:tcPr>
            <w:tcW w:w="852" w:type="dxa"/>
          </w:tcPr>
          <w:p w:rsidR="00263C0F" w:rsidRPr="005C00B5" w:rsidRDefault="00263C0F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111" w:type="dxa"/>
          </w:tcPr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263C0F" w:rsidRPr="00F67EF4" w:rsidRDefault="00263C0F" w:rsidP="00F44973">
            <w:r w:rsidRPr="00F67EF4">
              <w:rPr>
                <w:sz w:val="22"/>
                <w:szCs w:val="22"/>
                <w:lang w:val="en-US"/>
              </w:rPr>
              <w:t>5 727 240</w:t>
            </w:r>
            <w:r w:rsidRPr="00F67EF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F67EF4" w:rsidRDefault="00263C0F" w:rsidP="00E47447">
            <w:r w:rsidRPr="00F67EF4">
              <w:rPr>
                <w:sz w:val="22"/>
                <w:szCs w:val="22"/>
                <w:lang w:val="en-US"/>
              </w:rPr>
              <w:t>5 780 432</w:t>
            </w:r>
            <w:r w:rsidRPr="00F67EF4">
              <w:rPr>
                <w:sz w:val="22"/>
                <w:szCs w:val="22"/>
              </w:rPr>
              <w:t>,00</w:t>
            </w:r>
          </w:p>
        </w:tc>
      </w:tr>
      <w:tr w:rsidR="00263C0F" w:rsidRPr="000A0E79" w:rsidTr="005C00B5">
        <w:tc>
          <w:tcPr>
            <w:tcW w:w="852" w:type="dxa"/>
          </w:tcPr>
          <w:p w:rsidR="00263C0F" w:rsidRPr="005C00B5" w:rsidRDefault="00263C0F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111" w:type="dxa"/>
          </w:tcPr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417" w:type="dxa"/>
          </w:tcPr>
          <w:p w:rsidR="00263C0F" w:rsidRPr="00B6432C" w:rsidRDefault="00263C0F" w:rsidP="00F44973">
            <w:r>
              <w:rPr>
                <w:sz w:val="22"/>
                <w:szCs w:val="22"/>
                <w:lang w:val="en-US"/>
              </w:rPr>
              <w:t>5 727 240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B6432C" w:rsidRDefault="00263C0F" w:rsidP="00E47447">
            <w:r>
              <w:rPr>
                <w:sz w:val="22"/>
                <w:szCs w:val="22"/>
                <w:lang w:val="en-US"/>
              </w:rPr>
              <w:t>5 780 432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63C0F" w:rsidRPr="000A0E79" w:rsidTr="005C00B5">
        <w:tc>
          <w:tcPr>
            <w:tcW w:w="852" w:type="dxa"/>
          </w:tcPr>
          <w:p w:rsidR="00263C0F" w:rsidRPr="005C00B5" w:rsidRDefault="00263C0F" w:rsidP="003D191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4111" w:type="dxa"/>
          </w:tcPr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263C0F" w:rsidRPr="00390547" w:rsidRDefault="00263C0F" w:rsidP="00F44973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5 727 240</w:t>
            </w:r>
            <w:r w:rsidRPr="0039054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390547" w:rsidRDefault="00263C0F" w:rsidP="00E47447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5 780 432</w:t>
            </w:r>
            <w:r w:rsidRPr="00390547">
              <w:rPr>
                <w:b/>
                <w:sz w:val="22"/>
                <w:szCs w:val="22"/>
              </w:rPr>
              <w:t>,00</w:t>
            </w:r>
          </w:p>
        </w:tc>
      </w:tr>
      <w:tr w:rsidR="00263C0F" w:rsidRPr="000A0E79" w:rsidTr="005C00B5">
        <w:tc>
          <w:tcPr>
            <w:tcW w:w="852" w:type="dxa"/>
          </w:tcPr>
          <w:p w:rsidR="00263C0F" w:rsidRPr="005C00B5" w:rsidRDefault="00263C0F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111" w:type="dxa"/>
          </w:tcPr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263C0F" w:rsidRPr="00B6432C" w:rsidRDefault="00263C0F" w:rsidP="00F44973">
            <w:r>
              <w:rPr>
                <w:sz w:val="22"/>
                <w:szCs w:val="22"/>
                <w:lang w:val="en-US"/>
              </w:rPr>
              <w:t>5 727 240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B6432C" w:rsidRDefault="00263C0F" w:rsidP="00E47447">
            <w:r>
              <w:rPr>
                <w:sz w:val="22"/>
                <w:szCs w:val="22"/>
                <w:lang w:val="en-US"/>
              </w:rPr>
              <w:t>5 780 432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63C0F" w:rsidRPr="000A0E79" w:rsidTr="005C00B5">
        <w:tc>
          <w:tcPr>
            <w:tcW w:w="852" w:type="dxa"/>
          </w:tcPr>
          <w:p w:rsidR="00263C0F" w:rsidRPr="005C00B5" w:rsidRDefault="00263C0F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111" w:type="dxa"/>
          </w:tcPr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263C0F" w:rsidRPr="00F67EF4" w:rsidRDefault="00263C0F" w:rsidP="00F44973">
            <w:r w:rsidRPr="00F67EF4">
              <w:rPr>
                <w:sz w:val="22"/>
                <w:szCs w:val="22"/>
                <w:lang w:val="en-US"/>
              </w:rPr>
              <w:t>5 727 240</w:t>
            </w:r>
            <w:r w:rsidRPr="00F67EF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F67EF4" w:rsidRDefault="00263C0F" w:rsidP="00E47447">
            <w:r w:rsidRPr="00F67EF4">
              <w:rPr>
                <w:sz w:val="22"/>
                <w:szCs w:val="22"/>
                <w:lang w:val="en-US"/>
              </w:rPr>
              <w:t>5 780 432</w:t>
            </w:r>
            <w:r w:rsidRPr="00F67EF4">
              <w:rPr>
                <w:sz w:val="22"/>
                <w:szCs w:val="22"/>
              </w:rPr>
              <w:t>,00</w:t>
            </w:r>
          </w:p>
        </w:tc>
      </w:tr>
      <w:tr w:rsidR="00263C0F" w:rsidRPr="000A0E79" w:rsidTr="005C00B5">
        <w:tc>
          <w:tcPr>
            <w:tcW w:w="852" w:type="dxa"/>
          </w:tcPr>
          <w:p w:rsidR="00263C0F" w:rsidRPr="005C00B5" w:rsidRDefault="00263C0F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111" w:type="dxa"/>
          </w:tcPr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17" w:type="dxa"/>
          </w:tcPr>
          <w:p w:rsidR="00263C0F" w:rsidRPr="00B6432C" w:rsidRDefault="00263C0F" w:rsidP="00F44973">
            <w:r>
              <w:rPr>
                <w:sz w:val="22"/>
                <w:szCs w:val="22"/>
                <w:lang w:val="en-US"/>
              </w:rPr>
              <w:t>5 727 240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63C0F" w:rsidRPr="00B6432C" w:rsidRDefault="00263C0F" w:rsidP="00E47447">
            <w:r>
              <w:rPr>
                <w:sz w:val="22"/>
                <w:szCs w:val="22"/>
                <w:lang w:val="en-US"/>
              </w:rPr>
              <w:t>5 780 432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center"/>
        <w:rPr>
          <w:sz w:val="28"/>
          <w:szCs w:val="28"/>
        </w:rPr>
      </w:pPr>
    </w:p>
    <w:p w:rsidR="00263C0F" w:rsidRDefault="00263C0F" w:rsidP="00AC23E7">
      <w:pPr>
        <w:jc w:val="right"/>
      </w:pPr>
    </w:p>
    <w:p w:rsidR="00263C0F" w:rsidRDefault="00263C0F" w:rsidP="00AC23E7">
      <w:pPr>
        <w:jc w:val="right"/>
      </w:pPr>
    </w:p>
    <w:p w:rsidR="00263C0F" w:rsidRDefault="00263C0F" w:rsidP="00AC23E7">
      <w:pPr>
        <w:jc w:val="right"/>
      </w:pPr>
    </w:p>
    <w:p w:rsidR="00263C0F" w:rsidRDefault="00263C0F" w:rsidP="00AC23E7">
      <w:pPr>
        <w:jc w:val="right"/>
      </w:pPr>
    </w:p>
    <w:p w:rsidR="00263C0F" w:rsidRDefault="00263C0F" w:rsidP="00AC23E7">
      <w:pPr>
        <w:jc w:val="right"/>
      </w:pPr>
    </w:p>
    <w:p w:rsidR="00263C0F" w:rsidRDefault="00263C0F" w:rsidP="00AC23E7">
      <w:pPr>
        <w:jc w:val="right"/>
      </w:pPr>
    </w:p>
    <w:p w:rsidR="00263C0F" w:rsidRDefault="00263C0F" w:rsidP="00AC23E7">
      <w:pPr>
        <w:jc w:val="right"/>
      </w:pPr>
    </w:p>
    <w:p w:rsidR="00263C0F" w:rsidRDefault="00263C0F" w:rsidP="0062733F"/>
    <w:p w:rsidR="00263C0F" w:rsidRDefault="00263C0F" w:rsidP="0062733F"/>
    <w:p w:rsidR="00263C0F" w:rsidRDefault="00263C0F" w:rsidP="0062733F"/>
    <w:p w:rsidR="00263C0F" w:rsidRDefault="00263C0F" w:rsidP="0062733F"/>
    <w:p w:rsidR="00263C0F" w:rsidRDefault="00263C0F" w:rsidP="0062733F"/>
    <w:p w:rsidR="00263C0F" w:rsidRDefault="00263C0F" w:rsidP="00AC23E7">
      <w:pPr>
        <w:jc w:val="right"/>
      </w:pPr>
    </w:p>
    <w:p w:rsidR="00263C0F" w:rsidRDefault="00263C0F" w:rsidP="00AC23E7">
      <w:pPr>
        <w:jc w:val="right"/>
      </w:pPr>
      <w:r>
        <w:t>Приложение 9</w:t>
      </w:r>
    </w:p>
    <w:p w:rsidR="00263C0F" w:rsidRPr="006952C6" w:rsidRDefault="00263C0F" w:rsidP="00AC23E7">
      <w:pPr>
        <w:jc w:val="right"/>
      </w:pPr>
      <w:r w:rsidRPr="006952C6">
        <w:t>к Решению Собрания представителей</w:t>
      </w:r>
    </w:p>
    <w:p w:rsidR="00263C0F" w:rsidRDefault="00263C0F" w:rsidP="00AC23E7">
      <w:pPr>
        <w:jc w:val="right"/>
      </w:pPr>
      <w:r w:rsidRPr="006952C6">
        <w:t xml:space="preserve">сельского поселения </w:t>
      </w:r>
      <w:r>
        <w:t>Заплавное</w:t>
      </w:r>
    </w:p>
    <w:p w:rsidR="00263C0F" w:rsidRDefault="00263C0F" w:rsidP="00AC23E7">
      <w:pPr>
        <w:jc w:val="right"/>
      </w:pPr>
      <w:r>
        <w:t>муниципального района Борский</w:t>
      </w:r>
    </w:p>
    <w:p w:rsidR="00263C0F" w:rsidRDefault="00263C0F" w:rsidP="00AC23E7">
      <w:pPr>
        <w:jc w:val="right"/>
        <w:rPr>
          <w:lang w:val="en-US"/>
        </w:rPr>
      </w:pPr>
      <w:r>
        <w:t>Самарской области</w:t>
      </w:r>
      <w:r w:rsidRPr="00AE44EE">
        <w:t xml:space="preserve"> четвертого созыва</w:t>
      </w:r>
    </w:p>
    <w:p w:rsidR="008E3645" w:rsidRPr="00D743AD" w:rsidRDefault="008E3645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263C0F" w:rsidRPr="00125F4A" w:rsidRDefault="00263C0F" w:rsidP="00125F4A">
      <w:pPr>
        <w:rPr>
          <w:lang w:val="en-US"/>
        </w:rPr>
      </w:pPr>
    </w:p>
    <w:p w:rsidR="00263C0F" w:rsidRPr="005655B8" w:rsidRDefault="00263C0F" w:rsidP="00AC23E7">
      <w:pPr>
        <w:jc w:val="right"/>
        <w:rPr>
          <w:b/>
        </w:rPr>
      </w:pP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сельского поселения Заплавное муниципального района Борский</w:t>
      </w: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Самарской области на 20</w:t>
      </w:r>
      <w:r>
        <w:rPr>
          <w:b/>
          <w:sz w:val="22"/>
          <w:szCs w:val="22"/>
        </w:rPr>
        <w:t>21</w:t>
      </w:r>
      <w:r w:rsidRPr="005C00B5">
        <w:rPr>
          <w:b/>
          <w:sz w:val="22"/>
          <w:szCs w:val="22"/>
        </w:rPr>
        <w:t>год.</w:t>
      </w:r>
    </w:p>
    <w:p w:rsidR="00263C0F" w:rsidRPr="005C00B5" w:rsidRDefault="00263C0F" w:rsidP="00AC23E7">
      <w:pPr>
        <w:tabs>
          <w:tab w:val="left" w:pos="8490"/>
        </w:tabs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ab/>
        <w:t xml:space="preserve">      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552"/>
      </w:tblGrid>
      <w:tr w:rsidR="00263C0F" w:rsidRPr="005C00B5" w:rsidTr="00803AB8">
        <w:tc>
          <w:tcPr>
            <w:tcW w:w="828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№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57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Вид и наименование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694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552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263C0F" w:rsidRPr="005C00B5" w:rsidTr="00803AB8">
        <w:tc>
          <w:tcPr>
            <w:tcW w:w="828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</w:tcPr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Кредиты, привлекаемые </w:t>
            </w:r>
          </w:p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сельским поселением Заплавное  муниципального района Борский Самарской области от других бюджетов бюджетной системы</w:t>
            </w:r>
          </w:p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</w:tr>
      <w:tr w:rsidR="00263C0F" w:rsidRPr="005C00B5" w:rsidTr="00803AB8">
        <w:tc>
          <w:tcPr>
            <w:tcW w:w="828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4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</w:tbl>
    <w:p w:rsidR="00263C0F" w:rsidRPr="005C00B5" w:rsidRDefault="00263C0F" w:rsidP="00AC23E7">
      <w:pPr>
        <w:jc w:val="center"/>
        <w:rPr>
          <w:b/>
          <w:sz w:val="22"/>
          <w:szCs w:val="22"/>
        </w:rPr>
      </w:pP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сельского поселения  Заплавное муниципального района Борский</w:t>
      </w: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 на 2022</w:t>
      </w:r>
      <w:r w:rsidRPr="005C00B5">
        <w:rPr>
          <w:b/>
          <w:sz w:val="22"/>
          <w:szCs w:val="22"/>
        </w:rPr>
        <w:t xml:space="preserve"> год.                      </w:t>
      </w:r>
    </w:p>
    <w:p w:rsidR="00263C0F" w:rsidRPr="005C00B5" w:rsidRDefault="00263C0F" w:rsidP="00AC23E7">
      <w:pPr>
        <w:jc w:val="right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рублей                                  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552"/>
      </w:tblGrid>
      <w:tr w:rsidR="00263C0F" w:rsidRPr="005C00B5" w:rsidTr="00803AB8">
        <w:tc>
          <w:tcPr>
            <w:tcW w:w="828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№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57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Вид и наименование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694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552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263C0F" w:rsidRPr="005C00B5" w:rsidTr="00803AB8">
        <w:tc>
          <w:tcPr>
            <w:tcW w:w="828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</w:tcPr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Кредиты, привлекаемые </w:t>
            </w:r>
          </w:p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сельским поселением Заплавное  муниципального района Борский Самарской области от других бюджетов бюджетной системы</w:t>
            </w:r>
          </w:p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</w:tr>
      <w:tr w:rsidR="00263C0F" w:rsidRPr="005C00B5" w:rsidTr="00803AB8">
        <w:tc>
          <w:tcPr>
            <w:tcW w:w="828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4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</w:tbl>
    <w:p w:rsidR="00263C0F" w:rsidRPr="005C00B5" w:rsidRDefault="00263C0F" w:rsidP="00AC23E7">
      <w:pPr>
        <w:jc w:val="center"/>
        <w:rPr>
          <w:b/>
          <w:sz w:val="22"/>
          <w:szCs w:val="22"/>
        </w:rPr>
      </w:pP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сельского поселения Заплавное  муниципального района Борский</w:t>
      </w: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 на 2023</w:t>
      </w:r>
      <w:r w:rsidRPr="005C00B5">
        <w:rPr>
          <w:b/>
          <w:sz w:val="22"/>
          <w:szCs w:val="22"/>
        </w:rPr>
        <w:t xml:space="preserve"> год.</w:t>
      </w:r>
    </w:p>
    <w:p w:rsidR="00263C0F" w:rsidRPr="005C00B5" w:rsidRDefault="00263C0F" w:rsidP="00AC23E7">
      <w:pPr>
        <w:tabs>
          <w:tab w:val="left" w:pos="8490"/>
        </w:tabs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816"/>
        <w:gridCol w:w="2552"/>
        <w:gridCol w:w="2835"/>
      </w:tblGrid>
      <w:tr w:rsidR="00263C0F" w:rsidRPr="005C00B5" w:rsidTr="00803AB8">
        <w:tc>
          <w:tcPr>
            <w:tcW w:w="828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№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16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Вид и наименование</w:t>
            </w:r>
          </w:p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552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835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263C0F" w:rsidRPr="005C00B5" w:rsidTr="00803AB8">
        <w:tc>
          <w:tcPr>
            <w:tcW w:w="828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Кредиты, привлекаемые </w:t>
            </w:r>
          </w:p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сельским поселением Заплавное муниципального района Борский Самарской области от других бюджетов бюджетной системы</w:t>
            </w:r>
          </w:p>
          <w:p w:rsidR="00263C0F" w:rsidRPr="005C00B5" w:rsidRDefault="00263C0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552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263C0F" w:rsidRPr="005C00B5" w:rsidRDefault="00263C0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</w:tr>
      <w:tr w:rsidR="00263C0F" w:rsidRPr="005C00B5" w:rsidTr="00803AB8">
        <w:tc>
          <w:tcPr>
            <w:tcW w:w="828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</w:tcPr>
          <w:p w:rsidR="00263C0F" w:rsidRPr="005C00B5" w:rsidRDefault="00263C0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2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263C0F" w:rsidRPr="005C00B5" w:rsidRDefault="00263C0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</w:tbl>
    <w:p w:rsidR="00263C0F" w:rsidRDefault="00263C0F" w:rsidP="00AC23E7">
      <w:pPr>
        <w:jc w:val="right"/>
      </w:pPr>
    </w:p>
    <w:p w:rsidR="00263C0F" w:rsidRPr="00125F4A" w:rsidRDefault="00263C0F" w:rsidP="00125F4A">
      <w:pPr>
        <w:rPr>
          <w:lang w:val="en-US"/>
        </w:rPr>
      </w:pPr>
    </w:p>
    <w:p w:rsidR="00263C0F" w:rsidRDefault="00263C0F" w:rsidP="00AC23E7">
      <w:pPr>
        <w:jc w:val="right"/>
      </w:pPr>
    </w:p>
    <w:p w:rsidR="00263C0F" w:rsidRDefault="00263C0F" w:rsidP="00AC23E7">
      <w:pPr>
        <w:jc w:val="right"/>
      </w:pPr>
    </w:p>
    <w:p w:rsidR="00263C0F" w:rsidRDefault="00263C0F" w:rsidP="00AC23E7">
      <w:pPr>
        <w:jc w:val="right"/>
      </w:pPr>
    </w:p>
    <w:p w:rsidR="00263C0F" w:rsidRDefault="00263C0F" w:rsidP="00AC23E7">
      <w:pPr>
        <w:jc w:val="right"/>
      </w:pPr>
    </w:p>
    <w:p w:rsidR="00263C0F" w:rsidRDefault="00263C0F" w:rsidP="00AC23E7">
      <w:pPr>
        <w:jc w:val="right"/>
      </w:pPr>
    </w:p>
    <w:p w:rsidR="00263C0F" w:rsidRDefault="00263C0F" w:rsidP="00AC23E7">
      <w:pPr>
        <w:jc w:val="right"/>
      </w:pPr>
      <w:r w:rsidRPr="00AB2AE0">
        <w:t>Приложение  10</w:t>
      </w:r>
    </w:p>
    <w:p w:rsidR="00263C0F" w:rsidRPr="00AB2AE0" w:rsidRDefault="00263C0F" w:rsidP="00AC23E7">
      <w:pPr>
        <w:jc w:val="right"/>
      </w:pPr>
      <w:r w:rsidRPr="00AB2AE0">
        <w:t xml:space="preserve"> к Решению Собрания представителей</w:t>
      </w:r>
    </w:p>
    <w:p w:rsidR="00263C0F" w:rsidRDefault="00263C0F" w:rsidP="00AC23E7">
      <w:pPr>
        <w:jc w:val="right"/>
      </w:pPr>
      <w:r w:rsidRPr="00AB2AE0">
        <w:t xml:space="preserve">сельского поселения </w:t>
      </w:r>
      <w:r>
        <w:t xml:space="preserve">Заплавное </w:t>
      </w:r>
    </w:p>
    <w:p w:rsidR="00263C0F" w:rsidRPr="00AB2AE0" w:rsidRDefault="00263C0F" w:rsidP="00AC23E7">
      <w:pPr>
        <w:jc w:val="right"/>
      </w:pPr>
      <w:r w:rsidRPr="00AB2AE0">
        <w:t>муниципального района Борский</w:t>
      </w:r>
    </w:p>
    <w:p w:rsidR="00263C0F" w:rsidRPr="00AB2AE0" w:rsidRDefault="00263C0F" w:rsidP="00AC23E7">
      <w:pPr>
        <w:jc w:val="right"/>
      </w:pPr>
      <w:r w:rsidRPr="00AB2AE0">
        <w:t>Самарской области</w:t>
      </w:r>
      <w:r w:rsidRPr="00AE44EE">
        <w:t xml:space="preserve"> четвертого созыва</w:t>
      </w:r>
    </w:p>
    <w:p w:rsidR="008E3645" w:rsidRPr="00D743AD" w:rsidRDefault="008E3645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263C0F" w:rsidRPr="004B1EA7" w:rsidRDefault="00263C0F" w:rsidP="00AC23E7">
      <w:pPr>
        <w:jc w:val="right"/>
      </w:pPr>
    </w:p>
    <w:p w:rsidR="00263C0F" w:rsidRDefault="00263C0F" w:rsidP="00AC23E7">
      <w:pPr>
        <w:jc w:val="right"/>
      </w:pPr>
    </w:p>
    <w:p w:rsidR="00263C0F" w:rsidRDefault="00263C0F" w:rsidP="00AC23E7">
      <w:pPr>
        <w:jc w:val="right"/>
      </w:pPr>
    </w:p>
    <w:p w:rsidR="00263C0F" w:rsidRPr="005C00B5" w:rsidRDefault="00263C0F" w:rsidP="00AC23E7">
      <w:pPr>
        <w:jc w:val="right"/>
        <w:rPr>
          <w:sz w:val="22"/>
          <w:szCs w:val="22"/>
        </w:rPr>
      </w:pP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гарантий сельского поселения  Заплавное </w:t>
      </w: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21</w:t>
      </w:r>
      <w:r w:rsidRPr="005C00B5">
        <w:rPr>
          <w:b/>
          <w:sz w:val="22"/>
          <w:szCs w:val="22"/>
        </w:rPr>
        <w:t xml:space="preserve"> год</w:t>
      </w:r>
    </w:p>
    <w:p w:rsidR="00263C0F" w:rsidRPr="005C00B5" w:rsidRDefault="00263C0F" w:rsidP="00AC23E7">
      <w:pPr>
        <w:jc w:val="both"/>
        <w:rPr>
          <w:b/>
          <w:sz w:val="22"/>
          <w:szCs w:val="22"/>
        </w:rPr>
      </w:pPr>
    </w:p>
    <w:p w:rsidR="00263C0F" w:rsidRPr="005C00B5" w:rsidRDefault="00263C0F" w:rsidP="00AC23E7">
      <w:pPr>
        <w:jc w:val="both"/>
        <w:rPr>
          <w:sz w:val="22"/>
          <w:szCs w:val="22"/>
        </w:rPr>
      </w:pPr>
      <w:r w:rsidRPr="005C00B5">
        <w:rPr>
          <w:sz w:val="22"/>
          <w:szCs w:val="22"/>
        </w:rPr>
        <w:t xml:space="preserve">    В 20</w:t>
      </w:r>
      <w:r>
        <w:rPr>
          <w:sz w:val="22"/>
          <w:szCs w:val="22"/>
        </w:rPr>
        <w:t>21</w:t>
      </w:r>
      <w:r w:rsidRPr="005C00B5">
        <w:rPr>
          <w:sz w:val="22"/>
          <w:szCs w:val="22"/>
        </w:rPr>
        <w:t xml:space="preserve"> году предоставление муниципальных гарантий сельского поселения Заплавное муниципального района Борский Самарской области не предусмотрено.</w:t>
      </w:r>
    </w:p>
    <w:p w:rsidR="00263C0F" w:rsidRPr="005C00B5" w:rsidRDefault="00263C0F" w:rsidP="00AC23E7">
      <w:pPr>
        <w:jc w:val="both"/>
        <w:rPr>
          <w:sz w:val="22"/>
          <w:szCs w:val="22"/>
        </w:rPr>
      </w:pPr>
    </w:p>
    <w:p w:rsidR="00263C0F" w:rsidRPr="005C00B5" w:rsidRDefault="00263C0F" w:rsidP="00AC23E7">
      <w:pPr>
        <w:jc w:val="both"/>
        <w:rPr>
          <w:sz w:val="22"/>
          <w:szCs w:val="22"/>
        </w:rPr>
      </w:pPr>
    </w:p>
    <w:p w:rsidR="00263C0F" w:rsidRPr="005C00B5" w:rsidRDefault="00263C0F" w:rsidP="00AC23E7">
      <w:pPr>
        <w:jc w:val="both"/>
        <w:rPr>
          <w:b/>
          <w:sz w:val="22"/>
          <w:szCs w:val="22"/>
        </w:rPr>
      </w:pP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гарантий сельского поселения Заплавное </w:t>
      </w: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2022</w:t>
      </w:r>
      <w:r w:rsidRPr="005C00B5">
        <w:rPr>
          <w:b/>
          <w:sz w:val="22"/>
          <w:szCs w:val="22"/>
        </w:rPr>
        <w:t xml:space="preserve"> год</w:t>
      </w:r>
    </w:p>
    <w:p w:rsidR="00263C0F" w:rsidRPr="005C00B5" w:rsidRDefault="00263C0F" w:rsidP="00AC23E7">
      <w:pPr>
        <w:jc w:val="both"/>
        <w:rPr>
          <w:b/>
          <w:sz w:val="22"/>
          <w:szCs w:val="22"/>
        </w:rPr>
      </w:pPr>
    </w:p>
    <w:p w:rsidR="00263C0F" w:rsidRPr="005C00B5" w:rsidRDefault="00263C0F" w:rsidP="00AC23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 2022</w:t>
      </w:r>
      <w:r w:rsidRPr="005C00B5">
        <w:rPr>
          <w:sz w:val="22"/>
          <w:szCs w:val="22"/>
        </w:rPr>
        <w:t xml:space="preserve"> году предоставление муниципальных гарантий сельского поселения Заплавное муниципального района Борский Самарской области не предусмотрено.</w:t>
      </w:r>
    </w:p>
    <w:p w:rsidR="00263C0F" w:rsidRPr="005C00B5" w:rsidRDefault="00263C0F" w:rsidP="00AC23E7">
      <w:pPr>
        <w:jc w:val="both"/>
        <w:rPr>
          <w:sz w:val="22"/>
          <w:szCs w:val="22"/>
        </w:rPr>
      </w:pPr>
    </w:p>
    <w:p w:rsidR="00263C0F" w:rsidRPr="005C00B5" w:rsidRDefault="00263C0F" w:rsidP="00AC23E7">
      <w:pPr>
        <w:jc w:val="both"/>
        <w:rPr>
          <w:sz w:val="22"/>
          <w:szCs w:val="22"/>
        </w:rPr>
      </w:pPr>
    </w:p>
    <w:p w:rsidR="00263C0F" w:rsidRPr="005C00B5" w:rsidRDefault="00263C0F" w:rsidP="00AC23E7">
      <w:pPr>
        <w:jc w:val="both"/>
        <w:rPr>
          <w:sz w:val="22"/>
          <w:szCs w:val="22"/>
        </w:rPr>
      </w:pP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гарантий сельского поселения Заплавное </w:t>
      </w: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263C0F" w:rsidRPr="005C00B5" w:rsidRDefault="00263C0F" w:rsidP="00AC2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2023</w:t>
      </w:r>
      <w:r w:rsidRPr="005C00B5">
        <w:rPr>
          <w:b/>
          <w:sz w:val="22"/>
          <w:szCs w:val="22"/>
        </w:rPr>
        <w:t xml:space="preserve"> год</w:t>
      </w:r>
    </w:p>
    <w:p w:rsidR="00263C0F" w:rsidRPr="005C00B5" w:rsidRDefault="00263C0F" w:rsidP="00AC23E7">
      <w:pPr>
        <w:jc w:val="both"/>
        <w:rPr>
          <w:b/>
          <w:sz w:val="22"/>
          <w:szCs w:val="22"/>
        </w:rPr>
      </w:pPr>
    </w:p>
    <w:p w:rsidR="00263C0F" w:rsidRPr="005C00B5" w:rsidRDefault="00263C0F" w:rsidP="00AC23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 2023</w:t>
      </w:r>
      <w:r w:rsidRPr="005C00B5">
        <w:rPr>
          <w:sz w:val="22"/>
          <w:szCs w:val="22"/>
        </w:rPr>
        <w:t xml:space="preserve"> году предоставление муниципальных гарантий сельского поселения Заплавное муниципального района Борский Самарской области не предусмотрено.</w:t>
      </w:r>
    </w:p>
    <w:p w:rsidR="00263C0F" w:rsidRPr="00085F09" w:rsidRDefault="00263C0F"/>
    <w:p w:rsidR="00263C0F" w:rsidRPr="00085F09" w:rsidRDefault="00263C0F"/>
    <w:p w:rsidR="00263C0F" w:rsidRPr="00085F09" w:rsidRDefault="00263C0F"/>
    <w:p w:rsidR="00263C0F" w:rsidRPr="00085F09" w:rsidRDefault="00263C0F"/>
    <w:p w:rsidR="00263C0F" w:rsidRPr="00085F09" w:rsidRDefault="00263C0F"/>
    <w:p w:rsidR="00263C0F" w:rsidRPr="00085F09" w:rsidRDefault="00263C0F"/>
    <w:p w:rsidR="00263C0F" w:rsidRPr="00085F09" w:rsidRDefault="00263C0F"/>
    <w:p w:rsidR="00263C0F" w:rsidRPr="00085F09" w:rsidRDefault="00263C0F"/>
    <w:p w:rsidR="00263C0F" w:rsidRPr="00085F09" w:rsidRDefault="00263C0F"/>
    <w:p w:rsidR="00263C0F" w:rsidRPr="00085F09" w:rsidRDefault="00263C0F"/>
    <w:p w:rsidR="00263C0F" w:rsidRPr="00085F09" w:rsidRDefault="00263C0F"/>
    <w:p w:rsidR="00263C0F" w:rsidRPr="00085F09" w:rsidRDefault="00263C0F"/>
    <w:p w:rsidR="00263C0F" w:rsidRPr="00085F09" w:rsidRDefault="00263C0F"/>
    <w:p w:rsidR="00263C0F" w:rsidRPr="00085F09" w:rsidRDefault="00263C0F"/>
    <w:p w:rsidR="00263C0F" w:rsidRPr="00085F09" w:rsidRDefault="00263C0F"/>
    <w:p w:rsidR="00263C0F" w:rsidRPr="00480572" w:rsidRDefault="00263C0F"/>
    <w:p w:rsidR="00263C0F" w:rsidRPr="00480572" w:rsidRDefault="00263C0F"/>
    <w:p w:rsidR="00263C0F" w:rsidRPr="00480572" w:rsidRDefault="00263C0F"/>
    <w:p w:rsidR="00263C0F" w:rsidRPr="00480572" w:rsidRDefault="00263C0F"/>
    <w:p w:rsidR="00263C0F" w:rsidRPr="00480572" w:rsidRDefault="00263C0F"/>
    <w:p w:rsidR="00263C0F" w:rsidRPr="00480572" w:rsidRDefault="00263C0F"/>
    <w:p w:rsidR="00263C0F" w:rsidRPr="00480572" w:rsidRDefault="00263C0F"/>
    <w:p w:rsidR="00263C0F" w:rsidRPr="00480572" w:rsidRDefault="00263C0F"/>
    <w:p w:rsidR="00263C0F" w:rsidRPr="00480572" w:rsidRDefault="00263C0F"/>
    <w:p w:rsidR="00263C0F" w:rsidRPr="00480572" w:rsidRDefault="00263C0F"/>
    <w:p w:rsidR="00263C0F" w:rsidRPr="00480572" w:rsidRDefault="00263C0F"/>
    <w:p w:rsidR="00263C0F" w:rsidRPr="00480572" w:rsidRDefault="00263C0F"/>
    <w:p w:rsidR="00263C0F" w:rsidRPr="00480572" w:rsidRDefault="00263C0F"/>
    <w:p w:rsidR="00263C0F" w:rsidRDefault="00263C0F" w:rsidP="00085F09">
      <w:pPr>
        <w:pStyle w:val="a3"/>
        <w:jc w:val="right"/>
        <w:rPr>
          <w:b w:val="0"/>
          <w:sz w:val="24"/>
        </w:rPr>
      </w:pPr>
    </w:p>
    <w:p w:rsidR="00263C0F" w:rsidRDefault="00263C0F" w:rsidP="00085F09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Приложение № 1 </w:t>
      </w:r>
    </w:p>
    <w:p w:rsidR="00263C0F" w:rsidRDefault="00263C0F" w:rsidP="00085F09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 пояснительной записке Решению</w:t>
      </w:r>
    </w:p>
    <w:p w:rsidR="00263C0F" w:rsidRDefault="00263C0F" w:rsidP="00085F09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собрания представителей сельского</w:t>
      </w:r>
    </w:p>
    <w:p w:rsidR="00263C0F" w:rsidRPr="00D743AD" w:rsidRDefault="00263C0F" w:rsidP="00085F09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поселения Заплавное</w:t>
      </w:r>
    </w:p>
    <w:p w:rsidR="00263C0F" w:rsidRPr="008E3645" w:rsidRDefault="008E3645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263C0F" w:rsidRDefault="00263C0F" w:rsidP="00085F09">
      <w:pPr>
        <w:pStyle w:val="a3"/>
        <w:jc w:val="right"/>
        <w:rPr>
          <w:b w:val="0"/>
          <w:sz w:val="18"/>
          <w:szCs w:val="18"/>
        </w:rPr>
      </w:pPr>
    </w:p>
    <w:p w:rsidR="00263C0F" w:rsidRDefault="00263C0F" w:rsidP="00085F09">
      <w:pPr>
        <w:pStyle w:val="a3"/>
      </w:pPr>
    </w:p>
    <w:p w:rsidR="00263C0F" w:rsidRDefault="00263C0F" w:rsidP="00085F09">
      <w:pPr>
        <w:pStyle w:val="a3"/>
      </w:pPr>
      <w:r>
        <w:t xml:space="preserve">Прогноз по доходам бюджета сельского поселения Заплавное муниципального района Борский на 2021-2023 </w:t>
      </w:r>
      <w:proofErr w:type="spellStart"/>
      <w:r>
        <w:t>гг</w:t>
      </w:r>
      <w:proofErr w:type="spellEnd"/>
    </w:p>
    <w:p w:rsidR="00263C0F" w:rsidRDefault="00263C0F" w:rsidP="00085F09">
      <w:r>
        <w:t xml:space="preserve">                                                                                                                                                       (рублей)</w:t>
      </w:r>
    </w:p>
    <w:tbl>
      <w:tblPr>
        <w:tblW w:w="103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780"/>
        <w:gridCol w:w="1355"/>
        <w:gridCol w:w="1165"/>
        <w:gridCol w:w="1174"/>
      </w:tblGrid>
      <w:tr w:rsidR="00263C0F" w:rsidTr="00A44EF6">
        <w:trPr>
          <w:trHeight w:val="22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 источника</w:t>
            </w:r>
          </w:p>
        </w:tc>
        <w:tc>
          <w:tcPr>
            <w:tcW w:w="1355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21г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22г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23г</w:t>
            </w:r>
          </w:p>
        </w:tc>
      </w:tr>
      <w:tr w:rsidR="00263C0F" w:rsidTr="00A44EF6">
        <w:trPr>
          <w:trHeight w:val="26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355" w:type="dxa"/>
          </w:tcPr>
          <w:p w:rsidR="00263C0F" w:rsidRPr="00A44EF6" w:rsidRDefault="00263C0F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>3 </w:t>
            </w:r>
            <w:r>
              <w:rPr>
                <w:b/>
                <w:lang w:val="en-US"/>
              </w:rPr>
              <w:t>250 050</w:t>
            </w:r>
          </w:p>
        </w:tc>
        <w:tc>
          <w:tcPr>
            <w:tcW w:w="1165" w:type="dxa"/>
          </w:tcPr>
          <w:p w:rsidR="00263C0F" w:rsidRPr="00F943F4" w:rsidRDefault="00263C0F" w:rsidP="00F93612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3 341 0</w:t>
            </w:r>
            <w:r w:rsidR="00F93612"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174" w:type="dxa"/>
          </w:tcPr>
          <w:p w:rsidR="00263C0F" w:rsidRPr="00F943F4" w:rsidRDefault="00263C0F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3 402 320</w:t>
            </w:r>
          </w:p>
        </w:tc>
      </w:tr>
      <w:tr w:rsidR="00263C0F" w:rsidTr="00A44EF6">
        <w:trPr>
          <w:trHeight w:val="26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000 1 01 00000 00 0000 000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355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520 000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530 000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535 000</w:t>
            </w:r>
          </w:p>
        </w:tc>
      </w:tr>
      <w:tr w:rsidR="00263C0F" w:rsidTr="00A44EF6">
        <w:trPr>
          <w:trHeight w:val="26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000 1 01 02000 01 0000 110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1355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520 000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530 000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535 000</w:t>
            </w:r>
          </w:p>
        </w:tc>
      </w:tr>
      <w:tr w:rsidR="00263C0F" w:rsidTr="00A44EF6">
        <w:trPr>
          <w:trHeight w:val="26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000 1 03 00000 00 0000 000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5" w:type="dxa"/>
          </w:tcPr>
          <w:p w:rsidR="00263C0F" w:rsidRPr="00A44EF6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A44EF6">
              <w:rPr>
                <w:b/>
                <w:lang w:val="en-US"/>
              </w:rPr>
              <w:t>946 050</w:t>
            </w:r>
          </w:p>
        </w:tc>
        <w:tc>
          <w:tcPr>
            <w:tcW w:w="1165" w:type="dxa"/>
          </w:tcPr>
          <w:p w:rsidR="00263C0F" w:rsidRPr="00A44EF6" w:rsidRDefault="00263C0F" w:rsidP="00F44973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A44EF6">
              <w:rPr>
                <w:b/>
                <w:lang w:val="en-US"/>
              </w:rPr>
              <w:t>1 013 030</w:t>
            </w:r>
          </w:p>
        </w:tc>
        <w:tc>
          <w:tcPr>
            <w:tcW w:w="1174" w:type="dxa"/>
          </w:tcPr>
          <w:p w:rsidR="00263C0F" w:rsidRPr="00A44EF6" w:rsidRDefault="00263C0F" w:rsidP="00F44973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A44EF6">
              <w:rPr>
                <w:b/>
                <w:lang w:val="en-US"/>
              </w:rPr>
              <w:t>1 037 320</w:t>
            </w:r>
          </w:p>
        </w:tc>
      </w:tr>
      <w:tr w:rsidR="00263C0F" w:rsidTr="00A44EF6">
        <w:trPr>
          <w:trHeight w:val="26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000 1 03 02000 00 0000 110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55" w:type="dxa"/>
          </w:tcPr>
          <w:p w:rsidR="00263C0F" w:rsidRPr="00A44EF6" w:rsidRDefault="00263C0F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946 050</w:t>
            </w:r>
          </w:p>
        </w:tc>
        <w:tc>
          <w:tcPr>
            <w:tcW w:w="1165" w:type="dxa"/>
          </w:tcPr>
          <w:p w:rsidR="00263C0F" w:rsidRPr="00A44EF6" w:rsidRDefault="00263C0F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1 013 030</w:t>
            </w:r>
          </w:p>
        </w:tc>
        <w:tc>
          <w:tcPr>
            <w:tcW w:w="1174" w:type="dxa"/>
          </w:tcPr>
          <w:p w:rsidR="00263C0F" w:rsidRPr="00A44EF6" w:rsidRDefault="00263C0F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1 037 320</w:t>
            </w:r>
          </w:p>
        </w:tc>
      </w:tr>
      <w:tr w:rsidR="00263C0F" w:rsidTr="00A44EF6">
        <w:trPr>
          <w:trHeight w:val="26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355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350 000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360 000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364 000</w:t>
            </w:r>
          </w:p>
        </w:tc>
      </w:tr>
      <w:tr w:rsidR="00263C0F" w:rsidTr="00A44EF6">
        <w:trPr>
          <w:trHeight w:val="26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000 1 05 03000 01 0000 110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Единый сельскохозяйственный налог</w:t>
            </w:r>
          </w:p>
        </w:tc>
        <w:tc>
          <w:tcPr>
            <w:tcW w:w="1355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350 000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360 000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364 000</w:t>
            </w:r>
          </w:p>
        </w:tc>
      </w:tr>
      <w:tr w:rsidR="00263C0F" w:rsidTr="00A44EF6">
        <w:trPr>
          <w:trHeight w:val="26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355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1 366 000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1 370 000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1 398 000</w:t>
            </w:r>
          </w:p>
        </w:tc>
      </w:tr>
      <w:tr w:rsidR="00263C0F" w:rsidTr="00A44EF6">
        <w:trPr>
          <w:trHeight w:val="26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000 1 06 01000 00 0000 110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Налог на имущество физических лиц</w:t>
            </w:r>
          </w:p>
        </w:tc>
        <w:tc>
          <w:tcPr>
            <w:tcW w:w="1355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366 000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370 000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378 000</w:t>
            </w:r>
          </w:p>
        </w:tc>
      </w:tr>
      <w:tr w:rsidR="00263C0F" w:rsidTr="00A44EF6">
        <w:trPr>
          <w:trHeight w:val="26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000 1 06 06000 00 0000 110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Земельный налог</w:t>
            </w:r>
          </w:p>
        </w:tc>
        <w:tc>
          <w:tcPr>
            <w:tcW w:w="1355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1 000 000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1 000 000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1 020 000</w:t>
            </w:r>
          </w:p>
        </w:tc>
      </w:tr>
      <w:tr w:rsidR="00263C0F" w:rsidTr="00A44EF6">
        <w:trPr>
          <w:trHeight w:val="26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55" w:type="dxa"/>
          </w:tcPr>
          <w:p w:rsidR="00263C0F" w:rsidRPr="00A44EF6" w:rsidRDefault="00263C0F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>3 </w:t>
            </w:r>
            <w:r>
              <w:rPr>
                <w:b/>
                <w:lang w:val="en-US"/>
              </w:rPr>
              <w:t>182 050</w:t>
            </w:r>
          </w:p>
        </w:tc>
        <w:tc>
          <w:tcPr>
            <w:tcW w:w="1165" w:type="dxa"/>
          </w:tcPr>
          <w:p w:rsidR="00263C0F" w:rsidRPr="00F943F4" w:rsidRDefault="00263C0F" w:rsidP="00F93612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3 273 0</w:t>
            </w:r>
            <w:r w:rsidR="00F93612"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174" w:type="dxa"/>
          </w:tcPr>
          <w:p w:rsidR="00263C0F" w:rsidRPr="00F943F4" w:rsidRDefault="00263C0F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3 334 320</w:t>
            </w:r>
          </w:p>
        </w:tc>
      </w:tr>
      <w:tr w:rsidR="00263C0F" w:rsidTr="00A44EF6">
        <w:trPr>
          <w:trHeight w:val="26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Доходы от использования имущества, находящегося в собственности сельских поселений</w:t>
            </w:r>
          </w:p>
        </w:tc>
        <w:tc>
          <w:tcPr>
            <w:tcW w:w="1355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</w:tr>
      <w:tr w:rsidR="00263C0F" w:rsidTr="00A44EF6">
        <w:trPr>
          <w:trHeight w:val="26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000 1 11 09000 00 0000 120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b/>
                <w:sz w:val="28"/>
                <w:szCs w:val="22"/>
                <w:lang w:eastAsia="en-US"/>
              </w:rPr>
            </w:pPr>
            <w:r>
              <w:t>Прочие доходы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т.ч. казенных)</w:t>
            </w:r>
          </w:p>
        </w:tc>
        <w:tc>
          <w:tcPr>
            <w:tcW w:w="1355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68 000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68 000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68 000</w:t>
            </w:r>
          </w:p>
        </w:tc>
      </w:tr>
      <w:tr w:rsidR="00263C0F" w:rsidTr="00A44EF6">
        <w:trPr>
          <w:trHeight w:val="26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55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</w:tr>
      <w:tr w:rsidR="00263C0F" w:rsidTr="00A44EF6">
        <w:trPr>
          <w:trHeight w:val="26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355" w:type="dxa"/>
          </w:tcPr>
          <w:p w:rsidR="00263C0F" w:rsidRPr="00CD0F40" w:rsidRDefault="00263C0F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>4 </w:t>
            </w:r>
            <w:r>
              <w:rPr>
                <w:b/>
                <w:lang w:val="en-US"/>
              </w:rPr>
              <w:t>252 496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2 386 210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2 378 112</w:t>
            </w:r>
          </w:p>
        </w:tc>
      </w:tr>
      <w:tr w:rsidR="00263C0F" w:rsidTr="00A44EF6">
        <w:trPr>
          <w:trHeight w:val="28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Безвозмездные поступления от других бюджетов бюджетной системы Российской Федерации, кроме бюджетов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1355" w:type="dxa"/>
          </w:tcPr>
          <w:p w:rsidR="00263C0F" w:rsidRPr="00CD0F40" w:rsidRDefault="00263C0F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lastRenderedPageBreak/>
              <w:t>4 </w:t>
            </w:r>
            <w:r>
              <w:rPr>
                <w:b/>
                <w:lang w:val="en-US"/>
              </w:rPr>
              <w:t>252 496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2 386 210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2 378 112</w:t>
            </w:r>
          </w:p>
        </w:tc>
      </w:tr>
      <w:tr w:rsidR="00263C0F" w:rsidTr="00A44EF6">
        <w:trPr>
          <w:trHeight w:val="28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000 2 02 10000 00 0000 150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5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  1 829 090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1 129 236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992 004</w:t>
            </w:r>
          </w:p>
        </w:tc>
      </w:tr>
      <w:tr w:rsidR="00263C0F" w:rsidTr="00A44EF6">
        <w:trPr>
          <w:trHeight w:val="302"/>
        </w:trPr>
        <w:tc>
          <w:tcPr>
            <w:tcW w:w="2880" w:type="dxa"/>
          </w:tcPr>
          <w:p w:rsidR="00263C0F" w:rsidRDefault="00263C0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000 2 02 16001 10 0000 150</w:t>
            </w: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5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1 829 090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1 129 236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992 004</w:t>
            </w:r>
          </w:p>
        </w:tc>
      </w:tr>
      <w:tr w:rsidR="00263C0F" w:rsidTr="00A44EF6">
        <w:trPr>
          <w:trHeight w:val="302"/>
        </w:trPr>
        <w:tc>
          <w:tcPr>
            <w:tcW w:w="2880" w:type="dxa"/>
          </w:tcPr>
          <w:p w:rsidR="00263C0F" w:rsidRDefault="00263C0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000 2 02 49999 00 0000 150</w:t>
            </w:r>
          </w:p>
          <w:p w:rsidR="00263C0F" w:rsidRDefault="00263C0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Иные межбюджетные трансферты   </w:t>
            </w:r>
            <w:r>
              <w:rPr>
                <w:b/>
              </w:rPr>
              <w:t>передаваемые бюджетам сельских поселений</w:t>
            </w:r>
          </w:p>
        </w:tc>
        <w:tc>
          <w:tcPr>
            <w:tcW w:w="1355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2 328 636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1 256974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1 386 108</w:t>
            </w:r>
          </w:p>
        </w:tc>
      </w:tr>
      <w:tr w:rsidR="00263C0F" w:rsidTr="00A44EF6">
        <w:trPr>
          <w:trHeight w:val="141"/>
        </w:trPr>
        <w:tc>
          <w:tcPr>
            <w:tcW w:w="2880" w:type="dxa"/>
          </w:tcPr>
          <w:p w:rsidR="00263C0F" w:rsidRDefault="00263C0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000 2 02 49999 10 0000 150</w:t>
            </w:r>
          </w:p>
          <w:p w:rsidR="00263C0F" w:rsidRDefault="00263C0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355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2 328 636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1 256 974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1 386 108</w:t>
            </w:r>
          </w:p>
        </w:tc>
      </w:tr>
      <w:tr w:rsidR="00263C0F" w:rsidTr="00A44EF6">
        <w:trPr>
          <w:trHeight w:val="141"/>
        </w:trPr>
        <w:tc>
          <w:tcPr>
            <w:tcW w:w="2880" w:type="dxa"/>
          </w:tcPr>
          <w:p w:rsidR="00263C0F" w:rsidRPr="00B52C1A" w:rsidRDefault="00263C0F" w:rsidP="00F44973">
            <w:pPr>
              <w:jc w:val="center"/>
              <w:rPr>
                <w:b/>
              </w:rPr>
            </w:pPr>
            <w:r w:rsidRPr="00B52C1A">
              <w:rPr>
                <w:b/>
              </w:rPr>
              <w:t>000 2 02 30000 00 0000 150</w:t>
            </w:r>
          </w:p>
        </w:tc>
        <w:tc>
          <w:tcPr>
            <w:tcW w:w="3780" w:type="dxa"/>
          </w:tcPr>
          <w:p w:rsidR="00263C0F" w:rsidRPr="00B52C1A" w:rsidRDefault="00263C0F" w:rsidP="00F44973">
            <w:pPr>
              <w:jc w:val="center"/>
              <w:rPr>
                <w:b/>
              </w:rPr>
            </w:pPr>
            <w:r w:rsidRPr="00B52C1A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5" w:type="dxa"/>
          </w:tcPr>
          <w:p w:rsidR="00263C0F" w:rsidRPr="00B52C1A" w:rsidRDefault="00263C0F" w:rsidP="00F449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94 770,00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</w:pP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</w:pPr>
          </w:p>
        </w:tc>
      </w:tr>
      <w:tr w:rsidR="00263C0F" w:rsidTr="00A44EF6">
        <w:trPr>
          <w:trHeight w:val="141"/>
        </w:trPr>
        <w:tc>
          <w:tcPr>
            <w:tcW w:w="2880" w:type="dxa"/>
          </w:tcPr>
          <w:p w:rsidR="00263C0F" w:rsidRPr="00B52C1A" w:rsidRDefault="00263C0F" w:rsidP="00F44973">
            <w:pPr>
              <w:jc w:val="center"/>
            </w:pPr>
            <w:r w:rsidRPr="00B52C1A">
              <w:t>000 2 02 35118 10 0000 150</w:t>
            </w:r>
          </w:p>
        </w:tc>
        <w:tc>
          <w:tcPr>
            <w:tcW w:w="3780" w:type="dxa"/>
          </w:tcPr>
          <w:p w:rsidR="00263C0F" w:rsidRPr="00B52C1A" w:rsidRDefault="00263C0F" w:rsidP="00F44973">
            <w:pPr>
              <w:jc w:val="center"/>
            </w:pPr>
            <w:r w:rsidRPr="00B52C1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5" w:type="dxa"/>
          </w:tcPr>
          <w:p w:rsidR="00263C0F" w:rsidRPr="00B52C1A" w:rsidRDefault="00263C0F" w:rsidP="00F449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94 770,00</w:t>
            </w:r>
          </w:p>
        </w:tc>
        <w:tc>
          <w:tcPr>
            <w:tcW w:w="1165" w:type="dxa"/>
          </w:tcPr>
          <w:p w:rsidR="00263C0F" w:rsidRDefault="00263C0F">
            <w:pPr>
              <w:spacing w:after="200" w:line="276" w:lineRule="auto"/>
            </w:pP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</w:pPr>
          </w:p>
        </w:tc>
      </w:tr>
      <w:tr w:rsidR="00263C0F" w:rsidTr="00A44EF6">
        <w:trPr>
          <w:trHeight w:val="141"/>
        </w:trPr>
        <w:tc>
          <w:tcPr>
            <w:tcW w:w="6660" w:type="dxa"/>
            <w:gridSpan w:val="2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355" w:type="dxa"/>
          </w:tcPr>
          <w:p w:rsidR="00263C0F" w:rsidRPr="00F943F4" w:rsidRDefault="00263C0F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>7 </w:t>
            </w:r>
            <w:r>
              <w:rPr>
                <w:b/>
                <w:lang w:val="en-US"/>
              </w:rPr>
              <w:t>502 546</w:t>
            </w:r>
          </w:p>
        </w:tc>
        <w:tc>
          <w:tcPr>
            <w:tcW w:w="1165" w:type="dxa"/>
          </w:tcPr>
          <w:p w:rsidR="00263C0F" w:rsidRPr="00F943F4" w:rsidRDefault="00263C0F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5 727 240</w:t>
            </w:r>
          </w:p>
        </w:tc>
        <w:tc>
          <w:tcPr>
            <w:tcW w:w="1174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5 780 432</w:t>
            </w:r>
          </w:p>
        </w:tc>
      </w:tr>
    </w:tbl>
    <w:p w:rsidR="00263C0F" w:rsidRDefault="00263C0F" w:rsidP="00085F09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263C0F" w:rsidRDefault="00263C0F" w:rsidP="00085F09">
      <w:pPr>
        <w:tabs>
          <w:tab w:val="left" w:pos="1469"/>
        </w:tabs>
        <w:spacing w:after="120"/>
        <w:rPr>
          <w:b/>
          <w:sz w:val="22"/>
        </w:rPr>
      </w:pPr>
    </w:p>
    <w:p w:rsidR="00263C0F" w:rsidRDefault="00263C0F" w:rsidP="00085F09">
      <w:pPr>
        <w:spacing w:after="120"/>
        <w:rPr>
          <w:b/>
        </w:rPr>
      </w:pPr>
    </w:p>
    <w:p w:rsidR="00263C0F" w:rsidRDefault="00263C0F" w:rsidP="00085F09">
      <w:pPr>
        <w:spacing w:after="120"/>
        <w:rPr>
          <w:b/>
        </w:rPr>
      </w:pPr>
    </w:p>
    <w:p w:rsidR="00263C0F" w:rsidRDefault="00263C0F" w:rsidP="00085F09">
      <w:pPr>
        <w:spacing w:after="120"/>
        <w:rPr>
          <w:b/>
        </w:rPr>
      </w:pPr>
    </w:p>
    <w:p w:rsidR="00263C0F" w:rsidRDefault="00263C0F" w:rsidP="00085F09">
      <w:pPr>
        <w:tabs>
          <w:tab w:val="left" w:pos="1469"/>
        </w:tabs>
        <w:spacing w:after="120"/>
        <w:rPr>
          <w:b/>
        </w:rPr>
      </w:pPr>
    </w:p>
    <w:p w:rsidR="00263C0F" w:rsidRDefault="00263C0F" w:rsidP="00085F09">
      <w:pPr>
        <w:tabs>
          <w:tab w:val="left" w:pos="1469"/>
        </w:tabs>
        <w:spacing w:after="120"/>
        <w:rPr>
          <w:b/>
        </w:rPr>
      </w:pPr>
    </w:p>
    <w:p w:rsidR="00263C0F" w:rsidRDefault="00263C0F" w:rsidP="00085F09">
      <w:pPr>
        <w:tabs>
          <w:tab w:val="left" w:pos="1469"/>
        </w:tabs>
        <w:spacing w:after="120"/>
        <w:rPr>
          <w:b/>
        </w:rPr>
      </w:pPr>
    </w:p>
    <w:p w:rsidR="00263C0F" w:rsidRDefault="00263C0F" w:rsidP="00085F09">
      <w:pPr>
        <w:tabs>
          <w:tab w:val="left" w:pos="1469"/>
        </w:tabs>
        <w:spacing w:after="120"/>
        <w:rPr>
          <w:b/>
        </w:rPr>
      </w:pPr>
    </w:p>
    <w:p w:rsidR="00263C0F" w:rsidRDefault="00263C0F" w:rsidP="00085F09">
      <w:pPr>
        <w:tabs>
          <w:tab w:val="left" w:pos="1469"/>
        </w:tabs>
        <w:spacing w:after="120"/>
        <w:rPr>
          <w:b/>
        </w:rPr>
      </w:pPr>
    </w:p>
    <w:p w:rsidR="00263C0F" w:rsidRDefault="00263C0F" w:rsidP="00085F09">
      <w:pPr>
        <w:tabs>
          <w:tab w:val="left" w:pos="1469"/>
        </w:tabs>
        <w:spacing w:after="120"/>
        <w:rPr>
          <w:b/>
        </w:rPr>
      </w:pPr>
    </w:p>
    <w:p w:rsidR="00263C0F" w:rsidRDefault="00263C0F" w:rsidP="00085F09">
      <w:pPr>
        <w:tabs>
          <w:tab w:val="left" w:pos="1469"/>
        </w:tabs>
        <w:spacing w:after="120"/>
        <w:rPr>
          <w:b/>
        </w:rPr>
      </w:pPr>
    </w:p>
    <w:p w:rsidR="00263C0F" w:rsidRDefault="00263C0F" w:rsidP="00085F09">
      <w:pPr>
        <w:tabs>
          <w:tab w:val="left" w:pos="1469"/>
        </w:tabs>
        <w:spacing w:after="120"/>
        <w:rPr>
          <w:b/>
        </w:rPr>
      </w:pPr>
    </w:p>
    <w:p w:rsidR="00263C0F" w:rsidRDefault="00263C0F" w:rsidP="00085F09">
      <w:pPr>
        <w:tabs>
          <w:tab w:val="left" w:pos="1469"/>
        </w:tabs>
        <w:spacing w:after="120"/>
        <w:rPr>
          <w:b/>
        </w:rPr>
      </w:pPr>
    </w:p>
    <w:p w:rsidR="00263C0F" w:rsidRDefault="00263C0F" w:rsidP="00085F09"/>
    <w:p w:rsidR="00263C0F" w:rsidRDefault="00263C0F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3C0F" w:rsidRDefault="00263C0F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3C0F" w:rsidRDefault="00263C0F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3C0F" w:rsidRDefault="00263C0F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3C0F" w:rsidRDefault="00263C0F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3C0F" w:rsidRDefault="00263C0F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3C0F" w:rsidRDefault="00263C0F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3C0F" w:rsidRDefault="00263C0F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3C0F" w:rsidRDefault="00263C0F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3C0F" w:rsidRDefault="00263C0F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3C0F" w:rsidRDefault="00263C0F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3C0F" w:rsidRDefault="00263C0F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3C0F" w:rsidRDefault="00263C0F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3C0F" w:rsidRDefault="00263C0F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263C0F" w:rsidRPr="00F44973" w:rsidRDefault="00263C0F" w:rsidP="00085F09">
      <w:pPr>
        <w:pStyle w:val="a3"/>
        <w:jc w:val="left"/>
        <w:rPr>
          <w:rFonts w:ascii="Calibri" w:hAnsi="Calibri"/>
          <w:b w:val="0"/>
          <w:sz w:val="22"/>
          <w:szCs w:val="22"/>
          <w:lang w:val="en-US" w:eastAsia="en-US"/>
        </w:rPr>
      </w:pPr>
    </w:p>
    <w:p w:rsidR="006B1888" w:rsidRDefault="006B1888" w:rsidP="00085F09">
      <w:pPr>
        <w:pStyle w:val="a3"/>
        <w:jc w:val="left"/>
        <w:rPr>
          <w:b w:val="0"/>
          <w:sz w:val="18"/>
          <w:szCs w:val="18"/>
        </w:rPr>
      </w:pPr>
    </w:p>
    <w:p w:rsidR="006B1888" w:rsidRDefault="006B1888" w:rsidP="00085F09">
      <w:pPr>
        <w:pStyle w:val="a3"/>
        <w:jc w:val="left"/>
        <w:rPr>
          <w:b w:val="0"/>
          <w:sz w:val="18"/>
          <w:szCs w:val="18"/>
        </w:rPr>
      </w:pPr>
    </w:p>
    <w:p w:rsidR="006B1888" w:rsidRDefault="006B1888" w:rsidP="00085F09">
      <w:pPr>
        <w:pStyle w:val="a3"/>
        <w:jc w:val="left"/>
        <w:rPr>
          <w:b w:val="0"/>
          <w:sz w:val="18"/>
          <w:szCs w:val="18"/>
        </w:rPr>
      </w:pPr>
    </w:p>
    <w:p w:rsidR="006B1888" w:rsidRDefault="006B1888" w:rsidP="00085F09">
      <w:pPr>
        <w:pStyle w:val="a3"/>
        <w:jc w:val="left"/>
        <w:rPr>
          <w:b w:val="0"/>
          <w:sz w:val="18"/>
          <w:szCs w:val="18"/>
        </w:rPr>
      </w:pPr>
    </w:p>
    <w:p w:rsidR="00263C0F" w:rsidRDefault="006B1888" w:rsidP="00085F09">
      <w:pPr>
        <w:pStyle w:val="a3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63C0F">
        <w:rPr>
          <w:b w:val="0"/>
          <w:sz w:val="18"/>
          <w:szCs w:val="18"/>
        </w:rPr>
        <w:t xml:space="preserve">Приложение № 2 </w:t>
      </w:r>
    </w:p>
    <w:p w:rsidR="00263C0F" w:rsidRDefault="00263C0F" w:rsidP="00085F09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 пояснительной записке Решению</w:t>
      </w:r>
    </w:p>
    <w:p w:rsidR="00263C0F" w:rsidRDefault="00263C0F" w:rsidP="00085F09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собрания представителей сельского</w:t>
      </w:r>
    </w:p>
    <w:p w:rsidR="00263C0F" w:rsidRPr="006B1888" w:rsidRDefault="00263C0F" w:rsidP="00085F09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поселения Заплавное</w:t>
      </w:r>
    </w:p>
    <w:p w:rsidR="008E3645" w:rsidRPr="00D743AD" w:rsidRDefault="008E3645" w:rsidP="008E3645">
      <w:pPr>
        <w:jc w:val="right"/>
      </w:pPr>
      <w:r w:rsidRPr="00EB0734">
        <w:t>2</w:t>
      </w:r>
      <w:r w:rsidRPr="00D743AD">
        <w:t>8</w:t>
      </w:r>
      <w:r w:rsidRPr="00EB0734"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EB0734">
          <w:t>20</w:t>
        </w:r>
        <w:r w:rsidRPr="00D743AD">
          <w:t>20</w:t>
        </w:r>
        <w:r w:rsidRPr="00EB0734">
          <w:t xml:space="preserve"> г</w:t>
        </w:r>
      </w:smartTag>
      <w:r w:rsidRPr="00EB0734">
        <w:t xml:space="preserve"> № </w:t>
      </w:r>
      <w:r w:rsidRPr="00D743AD">
        <w:t>1</w:t>
      </w:r>
      <w:r>
        <w:t>9</w:t>
      </w:r>
    </w:p>
    <w:p w:rsidR="00263C0F" w:rsidRPr="006B1888" w:rsidRDefault="00263C0F" w:rsidP="00085F09">
      <w:pPr>
        <w:pStyle w:val="a3"/>
        <w:jc w:val="right"/>
        <w:rPr>
          <w:b w:val="0"/>
          <w:sz w:val="18"/>
          <w:szCs w:val="18"/>
        </w:rPr>
      </w:pPr>
    </w:p>
    <w:p w:rsidR="00263C0F" w:rsidRDefault="00263C0F" w:rsidP="00085F09">
      <w:pPr>
        <w:pStyle w:val="a3"/>
        <w:rPr>
          <w:b w:val="0"/>
          <w:sz w:val="18"/>
          <w:szCs w:val="18"/>
        </w:rPr>
      </w:pPr>
    </w:p>
    <w:p w:rsidR="00263C0F" w:rsidRDefault="00263C0F" w:rsidP="00085F0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Структура расходов  бюджета сельского поселения по разделам и подразделам классификации расходов бюджетов в 2021-2023 годах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680"/>
        <w:gridCol w:w="1620"/>
        <w:gridCol w:w="1440"/>
        <w:gridCol w:w="1440"/>
      </w:tblGrid>
      <w:tr w:rsidR="00263C0F" w:rsidTr="00F943F4">
        <w:trPr>
          <w:trHeight w:val="222"/>
        </w:trPr>
        <w:tc>
          <w:tcPr>
            <w:tcW w:w="900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680" w:type="dxa"/>
          </w:tcPr>
          <w:p w:rsidR="00263C0F" w:rsidRDefault="00263C0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620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 xml:space="preserve">21г </w:t>
            </w:r>
          </w:p>
        </w:tc>
        <w:tc>
          <w:tcPr>
            <w:tcW w:w="1440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22г</w:t>
            </w:r>
          </w:p>
        </w:tc>
        <w:tc>
          <w:tcPr>
            <w:tcW w:w="1440" w:type="dxa"/>
          </w:tcPr>
          <w:p w:rsidR="00263C0F" w:rsidRDefault="00263C0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23г</w:t>
            </w:r>
          </w:p>
        </w:tc>
      </w:tr>
      <w:tr w:rsidR="00263C0F" w:rsidTr="00F943F4">
        <w:trPr>
          <w:trHeight w:val="311"/>
        </w:trPr>
        <w:tc>
          <w:tcPr>
            <w:tcW w:w="90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01 00</w:t>
            </w:r>
          </w:p>
        </w:tc>
        <w:tc>
          <w:tcPr>
            <w:tcW w:w="4680" w:type="dxa"/>
          </w:tcPr>
          <w:p w:rsidR="00263C0F" w:rsidRDefault="00263C0F" w:rsidP="00B52C1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0" w:type="dxa"/>
            <w:vAlign w:val="center"/>
          </w:tcPr>
          <w:p w:rsidR="00263C0F" w:rsidRPr="002F023A" w:rsidRDefault="00263C0F" w:rsidP="00B52C1A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</w:rPr>
              <w:t>2 </w:t>
            </w:r>
            <w:r>
              <w:rPr>
                <w:b/>
                <w:bCs/>
                <w:color w:val="000000"/>
                <w:lang w:val="en-US"/>
              </w:rPr>
              <w:t>373 344,60</w:t>
            </w:r>
          </w:p>
        </w:tc>
        <w:tc>
          <w:tcPr>
            <w:tcW w:w="1440" w:type="dxa"/>
            <w:vAlign w:val="center"/>
          </w:tcPr>
          <w:p w:rsidR="00263C0F" w:rsidRDefault="00263C0F" w:rsidP="00B52C1A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2 15</w:t>
            </w: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  <w:lang w:val="en-US"/>
              </w:rPr>
              <w:t>423</w:t>
            </w:r>
            <w:r>
              <w:rPr>
                <w:b/>
                <w:bCs/>
                <w:color w:val="000000"/>
              </w:rPr>
              <w:t>,12</w:t>
            </w:r>
          </w:p>
        </w:tc>
        <w:tc>
          <w:tcPr>
            <w:tcW w:w="1440" w:type="dxa"/>
            <w:vAlign w:val="center"/>
          </w:tcPr>
          <w:p w:rsidR="00263C0F" w:rsidRDefault="00263C0F" w:rsidP="006B1888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2 15</w:t>
            </w:r>
            <w:r>
              <w:rPr>
                <w:b/>
                <w:bCs/>
                <w:color w:val="000000"/>
                <w:lang w:val="en-US"/>
              </w:rPr>
              <w:t>7 423</w:t>
            </w:r>
            <w:r>
              <w:rPr>
                <w:b/>
                <w:bCs/>
                <w:color w:val="000000"/>
              </w:rPr>
              <w:t>,</w:t>
            </w:r>
            <w:r w:rsidR="006B1888">
              <w:rPr>
                <w:b/>
                <w:bCs/>
                <w:color w:val="000000"/>
              </w:rPr>
              <w:t>08</w:t>
            </w:r>
          </w:p>
        </w:tc>
      </w:tr>
      <w:tr w:rsidR="00263C0F" w:rsidTr="00F943F4">
        <w:trPr>
          <w:trHeight w:val="819"/>
        </w:trPr>
        <w:tc>
          <w:tcPr>
            <w:tcW w:w="90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01 02</w:t>
            </w:r>
          </w:p>
        </w:tc>
        <w:tc>
          <w:tcPr>
            <w:tcW w:w="4680" w:type="dxa"/>
          </w:tcPr>
          <w:p w:rsidR="00263C0F" w:rsidRDefault="00263C0F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20" w:type="dxa"/>
            <w:vAlign w:val="center"/>
          </w:tcPr>
          <w:p w:rsidR="00263C0F" w:rsidRDefault="00263C0F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482 000,00</w:t>
            </w:r>
          </w:p>
        </w:tc>
        <w:tc>
          <w:tcPr>
            <w:tcW w:w="1440" w:type="dxa"/>
            <w:vAlign w:val="center"/>
          </w:tcPr>
          <w:p w:rsidR="00263C0F" w:rsidRDefault="00263C0F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482 000,00</w:t>
            </w:r>
          </w:p>
        </w:tc>
        <w:tc>
          <w:tcPr>
            <w:tcW w:w="1440" w:type="dxa"/>
            <w:vAlign w:val="center"/>
          </w:tcPr>
          <w:p w:rsidR="00263C0F" w:rsidRDefault="00263C0F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482 000,00</w:t>
            </w:r>
          </w:p>
        </w:tc>
      </w:tr>
      <w:tr w:rsidR="00263C0F" w:rsidTr="00F943F4">
        <w:trPr>
          <w:trHeight w:val="1171"/>
        </w:trPr>
        <w:tc>
          <w:tcPr>
            <w:tcW w:w="90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01 04</w:t>
            </w:r>
          </w:p>
        </w:tc>
        <w:tc>
          <w:tcPr>
            <w:tcW w:w="4680" w:type="dxa"/>
          </w:tcPr>
          <w:p w:rsidR="00263C0F" w:rsidRDefault="00263C0F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vAlign w:val="center"/>
          </w:tcPr>
          <w:p w:rsidR="00263C0F" w:rsidRDefault="00263C0F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1 805 342,60</w:t>
            </w:r>
          </w:p>
        </w:tc>
        <w:tc>
          <w:tcPr>
            <w:tcW w:w="1440" w:type="dxa"/>
            <w:vAlign w:val="center"/>
          </w:tcPr>
          <w:p w:rsidR="00263C0F" w:rsidRDefault="00263C0F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1 614 421,12</w:t>
            </w:r>
          </w:p>
        </w:tc>
        <w:tc>
          <w:tcPr>
            <w:tcW w:w="1440" w:type="dxa"/>
            <w:vAlign w:val="center"/>
          </w:tcPr>
          <w:p w:rsidR="00263C0F" w:rsidRDefault="00263C0F" w:rsidP="006B1888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1 614 421,</w:t>
            </w:r>
            <w:r w:rsidR="006B1888">
              <w:rPr>
                <w:color w:val="000000"/>
              </w:rPr>
              <w:t>08</w:t>
            </w:r>
          </w:p>
        </w:tc>
      </w:tr>
      <w:tr w:rsidR="00263C0F" w:rsidTr="00F943F4">
        <w:trPr>
          <w:trHeight w:val="262"/>
        </w:trPr>
        <w:tc>
          <w:tcPr>
            <w:tcW w:w="90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01 06</w:t>
            </w:r>
          </w:p>
        </w:tc>
        <w:tc>
          <w:tcPr>
            <w:tcW w:w="4680" w:type="dxa"/>
          </w:tcPr>
          <w:p w:rsidR="00263C0F" w:rsidRDefault="00263C0F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46 002</w:t>
            </w:r>
            <w:r>
              <w:t>,00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46 002</w:t>
            </w:r>
            <w:r>
              <w:t>,00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46 002</w:t>
            </w:r>
            <w:r>
              <w:t>,00</w:t>
            </w:r>
          </w:p>
        </w:tc>
      </w:tr>
      <w:tr w:rsidR="00263C0F" w:rsidTr="00F943F4">
        <w:trPr>
          <w:trHeight w:val="262"/>
        </w:trPr>
        <w:tc>
          <w:tcPr>
            <w:tcW w:w="90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01 11</w:t>
            </w:r>
          </w:p>
        </w:tc>
        <w:tc>
          <w:tcPr>
            <w:tcW w:w="4680" w:type="dxa"/>
          </w:tcPr>
          <w:p w:rsidR="00263C0F" w:rsidRDefault="00263C0F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62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15 000,00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15 000,00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15 000,00</w:t>
            </w:r>
          </w:p>
        </w:tc>
      </w:tr>
      <w:tr w:rsidR="00263C0F" w:rsidTr="00F943F4">
        <w:trPr>
          <w:trHeight w:val="262"/>
        </w:trPr>
        <w:tc>
          <w:tcPr>
            <w:tcW w:w="90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01 13</w:t>
            </w:r>
          </w:p>
        </w:tc>
        <w:tc>
          <w:tcPr>
            <w:tcW w:w="4680" w:type="dxa"/>
          </w:tcPr>
          <w:p w:rsidR="00263C0F" w:rsidRDefault="00263C0F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25 000,00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263C0F" w:rsidTr="00F943F4">
        <w:trPr>
          <w:trHeight w:val="262"/>
        </w:trPr>
        <w:tc>
          <w:tcPr>
            <w:tcW w:w="900" w:type="dxa"/>
          </w:tcPr>
          <w:p w:rsidR="00263C0F" w:rsidRPr="002F023A" w:rsidRDefault="00263C0F" w:rsidP="00B52C1A">
            <w:pPr>
              <w:rPr>
                <w:b/>
              </w:rPr>
            </w:pPr>
            <w:r w:rsidRPr="002F023A">
              <w:rPr>
                <w:b/>
              </w:rPr>
              <w:t>02 00</w:t>
            </w:r>
          </w:p>
        </w:tc>
        <w:tc>
          <w:tcPr>
            <w:tcW w:w="4680" w:type="dxa"/>
          </w:tcPr>
          <w:p w:rsidR="00263C0F" w:rsidRPr="002F023A" w:rsidRDefault="00263C0F" w:rsidP="00B52C1A">
            <w:pPr>
              <w:rPr>
                <w:b/>
                <w:bCs/>
                <w:color w:val="000000"/>
              </w:rPr>
            </w:pPr>
            <w:r w:rsidRPr="002F023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620" w:type="dxa"/>
          </w:tcPr>
          <w:p w:rsidR="00263C0F" w:rsidRPr="002F023A" w:rsidRDefault="00263C0F" w:rsidP="00B52C1A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94 770</w:t>
            </w:r>
            <w:r w:rsidRPr="002F023A">
              <w:rPr>
                <w:b/>
              </w:rPr>
              <w:t>,00</w:t>
            </w:r>
          </w:p>
        </w:tc>
        <w:tc>
          <w:tcPr>
            <w:tcW w:w="1440" w:type="dxa"/>
          </w:tcPr>
          <w:p w:rsidR="00263C0F" w:rsidRPr="002F023A" w:rsidRDefault="00263C0F" w:rsidP="00B52C1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263C0F" w:rsidRPr="002F023A" w:rsidRDefault="00263C0F" w:rsidP="00B52C1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63C0F" w:rsidTr="00F943F4">
        <w:trPr>
          <w:trHeight w:val="262"/>
        </w:trPr>
        <w:tc>
          <w:tcPr>
            <w:tcW w:w="900" w:type="dxa"/>
          </w:tcPr>
          <w:p w:rsidR="00263C0F" w:rsidRPr="002F023A" w:rsidRDefault="00263C0F" w:rsidP="00B52C1A">
            <w:r w:rsidRPr="002F023A">
              <w:t>02 03</w:t>
            </w:r>
          </w:p>
        </w:tc>
        <w:tc>
          <w:tcPr>
            <w:tcW w:w="4680" w:type="dxa"/>
          </w:tcPr>
          <w:p w:rsidR="00263C0F" w:rsidRPr="002F023A" w:rsidRDefault="00263C0F" w:rsidP="00B52C1A">
            <w:pPr>
              <w:rPr>
                <w:color w:val="000000"/>
              </w:rPr>
            </w:pPr>
            <w:r w:rsidRPr="002F023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263C0F" w:rsidRPr="002F023A" w:rsidRDefault="00263C0F" w:rsidP="00B52C1A">
            <w:pPr>
              <w:spacing w:line="276" w:lineRule="auto"/>
            </w:pPr>
            <w:r>
              <w:rPr>
                <w:lang w:val="en-US"/>
              </w:rPr>
              <w:t>94 770</w:t>
            </w:r>
            <w:r w:rsidRPr="002F023A">
              <w:t>,00</w:t>
            </w:r>
          </w:p>
        </w:tc>
        <w:tc>
          <w:tcPr>
            <w:tcW w:w="1440" w:type="dxa"/>
          </w:tcPr>
          <w:p w:rsidR="00263C0F" w:rsidRPr="002F023A" w:rsidRDefault="00263C0F" w:rsidP="00B52C1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263C0F" w:rsidRPr="002F023A" w:rsidRDefault="00263C0F" w:rsidP="00B52C1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63C0F" w:rsidTr="00F943F4">
        <w:trPr>
          <w:trHeight w:val="262"/>
        </w:trPr>
        <w:tc>
          <w:tcPr>
            <w:tcW w:w="90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03 00</w:t>
            </w:r>
          </w:p>
        </w:tc>
        <w:tc>
          <w:tcPr>
            <w:tcW w:w="4680" w:type="dxa"/>
          </w:tcPr>
          <w:p w:rsidR="00263C0F" w:rsidRDefault="00263C0F" w:rsidP="00B52C1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219 600,00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263C0F" w:rsidTr="00F943F4">
        <w:trPr>
          <w:trHeight w:val="262"/>
        </w:trPr>
        <w:tc>
          <w:tcPr>
            <w:tcW w:w="90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03 10</w:t>
            </w:r>
          </w:p>
        </w:tc>
        <w:tc>
          <w:tcPr>
            <w:tcW w:w="4680" w:type="dxa"/>
          </w:tcPr>
          <w:p w:rsidR="00263C0F" w:rsidRDefault="00263C0F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2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219 600,00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263C0F" w:rsidTr="00F943F4">
        <w:trPr>
          <w:trHeight w:val="262"/>
        </w:trPr>
        <w:tc>
          <w:tcPr>
            <w:tcW w:w="90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04 00</w:t>
            </w:r>
          </w:p>
        </w:tc>
        <w:tc>
          <w:tcPr>
            <w:tcW w:w="4680" w:type="dxa"/>
          </w:tcPr>
          <w:p w:rsidR="00263C0F" w:rsidRDefault="00263C0F" w:rsidP="00B52C1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20" w:type="dxa"/>
          </w:tcPr>
          <w:p w:rsidR="00263C0F" w:rsidRPr="00F943F4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F943F4">
              <w:rPr>
                <w:b/>
                <w:lang w:val="en-US"/>
              </w:rPr>
              <w:t>946 050,00</w:t>
            </w:r>
          </w:p>
        </w:tc>
        <w:tc>
          <w:tcPr>
            <w:tcW w:w="1440" w:type="dxa"/>
          </w:tcPr>
          <w:p w:rsidR="00263C0F" w:rsidRPr="00F943F4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F943F4">
              <w:rPr>
                <w:b/>
                <w:lang w:val="en-US"/>
              </w:rPr>
              <w:t>1 013 030,00</w:t>
            </w:r>
          </w:p>
        </w:tc>
        <w:tc>
          <w:tcPr>
            <w:tcW w:w="1440" w:type="dxa"/>
          </w:tcPr>
          <w:p w:rsidR="00263C0F" w:rsidRPr="00F943F4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F943F4">
              <w:rPr>
                <w:b/>
                <w:lang w:val="en-US"/>
              </w:rPr>
              <w:t>1 037 320,00</w:t>
            </w:r>
          </w:p>
        </w:tc>
      </w:tr>
      <w:tr w:rsidR="00263C0F" w:rsidTr="00F943F4">
        <w:trPr>
          <w:trHeight w:val="262"/>
        </w:trPr>
        <w:tc>
          <w:tcPr>
            <w:tcW w:w="90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04 09</w:t>
            </w:r>
          </w:p>
        </w:tc>
        <w:tc>
          <w:tcPr>
            <w:tcW w:w="4680" w:type="dxa"/>
          </w:tcPr>
          <w:p w:rsidR="00263C0F" w:rsidRDefault="00263C0F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0" w:type="dxa"/>
          </w:tcPr>
          <w:p w:rsidR="00263C0F" w:rsidRPr="00F943F4" w:rsidRDefault="00263C0F" w:rsidP="00B52C1A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946 050,00</w:t>
            </w:r>
          </w:p>
        </w:tc>
        <w:tc>
          <w:tcPr>
            <w:tcW w:w="1440" w:type="dxa"/>
          </w:tcPr>
          <w:p w:rsidR="00263C0F" w:rsidRPr="00F943F4" w:rsidRDefault="00263C0F" w:rsidP="00B52C1A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1 013 030,00</w:t>
            </w:r>
          </w:p>
        </w:tc>
        <w:tc>
          <w:tcPr>
            <w:tcW w:w="1440" w:type="dxa"/>
          </w:tcPr>
          <w:p w:rsidR="00263C0F" w:rsidRPr="00F943F4" w:rsidRDefault="00263C0F" w:rsidP="00B52C1A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1 037 320,00</w:t>
            </w:r>
          </w:p>
        </w:tc>
      </w:tr>
      <w:tr w:rsidR="00263C0F" w:rsidTr="00F943F4">
        <w:trPr>
          <w:trHeight w:val="282"/>
        </w:trPr>
        <w:tc>
          <w:tcPr>
            <w:tcW w:w="90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05 00</w:t>
            </w:r>
          </w:p>
        </w:tc>
        <w:tc>
          <w:tcPr>
            <w:tcW w:w="4680" w:type="dxa"/>
          </w:tcPr>
          <w:p w:rsidR="00263C0F" w:rsidRDefault="00263C0F" w:rsidP="00B52C1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1 108 000,00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648 000,00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648 000,00</w:t>
            </w:r>
          </w:p>
        </w:tc>
      </w:tr>
      <w:tr w:rsidR="00263C0F" w:rsidTr="00F943F4">
        <w:trPr>
          <w:trHeight w:val="282"/>
        </w:trPr>
        <w:tc>
          <w:tcPr>
            <w:tcW w:w="90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05 03</w:t>
            </w:r>
          </w:p>
        </w:tc>
        <w:tc>
          <w:tcPr>
            <w:tcW w:w="4680" w:type="dxa"/>
          </w:tcPr>
          <w:p w:rsidR="00263C0F" w:rsidRDefault="00263C0F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2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1 108 000,00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648 000,00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648 000,00</w:t>
            </w:r>
          </w:p>
        </w:tc>
      </w:tr>
      <w:tr w:rsidR="00263C0F" w:rsidTr="00F943F4">
        <w:trPr>
          <w:trHeight w:val="141"/>
        </w:trPr>
        <w:tc>
          <w:tcPr>
            <w:tcW w:w="90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07 00</w:t>
            </w:r>
          </w:p>
        </w:tc>
        <w:tc>
          <w:tcPr>
            <w:tcW w:w="4680" w:type="dxa"/>
          </w:tcPr>
          <w:p w:rsidR="00263C0F" w:rsidRDefault="00263C0F" w:rsidP="00B52C1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620" w:type="dxa"/>
          </w:tcPr>
          <w:p w:rsidR="00263C0F" w:rsidRDefault="00263C0F" w:rsidP="00B52C1A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101 742,24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101 742,24</w:t>
            </w:r>
          </w:p>
        </w:tc>
        <w:tc>
          <w:tcPr>
            <w:tcW w:w="1440" w:type="dxa"/>
          </w:tcPr>
          <w:p w:rsidR="00263C0F" w:rsidRDefault="00263C0F" w:rsidP="006B1888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101 742,2</w:t>
            </w:r>
            <w:r w:rsidR="006B1888">
              <w:rPr>
                <w:b/>
              </w:rPr>
              <w:t>4</w:t>
            </w:r>
          </w:p>
        </w:tc>
      </w:tr>
      <w:tr w:rsidR="00263C0F" w:rsidTr="00F943F4">
        <w:trPr>
          <w:trHeight w:val="141"/>
        </w:trPr>
        <w:tc>
          <w:tcPr>
            <w:tcW w:w="90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07 07</w:t>
            </w:r>
          </w:p>
        </w:tc>
        <w:tc>
          <w:tcPr>
            <w:tcW w:w="4680" w:type="dxa"/>
          </w:tcPr>
          <w:p w:rsidR="00263C0F" w:rsidRDefault="00263C0F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620" w:type="dxa"/>
          </w:tcPr>
          <w:p w:rsidR="00263C0F" w:rsidRDefault="00263C0F" w:rsidP="00B52C1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101 742,24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101 742,24</w:t>
            </w:r>
          </w:p>
        </w:tc>
        <w:tc>
          <w:tcPr>
            <w:tcW w:w="1440" w:type="dxa"/>
          </w:tcPr>
          <w:p w:rsidR="00263C0F" w:rsidRDefault="00263C0F" w:rsidP="006B188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101 742,2</w:t>
            </w:r>
            <w:r w:rsidR="006B1888">
              <w:t>4</w:t>
            </w:r>
          </w:p>
        </w:tc>
      </w:tr>
      <w:tr w:rsidR="00263C0F" w:rsidTr="00F943F4">
        <w:trPr>
          <w:trHeight w:val="141"/>
        </w:trPr>
        <w:tc>
          <w:tcPr>
            <w:tcW w:w="90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08 00</w:t>
            </w:r>
          </w:p>
        </w:tc>
        <w:tc>
          <w:tcPr>
            <w:tcW w:w="4680" w:type="dxa"/>
          </w:tcPr>
          <w:p w:rsidR="00263C0F" w:rsidRDefault="00263C0F" w:rsidP="00B52C1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20" w:type="dxa"/>
          </w:tcPr>
          <w:p w:rsidR="00263C0F" w:rsidRPr="00F943F4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F943F4">
              <w:rPr>
                <w:b/>
              </w:rPr>
              <w:t>2 659 </w:t>
            </w:r>
            <w:r w:rsidRPr="00F943F4">
              <w:rPr>
                <w:b/>
                <w:lang w:val="en-US"/>
              </w:rPr>
              <w:t>039,16</w:t>
            </w:r>
          </w:p>
        </w:tc>
        <w:tc>
          <w:tcPr>
            <w:tcW w:w="1440" w:type="dxa"/>
          </w:tcPr>
          <w:p w:rsidR="00263C0F" w:rsidRPr="00B52C1A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>1 </w:t>
            </w:r>
            <w:r>
              <w:rPr>
                <w:b/>
                <w:lang w:val="en-US"/>
              </w:rPr>
              <w:t>658 136,40</w:t>
            </w:r>
          </w:p>
        </w:tc>
        <w:tc>
          <w:tcPr>
            <w:tcW w:w="1440" w:type="dxa"/>
          </w:tcPr>
          <w:p w:rsidR="00263C0F" w:rsidRPr="00B52C1A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>1 </w:t>
            </w:r>
            <w:r>
              <w:rPr>
                <w:b/>
                <w:lang w:val="en-US"/>
              </w:rPr>
              <w:t>535 364,22</w:t>
            </w:r>
          </w:p>
        </w:tc>
      </w:tr>
      <w:tr w:rsidR="00263C0F" w:rsidTr="00F943F4">
        <w:trPr>
          <w:trHeight w:val="141"/>
        </w:trPr>
        <w:tc>
          <w:tcPr>
            <w:tcW w:w="900" w:type="dxa"/>
          </w:tcPr>
          <w:p w:rsidR="00263C0F" w:rsidRDefault="00263C0F" w:rsidP="00B52C1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08 01</w:t>
            </w:r>
          </w:p>
        </w:tc>
        <w:tc>
          <w:tcPr>
            <w:tcW w:w="4680" w:type="dxa"/>
          </w:tcPr>
          <w:p w:rsidR="00263C0F" w:rsidRDefault="00263C0F" w:rsidP="00B52C1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20" w:type="dxa"/>
          </w:tcPr>
          <w:p w:rsidR="00263C0F" w:rsidRPr="00F943F4" w:rsidRDefault="00263C0F" w:rsidP="00B52C1A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t>2 659 </w:t>
            </w:r>
            <w:r>
              <w:rPr>
                <w:lang w:val="en-US"/>
              </w:rPr>
              <w:t>039,16</w:t>
            </w:r>
          </w:p>
        </w:tc>
        <w:tc>
          <w:tcPr>
            <w:tcW w:w="1440" w:type="dxa"/>
          </w:tcPr>
          <w:p w:rsidR="00263C0F" w:rsidRPr="00B52C1A" w:rsidRDefault="00263C0F" w:rsidP="00B52C1A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t>1 </w:t>
            </w:r>
            <w:r>
              <w:rPr>
                <w:lang w:val="en-US"/>
              </w:rPr>
              <w:t>658 136,40</w:t>
            </w:r>
          </w:p>
        </w:tc>
        <w:tc>
          <w:tcPr>
            <w:tcW w:w="1440" w:type="dxa"/>
          </w:tcPr>
          <w:p w:rsidR="00263C0F" w:rsidRPr="00B52C1A" w:rsidRDefault="00263C0F" w:rsidP="00B52C1A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>
              <w:t>1 </w:t>
            </w:r>
            <w:r>
              <w:rPr>
                <w:lang w:val="en-US"/>
              </w:rPr>
              <w:t>535 364,22</w:t>
            </w:r>
          </w:p>
        </w:tc>
      </w:tr>
      <w:tr w:rsidR="00263C0F" w:rsidTr="00F943F4">
        <w:trPr>
          <w:trHeight w:val="141"/>
        </w:trPr>
        <w:tc>
          <w:tcPr>
            <w:tcW w:w="5580" w:type="dxa"/>
            <w:gridSpan w:val="2"/>
          </w:tcPr>
          <w:p w:rsidR="00263C0F" w:rsidRDefault="00263C0F" w:rsidP="00B52C1A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7 502 546,00</w:t>
            </w:r>
          </w:p>
        </w:tc>
        <w:tc>
          <w:tcPr>
            <w:tcW w:w="1440" w:type="dxa"/>
          </w:tcPr>
          <w:p w:rsidR="00263C0F" w:rsidRPr="00F943F4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5 578 331,76</w:t>
            </w:r>
          </w:p>
        </w:tc>
        <w:tc>
          <w:tcPr>
            <w:tcW w:w="1440" w:type="dxa"/>
          </w:tcPr>
          <w:p w:rsidR="00263C0F" w:rsidRPr="002F023A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5 479 849,54</w:t>
            </w:r>
          </w:p>
        </w:tc>
      </w:tr>
      <w:tr w:rsidR="00263C0F" w:rsidTr="00F943F4">
        <w:trPr>
          <w:trHeight w:val="141"/>
        </w:trPr>
        <w:tc>
          <w:tcPr>
            <w:tcW w:w="5580" w:type="dxa"/>
            <w:gridSpan w:val="2"/>
          </w:tcPr>
          <w:p w:rsidR="00263C0F" w:rsidRDefault="00263C0F" w:rsidP="00B52C1A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>Условно утвержденные расходы</w:t>
            </w:r>
          </w:p>
        </w:tc>
        <w:tc>
          <w:tcPr>
            <w:tcW w:w="162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263C0F" w:rsidRPr="00F943F4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148 908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24</w:t>
            </w:r>
          </w:p>
        </w:tc>
        <w:tc>
          <w:tcPr>
            <w:tcW w:w="1440" w:type="dxa"/>
          </w:tcPr>
          <w:p w:rsidR="00263C0F" w:rsidRPr="002F023A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300 582,46</w:t>
            </w:r>
          </w:p>
        </w:tc>
      </w:tr>
      <w:tr w:rsidR="00263C0F" w:rsidTr="00F943F4">
        <w:trPr>
          <w:trHeight w:val="141"/>
        </w:trPr>
        <w:tc>
          <w:tcPr>
            <w:tcW w:w="5580" w:type="dxa"/>
            <w:gridSpan w:val="2"/>
          </w:tcPr>
          <w:p w:rsidR="00263C0F" w:rsidRDefault="00263C0F" w:rsidP="00B52C1A">
            <w:pPr>
              <w:spacing w:after="200" w:line="276" w:lineRule="auto"/>
              <w:ind w:firstLineChars="400" w:firstLine="803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ВСЕГО с учетом условно утвержденных</w:t>
            </w:r>
          </w:p>
        </w:tc>
        <w:tc>
          <w:tcPr>
            <w:tcW w:w="162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7 502 546,00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5 727 240</w:t>
            </w:r>
            <w:r>
              <w:rPr>
                <w:b/>
              </w:rPr>
              <w:t>,00</w:t>
            </w:r>
          </w:p>
        </w:tc>
        <w:tc>
          <w:tcPr>
            <w:tcW w:w="1440" w:type="dxa"/>
          </w:tcPr>
          <w:p w:rsidR="00263C0F" w:rsidRDefault="00263C0F" w:rsidP="00B52C1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5 780 432</w:t>
            </w:r>
            <w:r>
              <w:rPr>
                <w:b/>
              </w:rPr>
              <w:t>,00</w:t>
            </w:r>
          </w:p>
        </w:tc>
      </w:tr>
    </w:tbl>
    <w:p w:rsidR="00263C0F" w:rsidRDefault="00263C0F" w:rsidP="00085F09">
      <w:pPr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:rsidR="00263C0F" w:rsidRPr="00085F09" w:rsidRDefault="00263C0F">
      <w:pPr>
        <w:rPr>
          <w:lang w:val="en-US"/>
        </w:rPr>
      </w:pPr>
    </w:p>
    <w:sectPr w:rsidR="00263C0F" w:rsidRPr="00085F09" w:rsidSect="005C00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47"/>
    <w:rsid w:val="00027136"/>
    <w:rsid w:val="00046965"/>
    <w:rsid w:val="00072A3D"/>
    <w:rsid w:val="00085F09"/>
    <w:rsid w:val="000921BF"/>
    <w:rsid w:val="000A0E79"/>
    <w:rsid w:val="000B3776"/>
    <w:rsid w:val="000C1CEF"/>
    <w:rsid w:val="000C2038"/>
    <w:rsid w:val="000D1E47"/>
    <w:rsid w:val="000F6B1B"/>
    <w:rsid w:val="001174C5"/>
    <w:rsid w:val="00125F4A"/>
    <w:rsid w:val="001327D0"/>
    <w:rsid w:val="00133D66"/>
    <w:rsid w:val="00156214"/>
    <w:rsid w:val="00172A08"/>
    <w:rsid w:val="00175CF0"/>
    <w:rsid w:val="001A280C"/>
    <w:rsid w:val="001A4E69"/>
    <w:rsid w:val="001C30B2"/>
    <w:rsid w:val="001E34D4"/>
    <w:rsid w:val="001E5247"/>
    <w:rsid w:val="002064A9"/>
    <w:rsid w:val="0021763D"/>
    <w:rsid w:val="002239E5"/>
    <w:rsid w:val="002254C4"/>
    <w:rsid w:val="00231B55"/>
    <w:rsid w:val="00251EA2"/>
    <w:rsid w:val="00262EE7"/>
    <w:rsid w:val="00263C0F"/>
    <w:rsid w:val="00264966"/>
    <w:rsid w:val="00266C90"/>
    <w:rsid w:val="00271C88"/>
    <w:rsid w:val="00291931"/>
    <w:rsid w:val="00297D0A"/>
    <w:rsid w:val="002B4424"/>
    <w:rsid w:val="002D39BC"/>
    <w:rsid w:val="002E32C6"/>
    <w:rsid w:val="002E519D"/>
    <w:rsid w:val="002F023A"/>
    <w:rsid w:val="00305D0A"/>
    <w:rsid w:val="003177E2"/>
    <w:rsid w:val="00333FC3"/>
    <w:rsid w:val="00352592"/>
    <w:rsid w:val="00363F97"/>
    <w:rsid w:val="00371FEA"/>
    <w:rsid w:val="00390547"/>
    <w:rsid w:val="00393C8F"/>
    <w:rsid w:val="00396F7D"/>
    <w:rsid w:val="003A1DBE"/>
    <w:rsid w:val="003A2C89"/>
    <w:rsid w:val="003B1A14"/>
    <w:rsid w:val="003D191F"/>
    <w:rsid w:val="003D3A1C"/>
    <w:rsid w:val="003E3A79"/>
    <w:rsid w:val="003E52B3"/>
    <w:rsid w:val="003E604F"/>
    <w:rsid w:val="00416F45"/>
    <w:rsid w:val="00420E69"/>
    <w:rsid w:val="0043308F"/>
    <w:rsid w:val="00435D9D"/>
    <w:rsid w:val="00436064"/>
    <w:rsid w:val="00437912"/>
    <w:rsid w:val="0044737A"/>
    <w:rsid w:val="00480572"/>
    <w:rsid w:val="0048493F"/>
    <w:rsid w:val="004A01FD"/>
    <w:rsid w:val="004A52FF"/>
    <w:rsid w:val="004B004E"/>
    <w:rsid w:val="004B1EA7"/>
    <w:rsid w:val="004C0331"/>
    <w:rsid w:val="004D42BE"/>
    <w:rsid w:val="004E502F"/>
    <w:rsid w:val="00521469"/>
    <w:rsid w:val="0052377D"/>
    <w:rsid w:val="00523910"/>
    <w:rsid w:val="00526C4A"/>
    <w:rsid w:val="00531245"/>
    <w:rsid w:val="00531462"/>
    <w:rsid w:val="005328BB"/>
    <w:rsid w:val="005655B8"/>
    <w:rsid w:val="00571D08"/>
    <w:rsid w:val="00586F59"/>
    <w:rsid w:val="005A32B0"/>
    <w:rsid w:val="005C00B5"/>
    <w:rsid w:val="005C0B55"/>
    <w:rsid w:val="005C6DA9"/>
    <w:rsid w:val="005D58D9"/>
    <w:rsid w:val="005E1FB4"/>
    <w:rsid w:val="00605056"/>
    <w:rsid w:val="00612D3D"/>
    <w:rsid w:val="006147C1"/>
    <w:rsid w:val="00616168"/>
    <w:rsid w:val="0062177A"/>
    <w:rsid w:val="006250C6"/>
    <w:rsid w:val="0062733F"/>
    <w:rsid w:val="0064282D"/>
    <w:rsid w:val="00663E96"/>
    <w:rsid w:val="0066654E"/>
    <w:rsid w:val="006772A4"/>
    <w:rsid w:val="006853B1"/>
    <w:rsid w:val="00692F59"/>
    <w:rsid w:val="006952C6"/>
    <w:rsid w:val="006B1888"/>
    <w:rsid w:val="006B56AC"/>
    <w:rsid w:val="006D2490"/>
    <w:rsid w:val="006E5B32"/>
    <w:rsid w:val="006F1594"/>
    <w:rsid w:val="006F4578"/>
    <w:rsid w:val="00700DDD"/>
    <w:rsid w:val="007019B6"/>
    <w:rsid w:val="00712731"/>
    <w:rsid w:val="00717A89"/>
    <w:rsid w:val="00725A55"/>
    <w:rsid w:val="00731868"/>
    <w:rsid w:val="00731F68"/>
    <w:rsid w:val="00756EC4"/>
    <w:rsid w:val="00757621"/>
    <w:rsid w:val="007752B0"/>
    <w:rsid w:val="007A05EE"/>
    <w:rsid w:val="007A16FF"/>
    <w:rsid w:val="007A17EC"/>
    <w:rsid w:val="007C26EE"/>
    <w:rsid w:val="007D5137"/>
    <w:rsid w:val="00803AB8"/>
    <w:rsid w:val="008051C9"/>
    <w:rsid w:val="0081458C"/>
    <w:rsid w:val="008321A1"/>
    <w:rsid w:val="0084668F"/>
    <w:rsid w:val="00853A30"/>
    <w:rsid w:val="0086547C"/>
    <w:rsid w:val="00871B00"/>
    <w:rsid w:val="0088133B"/>
    <w:rsid w:val="00892570"/>
    <w:rsid w:val="008B3D27"/>
    <w:rsid w:val="008B7473"/>
    <w:rsid w:val="008C1686"/>
    <w:rsid w:val="008C640A"/>
    <w:rsid w:val="008E3645"/>
    <w:rsid w:val="008F12DE"/>
    <w:rsid w:val="008F4689"/>
    <w:rsid w:val="00920AF5"/>
    <w:rsid w:val="009242B6"/>
    <w:rsid w:val="00932BB8"/>
    <w:rsid w:val="00933520"/>
    <w:rsid w:val="009351A7"/>
    <w:rsid w:val="00936DC5"/>
    <w:rsid w:val="009417FB"/>
    <w:rsid w:val="00954F5E"/>
    <w:rsid w:val="00955697"/>
    <w:rsid w:val="009729B0"/>
    <w:rsid w:val="00982672"/>
    <w:rsid w:val="00996976"/>
    <w:rsid w:val="009C7ECE"/>
    <w:rsid w:val="009D3A1A"/>
    <w:rsid w:val="009F3592"/>
    <w:rsid w:val="00A01D3B"/>
    <w:rsid w:val="00A04186"/>
    <w:rsid w:val="00A05B66"/>
    <w:rsid w:val="00A161D1"/>
    <w:rsid w:val="00A26CCD"/>
    <w:rsid w:val="00A44EF6"/>
    <w:rsid w:val="00A51CF8"/>
    <w:rsid w:val="00A600F2"/>
    <w:rsid w:val="00A70C60"/>
    <w:rsid w:val="00AB048F"/>
    <w:rsid w:val="00AB2AE0"/>
    <w:rsid w:val="00AC23E7"/>
    <w:rsid w:val="00AE0A9C"/>
    <w:rsid w:val="00AE44EE"/>
    <w:rsid w:val="00B14E98"/>
    <w:rsid w:val="00B2138E"/>
    <w:rsid w:val="00B462FF"/>
    <w:rsid w:val="00B47576"/>
    <w:rsid w:val="00B47CEE"/>
    <w:rsid w:val="00B52C1A"/>
    <w:rsid w:val="00B5421D"/>
    <w:rsid w:val="00B6432C"/>
    <w:rsid w:val="00B82D85"/>
    <w:rsid w:val="00B93249"/>
    <w:rsid w:val="00B93BF2"/>
    <w:rsid w:val="00BB366F"/>
    <w:rsid w:val="00BB3A12"/>
    <w:rsid w:val="00BC07C1"/>
    <w:rsid w:val="00BC4E0C"/>
    <w:rsid w:val="00BC7541"/>
    <w:rsid w:val="00BD37F9"/>
    <w:rsid w:val="00BE1923"/>
    <w:rsid w:val="00C243BC"/>
    <w:rsid w:val="00C4254B"/>
    <w:rsid w:val="00C46DDF"/>
    <w:rsid w:val="00C53506"/>
    <w:rsid w:val="00C62655"/>
    <w:rsid w:val="00C643B1"/>
    <w:rsid w:val="00C7263E"/>
    <w:rsid w:val="00C83D10"/>
    <w:rsid w:val="00CA71E0"/>
    <w:rsid w:val="00CB6ACD"/>
    <w:rsid w:val="00CD0F40"/>
    <w:rsid w:val="00D14BBF"/>
    <w:rsid w:val="00D21B68"/>
    <w:rsid w:val="00D21D14"/>
    <w:rsid w:val="00D411DB"/>
    <w:rsid w:val="00D743AD"/>
    <w:rsid w:val="00D74466"/>
    <w:rsid w:val="00D9020A"/>
    <w:rsid w:val="00DD1ED3"/>
    <w:rsid w:val="00DE62C7"/>
    <w:rsid w:val="00DF1CA4"/>
    <w:rsid w:val="00DF3AF4"/>
    <w:rsid w:val="00E02A04"/>
    <w:rsid w:val="00E04439"/>
    <w:rsid w:val="00E251D1"/>
    <w:rsid w:val="00E32488"/>
    <w:rsid w:val="00E329CA"/>
    <w:rsid w:val="00E47447"/>
    <w:rsid w:val="00E67275"/>
    <w:rsid w:val="00E723C0"/>
    <w:rsid w:val="00E750EE"/>
    <w:rsid w:val="00E85713"/>
    <w:rsid w:val="00E95D01"/>
    <w:rsid w:val="00EA605A"/>
    <w:rsid w:val="00EB0734"/>
    <w:rsid w:val="00EB46EF"/>
    <w:rsid w:val="00ED4E0B"/>
    <w:rsid w:val="00EE59D5"/>
    <w:rsid w:val="00F00621"/>
    <w:rsid w:val="00F02697"/>
    <w:rsid w:val="00F14464"/>
    <w:rsid w:val="00F44973"/>
    <w:rsid w:val="00F52CEA"/>
    <w:rsid w:val="00F56A4A"/>
    <w:rsid w:val="00F62840"/>
    <w:rsid w:val="00F67EF4"/>
    <w:rsid w:val="00F70932"/>
    <w:rsid w:val="00F823B8"/>
    <w:rsid w:val="00F83516"/>
    <w:rsid w:val="00F874BA"/>
    <w:rsid w:val="00F9153A"/>
    <w:rsid w:val="00F93612"/>
    <w:rsid w:val="00F943F4"/>
    <w:rsid w:val="00FD2815"/>
    <w:rsid w:val="00FD5A19"/>
    <w:rsid w:val="00FE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4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1E524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E52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E5247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1E524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1"/>
    <w:uiPriority w:val="99"/>
    <w:semiHidden/>
    <w:rsid w:val="001E5247"/>
    <w:pPr>
      <w:spacing w:after="120"/>
    </w:pPr>
  </w:style>
  <w:style w:type="character" w:customStyle="1" w:styleId="1">
    <w:name w:val="Основной текст Знак1"/>
    <w:link w:val="a5"/>
    <w:uiPriority w:val="99"/>
    <w:semiHidden/>
    <w:locked/>
    <w:rsid w:val="001E52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uiPriority w:val="99"/>
    <w:semiHidden/>
    <w:rsid w:val="001E524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E524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E524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E5247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E524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BE1923"/>
    <w:pPr>
      <w:spacing w:before="100" w:beforeAutospacing="1" w:after="115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01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01D3B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rsid w:val="0064282D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48057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2021-02-16T11:47:00Z</cp:lastPrinted>
  <dcterms:created xsi:type="dcterms:W3CDTF">2021-05-12T06:42:00Z</dcterms:created>
  <dcterms:modified xsi:type="dcterms:W3CDTF">2021-05-12T06:42:00Z</dcterms:modified>
</cp:coreProperties>
</file>